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0507F" w14:textId="77777777" w:rsidR="00D95E8E" w:rsidRPr="000B55EC" w:rsidRDefault="00D95E8E" w:rsidP="00D95E8E">
      <w:pPr>
        <w:jc w:val="center"/>
        <w:rPr>
          <w:sz w:val="22"/>
          <w:szCs w:val="22"/>
        </w:rPr>
      </w:pPr>
      <w:r w:rsidRPr="000B55EC">
        <w:rPr>
          <w:sz w:val="22"/>
          <w:szCs w:val="22"/>
        </w:rPr>
        <w:t>МИНИСТЕРСТВО НАУКИ И ВЫСШЕГО ОБРАЗОВАНИЯ РОССИЙСКОЙ ФЕДЕРАЦИИ</w:t>
      </w:r>
    </w:p>
    <w:p w14:paraId="386CD820" w14:textId="77777777" w:rsidR="00D95E8E" w:rsidRPr="000B55EC" w:rsidRDefault="00D95E8E" w:rsidP="00D95E8E">
      <w:pPr>
        <w:jc w:val="center"/>
        <w:rPr>
          <w:sz w:val="22"/>
          <w:szCs w:val="22"/>
        </w:rPr>
      </w:pPr>
      <w:r w:rsidRPr="000B55EC">
        <w:rPr>
          <w:sz w:val="22"/>
          <w:szCs w:val="22"/>
        </w:rPr>
        <w:t>Федеральное государственное автономное образовательное учреждение высшего образования</w:t>
      </w:r>
    </w:p>
    <w:p w14:paraId="42AC221C" w14:textId="77777777" w:rsidR="00D95E8E" w:rsidRPr="000B55EC" w:rsidRDefault="00D95E8E" w:rsidP="00D95E8E">
      <w:pPr>
        <w:jc w:val="center"/>
        <w:rPr>
          <w:sz w:val="22"/>
          <w:szCs w:val="22"/>
        </w:rPr>
      </w:pPr>
      <w:r w:rsidRPr="000B55EC">
        <w:rPr>
          <w:sz w:val="22"/>
          <w:szCs w:val="22"/>
        </w:rPr>
        <w:t xml:space="preserve">«НАЦИОНАЛЬНЫЙ ИССЛЕДОВАТЕЛЬСКИЙ </w:t>
      </w:r>
    </w:p>
    <w:p w14:paraId="60A567E2" w14:textId="77777777" w:rsidR="00D95E8E" w:rsidRPr="000B55EC" w:rsidRDefault="00D95E8E" w:rsidP="00D95E8E">
      <w:pPr>
        <w:jc w:val="center"/>
        <w:rPr>
          <w:sz w:val="22"/>
          <w:szCs w:val="22"/>
        </w:rPr>
      </w:pPr>
      <w:r w:rsidRPr="000B55EC">
        <w:rPr>
          <w:sz w:val="22"/>
          <w:szCs w:val="22"/>
        </w:rPr>
        <w:t>ТОМСКИЙ ПОЛИТЕХНИЧЕСКИЙ УНИВЕРСИТЕТ»</w:t>
      </w:r>
    </w:p>
    <w:p w14:paraId="448F2F87" w14:textId="77777777" w:rsidR="00D95E8E" w:rsidRPr="000B55EC" w:rsidRDefault="00D95E8E" w:rsidP="00D95E8E">
      <w:pPr>
        <w:jc w:val="center"/>
        <w:rPr>
          <w:sz w:val="22"/>
          <w:szCs w:val="22"/>
        </w:rPr>
      </w:pPr>
      <w:r w:rsidRPr="000B55EC">
        <w:rPr>
          <w:sz w:val="22"/>
          <w:szCs w:val="22"/>
        </w:rPr>
        <w:t>ЮРГИНСКИЙ ТЕХНОЛОГИЧЕСКИЙ ИНСТИТУТ (ФИЛИАЛ)</w:t>
      </w:r>
    </w:p>
    <w:p w14:paraId="441F337F" w14:textId="77777777" w:rsidR="00D95E8E" w:rsidRPr="008B11FD" w:rsidRDefault="00D95E8E" w:rsidP="00D95E8E">
      <w:pPr>
        <w:jc w:val="center"/>
      </w:pPr>
    </w:p>
    <w:p w14:paraId="7C0766B9" w14:textId="77777777" w:rsidR="00D95E8E" w:rsidRPr="008B11FD" w:rsidRDefault="00D95E8E" w:rsidP="00D95E8E">
      <w:pPr>
        <w:jc w:val="center"/>
      </w:pPr>
    </w:p>
    <w:p w14:paraId="42FCD45F" w14:textId="77777777" w:rsidR="00D95E8E" w:rsidRDefault="00D95E8E" w:rsidP="00D95E8E">
      <w:pPr>
        <w:ind w:left="5387"/>
      </w:pPr>
      <w:r>
        <w:t>УТВЕРЖДАЮ</w:t>
      </w:r>
    </w:p>
    <w:p w14:paraId="786C2271" w14:textId="77777777" w:rsidR="00D95E8E" w:rsidRDefault="003F2194" w:rsidP="00D95E8E">
      <w:pPr>
        <w:ind w:left="5387"/>
      </w:pPr>
      <w:proofErr w:type="spellStart"/>
      <w:r w:rsidRPr="005724BC">
        <w:t>И.о</w:t>
      </w:r>
      <w:proofErr w:type="spellEnd"/>
      <w:r w:rsidRPr="005724BC">
        <w:t>. директора ЮТИ ТПУ</w:t>
      </w:r>
    </w:p>
    <w:p w14:paraId="67723266" w14:textId="77777777" w:rsidR="00D95E8E" w:rsidRDefault="003F2194" w:rsidP="00D95E8E">
      <w:pPr>
        <w:ind w:left="5387"/>
      </w:pPr>
      <w:r>
        <w:t>_________</w:t>
      </w:r>
      <w:r w:rsidRPr="003F2194">
        <w:t xml:space="preserve"> </w:t>
      </w:r>
      <w:r w:rsidR="005D7C9E" w:rsidRPr="005724BC">
        <w:t>С.А.</w:t>
      </w:r>
      <w:r w:rsidR="005D7C9E" w:rsidRPr="006E5491">
        <w:t xml:space="preserve"> </w:t>
      </w:r>
      <w:r w:rsidRPr="005724BC">
        <w:t xml:space="preserve">Солодский </w:t>
      </w:r>
    </w:p>
    <w:p w14:paraId="23045BE2" w14:textId="77777777" w:rsidR="00D95E8E" w:rsidRDefault="00D95E8E" w:rsidP="00D95E8E">
      <w:pPr>
        <w:ind w:left="5387"/>
      </w:pPr>
      <w:r>
        <w:t>«__</w:t>
      </w:r>
      <w:proofErr w:type="gramStart"/>
      <w:r>
        <w:t>_»_</w:t>
      </w:r>
      <w:proofErr w:type="gramEnd"/>
      <w:r>
        <w:t>____________20</w:t>
      </w:r>
      <w:r w:rsidRPr="008B11FD">
        <w:t>2</w:t>
      </w:r>
      <w:r w:rsidR="0023134C">
        <w:t>2</w:t>
      </w:r>
      <w:r>
        <w:t xml:space="preserve"> г.</w:t>
      </w:r>
    </w:p>
    <w:p w14:paraId="7945A4FF" w14:textId="77777777" w:rsidR="00D95E8E" w:rsidRDefault="00D95E8E" w:rsidP="00D95E8E">
      <w:pPr>
        <w:jc w:val="center"/>
        <w:rPr>
          <w:b/>
        </w:rPr>
      </w:pPr>
    </w:p>
    <w:p w14:paraId="7FD7B7CE" w14:textId="77777777" w:rsidR="005D7C9E" w:rsidRDefault="005D7C9E" w:rsidP="00D95E8E">
      <w:pPr>
        <w:jc w:val="center"/>
        <w:rPr>
          <w:b/>
        </w:rPr>
      </w:pPr>
    </w:p>
    <w:p w14:paraId="11B34CB4" w14:textId="77777777" w:rsidR="006E5491" w:rsidRDefault="006E5491" w:rsidP="00D95E8E">
      <w:pPr>
        <w:jc w:val="center"/>
        <w:rPr>
          <w:b/>
        </w:rPr>
      </w:pPr>
    </w:p>
    <w:p w14:paraId="26925A67" w14:textId="77777777" w:rsidR="00D95E8E" w:rsidRPr="008B11FD" w:rsidRDefault="00D95E8E" w:rsidP="00D95E8E">
      <w:pPr>
        <w:jc w:val="center"/>
        <w:rPr>
          <w:b/>
        </w:rPr>
      </w:pPr>
    </w:p>
    <w:p w14:paraId="57A2E00F" w14:textId="77777777" w:rsidR="00D95E8E" w:rsidRDefault="00D95E8E" w:rsidP="00D95E8E">
      <w:pPr>
        <w:jc w:val="center"/>
        <w:rPr>
          <w:b/>
        </w:rPr>
      </w:pPr>
      <w:r>
        <w:rPr>
          <w:b/>
        </w:rPr>
        <w:t>РАБОЧАЯ ПРОГРАММА ДИСЦИПЛИНЫ</w:t>
      </w:r>
    </w:p>
    <w:p w14:paraId="1E7A7399" w14:textId="5336075D" w:rsidR="00D95E8E" w:rsidRDefault="00D95E8E" w:rsidP="00D95E8E">
      <w:pPr>
        <w:widowControl/>
        <w:autoSpaceDE/>
        <w:adjustRightInd/>
        <w:jc w:val="center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ПРИЕМ 20</w:t>
      </w:r>
      <w:r w:rsidR="0023134C">
        <w:rPr>
          <w:rFonts w:eastAsia="MS Mincho"/>
          <w:b/>
          <w:lang w:eastAsia="ja-JP"/>
        </w:rPr>
        <w:t>2</w:t>
      </w:r>
      <w:r w:rsidR="004A5813">
        <w:rPr>
          <w:rFonts w:eastAsia="MS Mincho"/>
          <w:b/>
          <w:lang w:eastAsia="ja-JP"/>
        </w:rPr>
        <w:t>1</w:t>
      </w:r>
      <w:r>
        <w:rPr>
          <w:rFonts w:eastAsia="MS Mincho"/>
          <w:b/>
          <w:lang w:eastAsia="ja-JP"/>
        </w:rPr>
        <w:t xml:space="preserve"> г.</w:t>
      </w:r>
    </w:p>
    <w:p w14:paraId="5AB16762" w14:textId="60BE5DDD" w:rsidR="00D95E8E" w:rsidRDefault="00D95E8E" w:rsidP="00D95E8E">
      <w:pPr>
        <w:widowControl/>
        <w:autoSpaceDE/>
        <w:adjustRightInd/>
        <w:jc w:val="center"/>
        <w:rPr>
          <w:bCs/>
          <w:i/>
          <w:color w:val="000000" w:themeColor="text1"/>
        </w:rPr>
      </w:pPr>
      <w:r>
        <w:rPr>
          <w:rFonts w:eastAsia="MS Mincho"/>
          <w:b/>
          <w:lang w:eastAsia="ja-JP"/>
        </w:rPr>
        <w:t xml:space="preserve">ФОРМА ОБУЧЕНИЯ </w:t>
      </w:r>
      <w:r>
        <w:rPr>
          <w:rFonts w:eastAsia="MS Mincho"/>
          <w:b/>
          <w:color w:val="000000" w:themeColor="text1"/>
          <w:u w:val="single"/>
          <w:lang w:eastAsia="ja-JP"/>
        </w:rPr>
        <w:t>очная</w:t>
      </w:r>
      <w:r w:rsidR="003A679A">
        <w:rPr>
          <w:rFonts w:eastAsia="MS Mincho"/>
          <w:b/>
          <w:color w:val="000000" w:themeColor="text1"/>
          <w:u w:val="single"/>
          <w:lang w:eastAsia="ja-JP"/>
        </w:rPr>
        <w:t>-заочная</w:t>
      </w:r>
    </w:p>
    <w:p w14:paraId="62D7FA48" w14:textId="77777777" w:rsidR="00D95E8E" w:rsidRDefault="00D95E8E" w:rsidP="00D95E8E">
      <w:pPr>
        <w:widowControl/>
        <w:autoSpaceDE/>
        <w:adjustRightInd/>
        <w:jc w:val="center"/>
        <w:rPr>
          <w:rFonts w:eastAsia="MS Mincho"/>
          <w:b/>
          <w:color w:val="000000" w:themeColor="text1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7"/>
        <w:gridCol w:w="825"/>
        <w:gridCol w:w="521"/>
        <w:gridCol w:w="1323"/>
        <w:gridCol w:w="246"/>
        <w:gridCol w:w="556"/>
        <w:gridCol w:w="2214"/>
      </w:tblGrid>
      <w:tr w:rsidR="00D95E8E" w14:paraId="0F9E2A12" w14:textId="77777777" w:rsidTr="003F2194">
        <w:tc>
          <w:tcPr>
            <w:tcW w:w="895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2A99AA3" w14:textId="77777777" w:rsidR="00D95E8E" w:rsidRDefault="00D95E8E" w:rsidP="001840F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ИНОСТРАННЫЙ ЯЗЫК (АНГЛИЙСКИЙ)</w:t>
            </w:r>
          </w:p>
        </w:tc>
      </w:tr>
      <w:tr w:rsidR="00D95E8E" w14:paraId="5BC2A052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41C0B9A0" w14:textId="77777777" w:rsidR="00D95E8E" w:rsidRDefault="00D95E8E" w:rsidP="001840FA">
            <w:pPr>
              <w:rPr>
                <w:b/>
              </w:rPr>
            </w:pPr>
          </w:p>
        </w:tc>
        <w:tc>
          <w:tcPr>
            <w:tcW w:w="5544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99DF4BC" w14:textId="77777777" w:rsidR="00D95E8E" w:rsidRDefault="00D95E8E" w:rsidP="001840FA">
            <w:pPr>
              <w:jc w:val="center"/>
              <w:rPr>
                <w:b/>
              </w:rPr>
            </w:pPr>
          </w:p>
        </w:tc>
      </w:tr>
      <w:tr w:rsidR="00D95E8E" w14:paraId="164714F0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14:paraId="548D4354" w14:textId="77777777" w:rsidR="00D95E8E" w:rsidRDefault="00D95E8E" w:rsidP="001840FA">
            <w:pPr>
              <w:jc w:val="right"/>
              <w:rPr>
                <w:b/>
              </w:rPr>
            </w:pPr>
            <w:r>
              <w:t>Направление подготовки</w:t>
            </w:r>
          </w:p>
        </w:tc>
        <w:tc>
          <w:tcPr>
            <w:tcW w:w="5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A5CC9AD" w14:textId="353BE630" w:rsidR="00D95E8E" w:rsidRDefault="004A5813" w:rsidP="001840FA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  <w:r w:rsidR="00D95E8E">
              <w:rPr>
                <w:b/>
              </w:rPr>
              <w:t>.03.01</w:t>
            </w:r>
          </w:p>
          <w:p w14:paraId="64B1DBB8" w14:textId="35D26FC8" w:rsidR="00D95E8E" w:rsidRDefault="004A5813" w:rsidP="001840FA">
            <w:pPr>
              <w:jc w:val="center"/>
              <w:rPr>
                <w:b/>
              </w:rPr>
            </w:pPr>
            <w:r>
              <w:rPr>
                <w:b/>
              </w:rPr>
              <w:t>Экономика</w:t>
            </w:r>
            <w:r w:rsidR="00D95E8E">
              <w:rPr>
                <w:b/>
              </w:rPr>
              <w:t xml:space="preserve"> </w:t>
            </w:r>
          </w:p>
        </w:tc>
      </w:tr>
      <w:tr w:rsidR="00D95E8E" w14:paraId="4EA6B4EB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14:paraId="3FFAEEAA" w14:textId="77777777" w:rsidR="00D95E8E" w:rsidRDefault="003F2194" w:rsidP="003F2194">
            <w:pPr>
              <w:jc w:val="right"/>
              <w:rPr>
                <w:b/>
              </w:rPr>
            </w:pPr>
            <w:r>
              <w:rPr>
                <w:bCs/>
              </w:rPr>
              <w:t>Основная профессиональная о</w:t>
            </w:r>
            <w:r w:rsidR="00D95E8E">
              <w:rPr>
                <w:bCs/>
              </w:rPr>
              <w:t xml:space="preserve">бразовательная программа   </w:t>
            </w:r>
          </w:p>
        </w:tc>
        <w:tc>
          <w:tcPr>
            <w:tcW w:w="5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A2C16F" w14:textId="77777777" w:rsidR="006E5491" w:rsidRDefault="006E5491" w:rsidP="006E5491">
            <w:pPr>
              <w:jc w:val="center"/>
              <w:rPr>
                <w:color w:val="000000"/>
              </w:rPr>
            </w:pPr>
          </w:p>
          <w:p w14:paraId="36E3725A" w14:textId="33678DC8" w:rsidR="001422ED" w:rsidRPr="001422ED" w:rsidRDefault="004A5813" w:rsidP="006E5491">
            <w:pPr>
              <w:jc w:val="center"/>
              <w:rPr>
                <w:b/>
              </w:rPr>
            </w:pPr>
            <w:r>
              <w:rPr>
                <w:color w:val="000000"/>
              </w:rPr>
              <w:t>Экономика и управление на предприятии</w:t>
            </w:r>
          </w:p>
        </w:tc>
      </w:tr>
      <w:tr w:rsidR="00D95E8E" w14:paraId="439076FF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14:paraId="6C778D7C" w14:textId="77777777" w:rsidR="00D95E8E" w:rsidRDefault="00D95E8E" w:rsidP="001840FA">
            <w:pPr>
              <w:jc w:val="right"/>
            </w:pPr>
            <w:r>
              <w:t>Уровень образования</w:t>
            </w:r>
          </w:p>
        </w:tc>
        <w:tc>
          <w:tcPr>
            <w:tcW w:w="5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7BC063" w14:textId="77777777" w:rsidR="00D95E8E" w:rsidRDefault="00D95E8E" w:rsidP="001840FA">
            <w:r>
              <w:rPr>
                <w:bCs/>
              </w:rPr>
              <w:t xml:space="preserve">высшее образование - бакалавриат </w:t>
            </w:r>
          </w:p>
        </w:tc>
      </w:tr>
      <w:tr w:rsidR="00D95E8E" w14:paraId="0AC06E18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831F718" w14:textId="77777777" w:rsidR="00D95E8E" w:rsidRDefault="00D95E8E" w:rsidP="001840FA">
            <w:pPr>
              <w:jc w:val="right"/>
              <w:rPr>
                <w:b/>
              </w:rPr>
            </w:pPr>
          </w:p>
        </w:tc>
        <w:tc>
          <w:tcPr>
            <w:tcW w:w="5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211E" w14:textId="77777777" w:rsidR="00D95E8E" w:rsidRDefault="00D95E8E" w:rsidP="001840FA">
            <w:pPr>
              <w:jc w:val="center"/>
              <w:rPr>
                <w:b/>
              </w:rPr>
            </w:pPr>
          </w:p>
        </w:tc>
      </w:tr>
      <w:tr w:rsidR="00D95E8E" w14:paraId="3DADF171" w14:textId="77777777" w:rsidTr="001840FA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4C3B4E" w14:textId="77777777" w:rsidR="00D95E8E" w:rsidRDefault="00D95E8E" w:rsidP="001840FA">
            <w:pPr>
              <w:jc w:val="right"/>
            </w:pPr>
            <w:r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8BD5BB" w14:textId="77777777" w:rsidR="00D95E8E" w:rsidRPr="004871DB" w:rsidRDefault="00D95E8E" w:rsidP="001840FA">
            <w:r w:rsidRPr="004871DB">
              <w:t>1,2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5936232" w14:textId="77777777" w:rsidR="00D95E8E" w:rsidRPr="004871DB" w:rsidRDefault="00D95E8E" w:rsidP="001840FA">
            <w:pPr>
              <w:jc w:val="center"/>
            </w:pPr>
            <w:r w:rsidRPr="004871DB">
              <w:t>семестр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C400" w14:textId="77777777" w:rsidR="00D95E8E" w:rsidRPr="004871DB" w:rsidRDefault="00D95E8E" w:rsidP="001840FA">
            <w:r w:rsidRPr="004871DB">
              <w:t>1,2,3,4</w:t>
            </w:r>
          </w:p>
        </w:tc>
      </w:tr>
      <w:tr w:rsidR="00D95E8E" w14:paraId="3FB13FCF" w14:textId="77777777" w:rsidTr="001840FA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1453CB" w14:textId="77777777" w:rsidR="00D95E8E" w:rsidRDefault="00D95E8E" w:rsidP="001840FA">
            <w:pPr>
              <w:jc w:val="right"/>
              <w:rPr>
                <w:b/>
              </w:rPr>
            </w:pPr>
            <w:r>
              <w:t>Трудоемкость в кредитах (зачетных единицах)</w:t>
            </w:r>
          </w:p>
        </w:tc>
        <w:tc>
          <w:tcPr>
            <w:tcW w:w="5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7821" w14:textId="77777777" w:rsidR="00D95E8E" w:rsidRPr="004871DB" w:rsidRDefault="00D95E8E" w:rsidP="001840FA">
            <w:pPr>
              <w:jc w:val="center"/>
            </w:pPr>
            <w:r w:rsidRPr="004871DB">
              <w:t>12</w:t>
            </w:r>
          </w:p>
          <w:p w14:paraId="23103440" w14:textId="77777777" w:rsidR="00D95E8E" w:rsidRPr="004871DB" w:rsidRDefault="00D95E8E" w:rsidP="001840FA">
            <w:pPr>
              <w:jc w:val="center"/>
            </w:pPr>
            <w:r w:rsidRPr="004871DB">
              <w:t>(3/3/3/3)</w:t>
            </w:r>
          </w:p>
        </w:tc>
      </w:tr>
      <w:tr w:rsidR="00D95E8E" w14:paraId="2C69E377" w14:textId="77777777" w:rsidTr="001840FA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9C9C2" w14:textId="77777777" w:rsidR="00D95E8E" w:rsidRDefault="00D95E8E" w:rsidP="001840FA">
            <w:pPr>
              <w:jc w:val="right"/>
              <w:rPr>
                <w:b/>
              </w:rPr>
            </w:pPr>
            <w:r>
              <w:t>Виды учебной деятельности</w:t>
            </w:r>
          </w:p>
        </w:tc>
        <w:tc>
          <w:tcPr>
            <w:tcW w:w="5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DDFC" w14:textId="77777777" w:rsidR="00D95E8E" w:rsidRDefault="00D95E8E" w:rsidP="001840FA">
            <w:pPr>
              <w:jc w:val="center"/>
              <w:rPr>
                <w:b/>
              </w:rPr>
            </w:pPr>
            <w:r>
              <w:t xml:space="preserve">Временной ресурс </w:t>
            </w:r>
          </w:p>
        </w:tc>
      </w:tr>
      <w:tr w:rsidR="00D95E8E" w14:paraId="41E02ADF" w14:textId="77777777" w:rsidTr="003F2194"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1AAD" w14:textId="77777777" w:rsidR="00D95E8E" w:rsidRDefault="00D95E8E" w:rsidP="001840FA">
            <w:pPr>
              <w:jc w:val="center"/>
              <w:rPr>
                <w:b/>
              </w:rPr>
            </w:pPr>
            <w:r>
              <w:t>Контактная (аудиторная) работа, ч</w:t>
            </w: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A3465DE" w14:textId="77777777" w:rsidR="00D95E8E" w:rsidRDefault="00D95E8E" w:rsidP="001840FA">
            <w:pPr>
              <w:jc w:val="center"/>
              <w:rPr>
                <w:b/>
              </w:rPr>
            </w:pPr>
            <w:r>
              <w:t>Лекции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734DBC6" w14:textId="0BF52383" w:rsidR="00D95E8E" w:rsidRDefault="004A5813" w:rsidP="001840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95E8E" w14:paraId="2DB154CA" w14:textId="77777777" w:rsidTr="003F21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953D" w14:textId="77777777" w:rsidR="00D95E8E" w:rsidRDefault="00D95E8E" w:rsidP="001840FA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93F1209" w14:textId="77777777" w:rsidR="00D95E8E" w:rsidRDefault="00D95E8E" w:rsidP="001840FA">
            <w:pPr>
              <w:jc w:val="center"/>
              <w:rPr>
                <w:b/>
              </w:rPr>
            </w:pPr>
            <w:r>
              <w:t>Практические занятия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CB0C" w14:textId="0610661C" w:rsidR="00D95E8E" w:rsidRDefault="004A5813" w:rsidP="001840FA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D95E8E" w14:paraId="2A273487" w14:textId="77777777" w:rsidTr="003F21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A386" w14:textId="77777777" w:rsidR="00D95E8E" w:rsidRDefault="00D95E8E" w:rsidP="001840FA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7A412DC" w14:textId="77777777" w:rsidR="00D95E8E" w:rsidRDefault="00D95E8E" w:rsidP="001840FA">
            <w:pPr>
              <w:jc w:val="center"/>
              <w:rPr>
                <w:b/>
              </w:rPr>
            </w:pPr>
            <w:r>
              <w:t>Лабораторные занятия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747131" w14:textId="77777777" w:rsidR="00D95E8E" w:rsidRDefault="004871DB" w:rsidP="001840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95E8E" w14:paraId="5C40DBC6" w14:textId="77777777" w:rsidTr="003F21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DCB6" w14:textId="77777777" w:rsidR="00D95E8E" w:rsidRDefault="00D95E8E" w:rsidP="001840FA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F867" w14:textId="77777777" w:rsidR="00D95E8E" w:rsidRDefault="00D95E8E" w:rsidP="001840FA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5CF496E" w14:textId="77777777" w:rsidR="00D95E8E" w:rsidRDefault="004871DB" w:rsidP="001840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95E8E" w14:paraId="6C38BC3D" w14:textId="77777777" w:rsidTr="003F2194"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1A77" w14:textId="77777777" w:rsidR="00D95E8E" w:rsidRDefault="00D95E8E" w:rsidP="001840FA">
            <w:pPr>
              <w:jc w:val="right"/>
              <w:rPr>
                <w:b/>
              </w:rPr>
            </w:pPr>
            <w:r>
              <w:t>Самостоятельная работа, 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1168" w14:textId="00CCBC74" w:rsidR="00D95E8E" w:rsidRDefault="004A5813" w:rsidP="001840FA">
            <w:pPr>
              <w:jc w:val="center"/>
              <w:rPr>
                <w:b/>
              </w:rPr>
            </w:pPr>
            <w:r>
              <w:rPr>
                <w:b/>
              </w:rPr>
              <w:t>399</w:t>
            </w:r>
          </w:p>
        </w:tc>
      </w:tr>
      <w:tr w:rsidR="00D95E8E" w14:paraId="16C7020A" w14:textId="77777777" w:rsidTr="003F2194"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5AEF" w14:textId="77777777" w:rsidR="00D95E8E" w:rsidRDefault="00D95E8E" w:rsidP="001840FA">
            <w:pPr>
              <w:jc w:val="right"/>
              <w:rPr>
                <w:b/>
              </w:rPr>
            </w:pPr>
            <w:r>
              <w:t>ИТОГО, 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5685" w14:textId="77777777" w:rsidR="00D95E8E" w:rsidRDefault="00D95E8E" w:rsidP="001840FA">
            <w:pPr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</w:tr>
      <w:tr w:rsidR="00D95E8E" w14:paraId="02725F62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6BA5E550" w14:textId="77777777" w:rsidR="00D95E8E" w:rsidRDefault="00D95E8E" w:rsidP="001840FA">
            <w:pPr>
              <w:rPr>
                <w:b/>
              </w:rPr>
            </w:pPr>
          </w:p>
        </w:tc>
        <w:tc>
          <w:tcPr>
            <w:tcW w:w="5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5B2A4B" w14:textId="77777777" w:rsidR="00D95E8E" w:rsidRDefault="00D95E8E" w:rsidP="001840FA">
            <w:pPr>
              <w:jc w:val="center"/>
              <w:rPr>
                <w:b/>
              </w:rPr>
            </w:pPr>
          </w:p>
        </w:tc>
      </w:tr>
      <w:tr w:rsidR="00D95E8E" w14:paraId="422E9111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78C1E7CC" w14:textId="77777777" w:rsidR="00D95E8E" w:rsidRDefault="00D95E8E" w:rsidP="001840FA">
            <w:pPr>
              <w:rPr>
                <w:b/>
              </w:rPr>
            </w:pPr>
          </w:p>
        </w:tc>
        <w:tc>
          <w:tcPr>
            <w:tcW w:w="55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67BF7" w14:textId="77777777" w:rsidR="00D95E8E" w:rsidRDefault="00D95E8E" w:rsidP="001840FA">
            <w:pPr>
              <w:jc w:val="center"/>
              <w:rPr>
                <w:b/>
              </w:rPr>
            </w:pPr>
          </w:p>
        </w:tc>
      </w:tr>
      <w:tr w:rsidR="00D95E8E" w14:paraId="0806F236" w14:textId="77777777" w:rsidTr="009A1B2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8006F4" w14:textId="77777777" w:rsidR="00D95E8E" w:rsidRDefault="00D95E8E" w:rsidP="001840FA">
            <w:pPr>
              <w:jc w:val="right"/>
            </w:pPr>
            <w:r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86F2" w14:textId="77777777" w:rsidR="00D95E8E" w:rsidRDefault="00D95E8E" w:rsidP="001840FA">
            <w:pPr>
              <w:jc w:val="center"/>
              <w:rPr>
                <w:b/>
              </w:rPr>
            </w:pPr>
            <w:r>
              <w:rPr>
                <w:b/>
              </w:rPr>
              <w:t>1,2,3 семестр – зачет</w:t>
            </w:r>
          </w:p>
          <w:p w14:paraId="7920D69D" w14:textId="77777777" w:rsidR="00D95E8E" w:rsidRDefault="00D95E8E" w:rsidP="001840FA">
            <w:pPr>
              <w:jc w:val="center"/>
              <w:rPr>
                <w:b/>
              </w:rPr>
            </w:pPr>
            <w:r>
              <w:rPr>
                <w:b/>
              </w:rPr>
              <w:t>4 семестр - экзамен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4A08" w14:textId="77777777" w:rsidR="004871DB" w:rsidRDefault="004871DB" w:rsidP="001840FA">
            <w:pPr>
              <w:jc w:val="right"/>
            </w:pPr>
          </w:p>
          <w:p w14:paraId="66E2FEA1" w14:textId="77777777" w:rsidR="00D95E8E" w:rsidRDefault="00D95E8E" w:rsidP="004871DB">
            <w:pPr>
              <w:jc w:val="center"/>
              <w:rPr>
                <w:b/>
              </w:rPr>
            </w:pPr>
            <w:r>
              <w:t>Обеспечивающее подразделение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4BB8" w14:textId="77777777" w:rsidR="004871DB" w:rsidRDefault="004871DB" w:rsidP="001840FA">
            <w:pPr>
              <w:jc w:val="center"/>
              <w:rPr>
                <w:b/>
              </w:rPr>
            </w:pPr>
          </w:p>
          <w:p w14:paraId="56189487" w14:textId="77777777" w:rsidR="00D95E8E" w:rsidRPr="00955F23" w:rsidRDefault="00D95E8E" w:rsidP="001840FA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D95E8E" w14:paraId="0CC7EC8D" w14:textId="77777777" w:rsidTr="003F2194"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</w:tcPr>
          <w:p w14:paraId="0D86BC11" w14:textId="77777777" w:rsidR="00D95E8E" w:rsidRDefault="00D95E8E" w:rsidP="001840FA">
            <w:pPr>
              <w:jc w:val="right"/>
            </w:pPr>
          </w:p>
        </w:tc>
        <w:tc>
          <w:tcPr>
            <w:tcW w:w="554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4E97F5E" w14:textId="77777777" w:rsidR="00D95E8E" w:rsidRDefault="00D95E8E" w:rsidP="001840FA">
            <w:pPr>
              <w:jc w:val="center"/>
              <w:rPr>
                <w:b/>
              </w:rPr>
            </w:pPr>
          </w:p>
        </w:tc>
      </w:tr>
      <w:tr w:rsidR="00D95E8E" w14:paraId="5D2005F4" w14:textId="77777777" w:rsidTr="009A1B2F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14:paraId="6CCAA7EC" w14:textId="77777777" w:rsidR="00D95E8E" w:rsidRDefault="00D95E8E" w:rsidP="001840FA">
            <w:pPr>
              <w:jc w:val="right"/>
            </w:pPr>
            <w:r>
              <w:t>Руководитель ООП</w:t>
            </w:r>
            <w:r>
              <w:tab/>
            </w:r>
          </w:p>
        </w:tc>
        <w:tc>
          <w:tcPr>
            <w:tcW w:w="32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0C9C" w14:textId="77777777" w:rsidR="00D95E8E" w:rsidRDefault="00D95E8E" w:rsidP="001840FA">
            <w:pPr>
              <w:jc w:val="center"/>
              <w:rPr>
                <w:b/>
              </w:rPr>
            </w:pPr>
          </w:p>
        </w:tc>
        <w:tc>
          <w:tcPr>
            <w:tcW w:w="2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858A86" w14:textId="2331BD6A" w:rsidR="00D95E8E" w:rsidRPr="006C5997" w:rsidRDefault="009A1B2F" w:rsidP="001840FA">
            <w:r w:rsidRPr="006C5997">
              <w:t>Е</w:t>
            </w:r>
            <w:r w:rsidR="006E5491" w:rsidRPr="006C5997">
              <w:t>.</w:t>
            </w:r>
            <w:r w:rsidRPr="006C5997">
              <w:t>В</w:t>
            </w:r>
            <w:r w:rsidR="006E5491" w:rsidRPr="006C5997">
              <w:t xml:space="preserve">. </w:t>
            </w:r>
            <w:r w:rsidRPr="006C5997">
              <w:t>Телипенко</w:t>
            </w:r>
          </w:p>
        </w:tc>
      </w:tr>
      <w:tr w:rsidR="00D95E8E" w14:paraId="32B0AF41" w14:textId="77777777" w:rsidTr="009A1B2F"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14:paraId="30914239" w14:textId="77777777" w:rsidR="00D95E8E" w:rsidRDefault="00D95E8E" w:rsidP="001840FA">
            <w:pPr>
              <w:jc w:val="right"/>
            </w:pPr>
            <w:r>
              <w:t>Преподаватель</w:t>
            </w:r>
          </w:p>
        </w:tc>
        <w:tc>
          <w:tcPr>
            <w:tcW w:w="32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63B7" w14:textId="77777777" w:rsidR="00D95E8E" w:rsidRDefault="00D95E8E" w:rsidP="001840FA">
            <w:pPr>
              <w:jc w:val="center"/>
              <w:rPr>
                <w:b/>
              </w:rPr>
            </w:pPr>
          </w:p>
        </w:tc>
        <w:tc>
          <w:tcPr>
            <w:tcW w:w="2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4C499C" w14:textId="3437ABB1" w:rsidR="00D95E8E" w:rsidRPr="006C5997" w:rsidRDefault="004A5813" w:rsidP="001840FA">
            <w:r w:rsidRPr="006C5997">
              <w:t>В</w:t>
            </w:r>
            <w:r w:rsidR="005D7C9E" w:rsidRPr="006C5997">
              <w:t>.</w:t>
            </w:r>
            <w:r w:rsidRPr="006C5997">
              <w:t>Ю</w:t>
            </w:r>
            <w:r w:rsidR="005D7C9E" w:rsidRPr="006C5997">
              <w:t xml:space="preserve">. </w:t>
            </w:r>
            <w:r w:rsidRPr="006C5997">
              <w:t>Тимофеев</w:t>
            </w:r>
          </w:p>
        </w:tc>
      </w:tr>
    </w:tbl>
    <w:p w14:paraId="3F401253" w14:textId="77777777" w:rsidR="003F2194" w:rsidRDefault="003F2194" w:rsidP="00D95E8E">
      <w:pPr>
        <w:jc w:val="center"/>
      </w:pPr>
    </w:p>
    <w:p w14:paraId="180BDF75" w14:textId="77777777" w:rsidR="003F2194" w:rsidRDefault="003F2194" w:rsidP="00D95E8E">
      <w:pPr>
        <w:jc w:val="center"/>
      </w:pPr>
    </w:p>
    <w:p w14:paraId="1A885529" w14:textId="77777777" w:rsidR="003F2194" w:rsidRDefault="003F2194" w:rsidP="00D95E8E">
      <w:pPr>
        <w:jc w:val="center"/>
      </w:pPr>
    </w:p>
    <w:p w14:paraId="7B37CE92" w14:textId="77777777" w:rsidR="000B55EC" w:rsidRDefault="000B55EC" w:rsidP="00D95E8E">
      <w:pPr>
        <w:jc w:val="center"/>
      </w:pPr>
    </w:p>
    <w:p w14:paraId="26FCBE96" w14:textId="77777777" w:rsidR="006E5491" w:rsidRDefault="006E5491" w:rsidP="00D95E8E">
      <w:pPr>
        <w:jc w:val="center"/>
      </w:pPr>
    </w:p>
    <w:p w14:paraId="49284A99" w14:textId="64CFA9E7" w:rsidR="00D95E8E" w:rsidRPr="00C172F5" w:rsidRDefault="00D95E8E" w:rsidP="00D95E8E">
      <w:pPr>
        <w:jc w:val="center"/>
      </w:pPr>
      <w:r w:rsidRPr="00C172F5">
        <w:t>20</w:t>
      </w:r>
      <w:r w:rsidRPr="00C172F5">
        <w:rPr>
          <w:lang w:val="en-US"/>
        </w:rPr>
        <w:t>2</w:t>
      </w:r>
      <w:r w:rsidR="009A1B2F">
        <w:t>1</w:t>
      </w:r>
      <w:r w:rsidRPr="00C172F5">
        <w:t xml:space="preserve"> г.</w:t>
      </w:r>
    </w:p>
    <w:p w14:paraId="29C29BB6" w14:textId="77777777" w:rsidR="000B55EC" w:rsidRPr="00110550" w:rsidRDefault="000B55EC" w:rsidP="00D95E8E">
      <w:pPr>
        <w:jc w:val="center"/>
        <w:rPr>
          <w:i/>
          <w:sz w:val="20"/>
        </w:rPr>
        <w:sectPr w:rsidR="000B55EC" w:rsidRPr="00110550" w:rsidSect="001840FA">
          <w:headerReference w:type="default" r:id="rId7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</w:p>
    <w:p w14:paraId="29DC5D93" w14:textId="77777777" w:rsidR="006E5491" w:rsidRDefault="006E5491" w:rsidP="00D95E8E">
      <w:pPr>
        <w:pStyle w:val="1"/>
        <w:rPr>
          <w:szCs w:val="24"/>
        </w:rPr>
      </w:pPr>
    </w:p>
    <w:p w14:paraId="05FE9CAF" w14:textId="77777777" w:rsidR="00D95E8E" w:rsidRPr="000D2B99" w:rsidRDefault="00D95E8E" w:rsidP="00D95E8E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14:paraId="13CD959B" w14:textId="77777777" w:rsidR="00D95E8E" w:rsidRPr="000D2B99" w:rsidRDefault="00D95E8E" w:rsidP="00D95E8E">
      <w:pPr>
        <w:ind w:firstLine="567"/>
        <w:jc w:val="both"/>
      </w:pPr>
    </w:p>
    <w:p w14:paraId="50F11F58" w14:textId="77777777" w:rsidR="00D95E8E" w:rsidRDefault="00D95E8E" w:rsidP="00D95E8E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ООП (п. 5 Общей характеристики ООП) </w:t>
      </w:r>
      <w:r w:rsidRPr="000D2B99">
        <w:t>состава компетенций для подготовки к профессиональной деятельности.</w:t>
      </w:r>
    </w:p>
    <w:p w14:paraId="4D4C4A1C" w14:textId="77777777" w:rsidR="00D95E8E" w:rsidRDefault="00D95E8E" w:rsidP="00D95E8E">
      <w:pPr>
        <w:ind w:firstLine="708"/>
        <w:jc w:val="both"/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842"/>
        <w:gridCol w:w="3119"/>
        <w:gridCol w:w="3794"/>
      </w:tblGrid>
      <w:tr w:rsidR="00B541A6" w:rsidRPr="005B1E67" w14:paraId="0E2A2450" w14:textId="77777777" w:rsidTr="00904CC6">
        <w:trPr>
          <w:trHeight w:val="373"/>
          <w:tblHeader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02C3F788" w14:textId="77777777" w:rsidR="00B541A6" w:rsidRPr="00B541A6" w:rsidRDefault="00B541A6" w:rsidP="00467E5A">
            <w:pPr>
              <w:pStyle w:val="a5"/>
              <w:spacing w:after="0"/>
              <w:ind w:firstLine="11"/>
              <w:jc w:val="center"/>
              <w:rPr>
                <w:b/>
                <w:spacing w:val="-6"/>
                <w:sz w:val="22"/>
                <w:szCs w:val="22"/>
              </w:rPr>
            </w:pPr>
            <w:r w:rsidRPr="00B541A6">
              <w:rPr>
                <w:b/>
                <w:spacing w:val="-6"/>
                <w:sz w:val="22"/>
                <w:szCs w:val="22"/>
              </w:rPr>
              <w:t>Код компетенции</w:t>
            </w:r>
          </w:p>
          <w:p w14:paraId="32FBCA57" w14:textId="77777777" w:rsidR="00B541A6" w:rsidRPr="00B541A6" w:rsidRDefault="00B541A6" w:rsidP="00467E5A">
            <w:pPr>
              <w:pStyle w:val="a5"/>
              <w:spacing w:after="0"/>
              <w:ind w:firstLine="1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008E2C5A" w14:textId="00EB4AF2" w:rsidR="00B541A6" w:rsidRPr="00B541A6" w:rsidRDefault="00904CC6" w:rsidP="00467E5A">
            <w:pPr>
              <w:pStyle w:val="a5"/>
              <w:spacing w:after="0"/>
              <w:ind w:firstLine="11"/>
              <w:jc w:val="center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pacing w:val="-6"/>
                <w:sz w:val="22"/>
                <w:szCs w:val="22"/>
              </w:rPr>
              <w:t>Н</w:t>
            </w:r>
            <w:r w:rsidRPr="00904CC6">
              <w:rPr>
                <w:b/>
                <w:spacing w:val="-6"/>
                <w:sz w:val="22"/>
                <w:szCs w:val="22"/>
              </w:rPr>
              <w:t>аименование универсальной компетенции</w:t>
            </w:r>
          </w:p>
        </w:tc>
        <w:tc>
          <w:tcPr>
            <w:tcW w:w="6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69481A69" w14:textId="77777777" w:rsidR="00B541A6" w:rsidRPr="00B541A6" w:rsidRDefault="00B541A6" w:rsidP="00467E5A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  <w:r w:rsidRPr="00B541A6">
              <w:rPr>
                <w:b/>
                <w:sz w:val="22"/>
                <w:szCs w:val="22"/>
              </w:rPr>
              <w:t>Составляющие результатов освоения (дескрипторы компетенции)</w:t>
            </w:r>
          </w:p>
        </w:tc>
      </w:tr>
      <w:tr w:rsidR="00B541A6" w:rsidRPr="005B1E67" w14:paraId="6A89435B" w14:textId="77777777" w:rsidTr="00904CC6">
        <w:trPr>
          <w:trHeight w:val="417"/>
          <w:tblHeader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BACD" w14:textId="77777777" w:rsidR="00B541A6" w:rsidRPr="00B541A6" w:rsidRDefault="00B541A6" w:rsidP="00467E5A">
            <w:pPr>
              <w:widowControl/>
              <w:autoSpaceDE/>
              <w:autoSpaceDN/>
              <w:adjustRightInd/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049E" w14:textId="77777777" w:rsidR="00B541A6" w:rsidRPr="00B541A6" w:rsidRDefault="00B541A6" w:rsidP="00467E5A">
            <w:pPr>
              <w:widowControl/>
              <w:autoSpaceDE/>
              <w:autoSpaceDN/>
              <w:adjustRightInd/>
              <w:rPr>
                <w:rFonts w:eastAsia="MS Mincho"/>
                <w:b/>
                <w:sz w:val="22"/>
                <w:szCs w:val="22"/>
                <w:vertAlign w:val="superscript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1EB3F972" w14:textId="0E017378" w:rsidR="00B541A6" w:rsidRPr="00B541A6" w:rsidRDefault="00904CC6" w:rsidP="00467E5A">
            <w:pPr>
              <w:pStyle w:val="a5"/>
              <w:spacing w:after="0"/>
              <w:ind w:firstLine="11"/>
              <w:jc w:val="center"/>
              <w:rPr>
                <w:b/>
                <w:sz w:val="22"/>
                <w:szCs w:val="22"/>
              </w:rPr>
            </w:pPr>
            <w:r w:rsidRPr="00904CC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  <w:r w:rsidR="00B541A6" w:rsidRPr="00B541A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79753EF0" w14:textId="77777777" w:rsidR="00B541A6" w:rsidRPr="00B541A6" w:rsidRDefault="00B541A6" w:rsidP="00467E5A">
            <w:pPr>
              <w:pStyle w:val="a5"/>
              <w:spacing w:after="0"/>
              <w:ind w:firstLine="11"/>
              <w:jc w:val="center"/>
              <w:rPr>
                <w:b/>
                <w:sz w:val="22"/>
                <w:szCs w:val="22"/>
              </w:rPr>
            </w:pPr>
            <w:r w:rsidRPr="00B541A6">
              <w:rPr>
                <w:b/>
                <w:sz w:val="22"/>
                <w:szCs w:val="22"/>
              </w:rPr>
              <w:t xml:space="preserve">Наименование </w:t>
            </w:r>
          </w:p>
          <w:p w14:paraId="21FC63B1" w14:textId="77777777" w:rsidR="00B541A6" w:rsidRPr="00B541A6" w:rsidRDefault="00B541A6" w:rsidP="00467E5A">
            <w:pPr>
              <w:pStyle w:val="a5"/>
              <w:spacing w:after="0"/>
              <w:ind w:firstLine="11"/>
              <w:jc w:val="center"/>
              <w:rPr>
                <w:b/>
                <w:sz w:val="22"/>
                <w:szCs w:val="22"/>
              </w:rPr>
            </w:pPr>
          </w:p>
        </w:tc>
      </w:tr>
      <w:tr w:rsidR="00904CC6" w:rsidRPr="005B1E67" w14:paraId="57A7F770" w14:textId="77777777" w:rsidTr="00904CC6">
        <w:trPr>
          <w:trHeight w:val="85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F3E5" w14:textId="77777777" w:rsidR="00904CC6" w:rsidRPr="00B541A6" w:rsidRDefault="00904CC6" w:rsidP="00467E5A">
            <w:pPr>
              <w:ind w:firstLine="13"/>
              <w:jc w:val="center"/>
              <w:rPr>
                <w:sz w:val="22"/>
                <w:szCs w:val="22"/>
              </w:rPr>
            </w:pPr>
            <w:r w:rsidRPr="00B541A6">
              <w:rPr>
                <w:sz w:val="22"/>
                <w:szCs w:val="22"/>
              </w:rPr>
              <w:t>УК(У)-4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5901" w14:textId="77777777" w:rsidR="00904CC6" w:rsidRPr="00B541A6" w:rsidRDefault="00904CC6" w:rsidP="00904CC6">
            <w:pPr>
              <w:ind w:firstLine="13"/>
              <w:jc w:val="both"/>
              <w:rPr>
                <w:sz w:val="22"/>
                <w:szCs w:val="22"/>
              </w:rPr>
            </w:pPr>
            <w:r w:rsidRPr="00B541A6">
              <w:rPr>
                <w:sz w:val="22"/>
                <w:szCs w:val="22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иностранном(-ых) языке(-ах)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7A1FC" w14:textId="6BC62494" w:rsidR="00904CC6" w:rsidRPr="00B541A6" w:rsidRDefault="00904CC6" w:rsidP="00904CC6">
            <w:pPr>
              <w:ind w:firstLine="13"/>
              <w:jc w:val="both"/>
              <w:rPr>
                <w:sz w:val="22"/>
                <w:szCs w:val="22"/>
              </w:rPr>
            </w:pPr>
            <w:r w:rsidRPr="00904CC6">
              <w:rPr>
                <w:sz w:val="22"/>
                <w:szCs w:val="22"/>
              </w:rPr>
              <w:t>И.УК (У) – 4.1 Осуществляет поиск необходимой информации и выбор стиля общения в зависимости от цели и условий партнерства; адаптирует речь, стиль общения к ситуациям взаимодействия для решения стандартных коммуникативных задач на иностранном(-ых) языке(-ах), в том числе в электронной среде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EE1BA8" w14:textId="3A91B02B" w:rsidR="00904CC6" w:rsidRPr="000B55EC" w:rsidRDefault="00904CC6" w:rsidP="00904CC6">
            <w:pPr>
              <w:ind w:firstLine="13"/>
              <w:jc w:val="both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>И.УК(У)-4.1 - З1</w:t>
            </w:r>
            <w:proofErr w:type="gramStart"/>
            <w:r w:rsidRPr="00904CC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904CC6">
              <w:rPr>
                <w:sz w:val="20"/>
                <w:szCs w:val="20"/>
              </w:rPr>
              <w:t>Знает</w:t>
            </w:r>
            <w:proofErr w:type="gramEnd"/>
            <w:r w:rsidRPr="00904CC6">
              <w:rPr>
                <w:sz w:val="20"/>
                <w:szCs w:val="20"/>
              </w:rPr>
              <w:t xml:space="preserve"> традиции, культуру, правила речевого этикета страны изучаемого языка и стили, характерные для общения в социально-бытовой и академической сферах, в том числе в электронной среде</w:t>
            </w:r>
          </w:p>
        </w:tc>
      </w:tr>
      <w:tr w:rsidR="00904CC6" w:rsidRPr="005B1E67" w14:paraId="4E276038" w14:textId="77777777" w:rsidTr="0094244E">
        <w:trPr>
          <w:trHeight w:val="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63BE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6AFA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3F8811" w14:textId="77777777" w:rsidR="00904CC6" w:rsidRPr="00B541A6" w:rsidRDefault="00904CC6" w:rsidP="00467E5A">
            <w:pPr>
              <w:ind w:firstLine="1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53CE89" w14:textId="23559ADB" w:rsidR="00904CC6" w:rsidRPr="000B55EC" w:rsidRDefault="00904CC6" w:rsidP="00904CC6">
            <w:pPr>
              <w:ind w:firstLine="13"/>
              <w:jc w:val="both"/>
              <w:rPr>
                <w:sz w:val="20"/>
                <w:szCs w:val="20"/>
                <w:highlight w:val="yellow"/>
              </w:rPr>
            </w:pPr>
            <w:r w:rsidRPr="00904CC6">
              <w:rPr>
                <w:sz w:val="20"/>
                <w:szCs w:val="20"/>
              </w:rPr>
              <w:t>И.УК(У)-4.1 - У1</w:t>
            </w:r>
            <w:proofErr w:type="gramStart"/>
            <w:r w:rsidRPr="00904CC6">
              <w:rPr>
                <w:sz w:val="20"/>
                <w:szCs w:val="20"/>
              </w:rPr>
              <w:t>: Умеет</w:t>
            </w:r>
            <w:proofErr w:type="gramEnd"/>
            <w:r w:rsidRPr="00904CC6">
              <w:rPr>
                <w:sz w:val="20"/>
                <w:szCs w:val="20"/>
              </w:rPr>
              <w:t xml:space="preserve"> осуществлять поиск необходимой информации, проводить ее анализ и отбор для решения поставленных коммуникативных задач с использованием стратегий, адекватных ситуациям общения</w:t>
            </w:r>
          </w:p>
        </w:tc>
      </w:tr>
      <w:tr w:rsidR="00904CC6" w:rsidRPr="005B1E67" w14:paraId="3D374D1A" w14:textId="77777777" w:rsidTr="0094244E">
        <w:trPr>
          <w:trHeight w:val="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2753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72F8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CC342" w14:textId="77777777" w:rsidR="00904CC6" w:rsidRPr="00B541A6" w:rsidRDefault="00904CC6" w:rsidP="00467E5A">
            <w:pPr>
              <w:ind w:firstLine="1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AB7F16" w14:textId="02B445B7" w:rsidR="00904CC6" w:rsidRPr="000B55EC" w:rsidRDefault="00904CC6" w:rsidP="00904CC6">
            <w:pPr>
              <w:ind w:firstLine="13"/>
              <w:jc w:val="both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 xml:space="preserve">И.УК(У)-4.1 - В1: Владеет стратегиями представления результатов анализа и обработки </w:t>
            </w:r>
            <w:proofErr w:type="gramStart"/>
            <w:r w:rsidRPr="00904CC6">
              <w:rPr>
                <w:sz w:val="20"/>
                <w:szCs w:val="20"/>
              </w:rPr>
              <w:t>информации  с</w:t>
            </w:r>
            <w:proofErr w:type="gramEnd"/>
            <w:r w:rsidRPr="00904CC6">
              <w:rPr>
                <w:sz w:val="20"/>
                <w:szCs w:val="20"/>
              </w:rPr>
              <w:t xml:space="preserve"> использованием поисковых систем и баз данных в электронной среде  </w:t>
            </w:r>
          </w:p>
        </w:tc>
      </w:tr>
      <w:tr w:rsidR="00904CC6" w:rsidRPr="005B1E67" w14:paraId="2CF0627F" w14:textId="77777777" w:rsidTr="00FE30F4">
        <w:trPr>
          <w:trHeight w:val="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BDAF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90E1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1B3DD" w14:textId="36FAAA14" w:rsidR="00904CC6" w:rsidRPr="00B541A6" w:rsidRDefault="00904CC6" w:rsidP="00467E5A">
            <w:pPr>
              <w:ind w:firstLine="13"/>
              <w:rPr>
                <w:sz w:val="22"/>
                <w:szCs w:val="22"/>
              </w:rPr>
            </w:pPr>
            <w:r w:rsidRPr="00904CC6">
              <w:rPr>
                <w:sz w:val="22"/>
                <w:szCs w:val="22"/>
              </w:rPr>
              <w:t>И.УК (У) – 4.2 Ведет деловую переписку на иностранном(-ых) языке(-ах) с учетом особенностей стилистики официальной и неофициальной письменной коммуникации, социокультурных различий в формате корреспонденции и выполняет перевод текстов, в том числе профессиональных, с иностранного(-ых) языка(-</w:t>
            </w:r>
            <w:proofErr w:type="spellStart"/>
            <w:r w:rsidRPr="00904CC6">
              <w:rPr>
                <w:sz w:val="22"/>
                <w:szCs w:val="22"/>
              </w:rPr>
              <w:t>ов</w:t>
            </w:r>
            <w:proofErr w:type="spellEnd"/>
            <w:r w:rsidRPr="00904CC6">
              <w:rPr>
                <w:sz w:val="22"/>
                <w:szCs w:val="22"/>
              </w:rPr>
              <w:t>) на государственный язык Российской Федерации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ADFDDB" w14:textId="59FF6234" w:rsidR="00904CC6" w:rsidRPr="000B55EC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>И.УК(У)-4.2 - З1</w:t>
            </w:r>
            <w:proofErr w:type="gramStart"/>
            <w:r w:rsidRPr="00904CC6">
              <w:rPr>
                <w:sz w:val="20"/>
                <w:szCs w:val="20"/>
              </w:rPr>
              <w:t>: Знает</w:t>
            </w:r>
            <w:proofErr w:type="gramEnd"/>
            <w:r w:rsidRPr="00904CC6">
              <w:rPr>
                <w:sz w:val="20"/>
                <w:szCs w:val="20"/>
              </w:rPr>
              <w:t xml:space="preserve"> лексические единицы, грамматические конструкции, синтаксические структуры, морфологические и орфографические особенности иностранного(-ых) языка(-</w:t>
            </w:r>
            <w:proofErr w:type="spellStart"/>
            <w:r w:rsidRPr="00904CC6">
              <w:rPr>
                <w:sz w:val="20"/>
                <w:szCs w:val="20"/>
              </w:rPr>
              <w:t>ов</w:t>
            </w:r>
            <w:proofErr w:type="spellEnd"/>
            <w:r w:rsidRPr="00904CC6">
              <w:rPr>
                <w:sz w:val="20"/>
                <w:szCs w:val="20"/>
              </w:rPr>
              <w:t>) для осуществления устной и письменной коммуникации в социокультурной, социально-бытовой и общепрофессиональной сферах общени</w:t>
            </w:r>
            <w:r>
              <w:rPr>
                <w:sz w:val="20"/>
                <w:szCs w:val="20"/>
              </w:rPr>
              <w:t>я</w:t>
            </w:r>
          </w:p>
        </w:tc>
      </w:tr>
      <w:tr w:rsidR="00904CC6" w:rsidRPr="005B1E67" w14:paraId="0E5A2FC0" w14:textId="77777777" w:rsidTr="00FE30F4">
        <w:trPr>
          <w:trHeight w:val="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74DC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E3C8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92A8D" w14:textId="58E326B1" w:rsidR="00904CC6" w:rsidRPr="00B541A6" w:rsidRDefault="00904CC6" w:rsidP="00467E5A">
            <w:pPr>
              <w:shd w:val="clear" w:color="auto" w:fill="FFFFFF" w:themeFill="background1"/>
              <w:ind w:firstLine="1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23439" w14:textId="2BD3F899" w:rsidR="00904CC6" w:rsidRPr="000B55EC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>И.УК(У)-4.2 - У1</w:t>
            </w:r>
            <w:proofErr w:type="gramStart"/>
            <w:r w:rsidRPr="00904CC6">
              <w:rPr>
                <w:sz w:val="20"/>
                <w:szCs w:val="20"/>
              </w:rPr>
              <w:t>: Умеет</w:t>
            </w:r>
            <w:proofErr w:type="gramEnd"/>
            <w:r w:rsidRPr="00904CC6">
              <w:rPr>
                <w:sz w:val="20"/>
                <w:szCs w:val="20"/>
              </w:rPr>
              <w:t xml:space="preserve"> создавать письменные тексты разного формата (эссе, письмо другу, деловая корреспонденция) по тематике с учётом норм оформления, принятых в стране изучаемого(-ых) языка(-</w:t>
            </w:r>
            <w:proofErr w:type="spellStart"/>
            <w:r w:rsidRPr="00904CC6">
              <w:rPr>
                <w:sz w:val="20"/>
                <w:szCs w:val="20"/>
              </w:rPr>
              <w:t>ов</w:t>
            </w:r>
            <w:proofErr w:type="spellEnd"/>
            <w:r w:rsidRPr="00904CC6">
              <w:rPr>
                <w:sz w:val="20"/>
                <w:szCs w:val="20"/>
              </w:rPr>
              <w:t>) в том числе в электронной среде</w:t>
            </w:r>
          </w:p>
        </w:tc>
      </w:tr>
      <w:tr w:rsidR="00904CC6" w:rsidRPr="005B1E67" w14:paraId="0A7D6ACC" w14:textId="77777777" w:rsidTr="00FE30F4">
        <w:trPr>
          <w:trHeight w:val="1046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7F57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F4FD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65DC" w14:textId="77777777" w:rsidR="00904CC6" w:rsidRPr="00B541A6" w:rsidRDefault="00904CC6" w:rsidP="00467E5A">
            <w:pPr>
              <w:ind w:firstLine="13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76C95" w14:textId="02A408BD" w:rsidR="00904CC6" w:rsidRPr="000B55EC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>И.УК(У)-4.2 - В1</w:t>
            </w:r>
            <w:proofErr w:type="gramStart"/>
            <w:r w:rsidRPr="00904CC6">
              <w:rPr>
                <w:sz w:val="20"/>
                <w:szCs w:val="20"/>
              </w:rPr>
              <w:t>: Владеет</w:t>
            </w:r>
            <w:proofErr w:type="gramEnd"/>
            <w:r w:rsidRPr="00904CC6">
              <w:rPr>
                <w:sz w:val="20"/>
                <w:szCs w:val="20"/>
              </w:rPr>
              <w:t xml:space="preserve"> навыками извлечения, анализа и обработки информации из устных и письменных текстов (монологического и диалогического характера) социо-культурной, социально-бытовой и обще-профессиональной тематики на иностранном(-ых) языке(-ах) и передачи их содержания на государственном языке Российской Федерации  </w:t>
            </w:r>
          </w:p>
        </w:tc>
      </w:tr>
      <w:tr w:rsidR="00904CC6" w:rsidRPr="005B1E67" w14:paraId="483E0F92" w14:textId="77777777" w:rsidTr="00856C4F">
        <w:trPr>
          <w:trHeight w:val="653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BF59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6564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7FAD" w14:textId="699F5119" w:rsidR="00904CC6" w:rsidRPr="00B541A6" w:rsidRDefault="00904CC6" w:rsidP="00467E5A">
            <w:pPr>
              <w:ind w:firstLine="13"/>
              <w:rPr>
                <w:sz w:val="22"/>
                <w:szCs w:val="22"/>
              </w:rPr>
            </w:pPr>
            <w:r w:rsidRPr="00904CC6">
              <w:rPr>
                <w:sz w:val="22"/>
                <w:szCs w:val="22"/>
              </w:rPr>
              <w:t xml:space="preserve">И.УК (У) – 4.3 Использует диалог для сотрудничества на иностранном(-ых) языке(-ах) в ситуациях делового взаимодействия с учетом личности собеседников, их </w:t>
            </w:r>
            <w:r w:rsidRPr="00904CC6">
              <w:rPr>
                <w:sz w:val="22"/>
                <w:szCs w:val="22"/>
              </w:rPr>
              <w:lastRenderedPageBreak/>
              <w:t>коммуникативно-речевой стратегии и тактики, степени официальности обстановки; формирует и аргументирует собственную оценку основных идей участников диалога (дискуссии) в соответствии с задачами совместной деятельности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43DB39" w14:textId="74D8DF99" w:rsidR="00904CC6" w:rsidRPr="000B55EC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lastRenderedPageBreak/>
              <w:t>И.УК(У)-4.3 - З1</w:t>
            </w:r>
            <w:proofErr w:type="gramStart"/>
            <w:r w:rsidRPr="00904CC6">
              <w:rPr>
                <w:sz w:val="20"/>
                <w:szCs w:val="20"/>
              </w:rPr>
              <w:t>: Знает</w:t>
            </w:r>
            <w:proofErr w:type="gramEnd"/>
            <w:r w:rsidRPr="00904CC6">
              <w:rPr>
                <w:sz w:val="20"/>
                <w:szCs w:val="20"/>
              </w:rPr>
              <w:t xml:space="preserve"> лексические единицы и грамматические структуры для создания устных речевых высказываний на иностранном(-ых) языке(-ах) в том числе в электронной среде</w:t>
            </w:r>
          </w:p>
        </w:tc>
      </w:tr>
      <w:tr w:rsidR="00904CC6" w:rsidRPr="005B1E67" w14:paraId="4013FD22" w14:textId="77777777" w:rsidTr="00856C4F">
        <w:trPr>
          <w:trHeight w:val="4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232B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D4E7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EFCA0" w14:textId="77777777" w:rsidR="00904CC6" w:rsidRPr="00B541A6" w:rsidRDefault="00904CC6" w:rsidP="00467E5A">
            <w:pPr>
              <w:ind w:firstLine="13"/>
              <w:rPr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CE4AAE" w14:textId="3A2582A0" w:rsidR="00904CC6" w:rsidRPr="000B55EC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>И.УК(У)-4.3 - У1</w:t>
            </w:r>
            <w:proofErr w:type="gramStart"/>
            <w:r w:rsidRPr="00904CC6">
              <w:rPr>
                <w:sz w:val="20"/>
                <w:szCs w:val="20"/>
              </w:rPr>
              <w:t>: Умеет</w:t>
            </w:r>
            <w:proofErr w:type="gramEnd"/>
            <w:r w:rsidRPr="00904CC6">
              <w:rPr>
                <w:sz w:val="20"/>
                <w:szCs w:val="20"/>
              </w:rPr>
              <w:t xml:space="preserve"> логически </w:t>
            </w:r>
            <w:r w:rsidRPr="00904CC6">
              <w:rPr>
                <w:sz w:val="20"/>
                <w:szCs w:val="20"/>
              </w:rPr>
              <w:lastRenderedPageBreak/>
              <w:t>верно, аргументировано и ясно строить устную речь на иностранном(-ых) языке(-ах), делает выводы</w:t>
            </w:r>
          </w:p>
        </w:tc>
      </w:tr>
      <w:tr w:rsidR="00904CC6" w:rsidRPr="005B1E67" w14:paraId="21AA5F36" w14:textId="77777777" w:rsidTr="00856C4F">
        <w:trPr>
          <w:trHeight w:val="431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C802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D994" w14:textId="77777777" w:rsidR="00904CC6" w:rsidRPr="005B1E67" w:rsidRDefault="00904CC6" w:rsidP="00467E5A">
            <w:pPr>
              <w:widowControl/>
              <w:autoSpaceDE/>
              <w:autoSpaceDN/>
              <w:adjustRightInd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C97B8" w14:textId="77777777" w:rsidR="00904CC6" w:rsidRPr="00B541A6" w:rsidRDefault="00904CC6" w:rsidP="00467E5A">
            <w:pPr>
              <w:ind w:firstLine="1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57A1C" w14:textId="619E7B8B" w:rsidR="00904CC6" w:rsidRPr="003A679A" w:rsidRDefault="00904CC6" w:rsidP="00467E5A">
            <w:pPr>
              <w:ind w:firstLine="13"/>
              <w:rPr>
                <w:sz w:val="20"/>
                <w:szCs w:val="20"/>
              </w:rPr>
            </w:pPr>
            <w:r w:rsidRPr="00904CC6">
              <w:rPr>
                <w:sz w:val="20"/>
                <w:szCs w:val="20"/>
              </w:rPr>
              <w:t>И.УК(У)-4.3 - В1</w:t>
            </w:r>
            <w:proofErr w:type="gramStart"/>
            <w:r w:rsidRPr="00904CC6">
              <w:rPr>
                <w:sz w:val="20"/>
                <w:szCs w:val="20"/>
              </w:rPr>
              <w:t>: Владеет</w:t>
            </w:r>
            <w:proofErr w:type="gramEnd"/>
            <w:r w:rsidRPr="00904CC6">
              <w:rPr>
                <w:sz w:val="20"/>
                <w:szCs w:val="20"/>
              </w:rPr>
              <w:t xml:space="preserve"> стратегиями ведения корректной устной и письменной коммуникации на иностранном(-ых) языке(-ах) в том числе в электронной среде</w:t>
            </w:r>
          </w:p>
        </w:tc>
      </w:tr>
    </w:tbl>
    <w:p w14:paraId="201368B2" w14:textId="77777777" w:rsidR="00D95E8E" w:rsidRDefault="00D95E8E" w:rsidP="00D95E8E">
      <w:pPr>
        <w:ind w:firstLine="708"/>
        <w:jc w:val="both"/>
      </w:pPr>
    </w:p>
    <w:p w14:paraId="23A4327B" w14:textId="77777777" w:rsidR="00D95E8E" w:rsidRPr="000D2B99" w:rsidRDefault="00D95E8E" w:rsidP="00D95E8E">
      <w:pPr>
        <w:pStyle w:val="1"/>
        <w:rPr>
          <w:szCs w:val="24"/>
        </w:rPr>
      </w:pPr>
      <w:r w:rsidRPr="000D2B99">
        <w:rPr>
          <w:szCs w:val="24"/>
        </w:rPr>
        <w:t>2. Место дисциплины (модуля) в структуре ООП</w:t>
      </w:r>
    </w:p>
    <w:p w14:paraId="6D316CE7" w14:textId="77777777" w:rsidR="00D95E8E" w:rsidRPr="000D2B99" w:rsidRDefault="00D95E8E" w:rsidP="00D95E8E">
      <w:pPr>
        <w:ind w:firstLine="567"/>
        <w:jc w:val="both"/>
      </w:pPr>
    </w:p>
    <w:p w14:paraId="1C2BBA0E" w14:textId="77777777" w:rsidR="00D95E8E" w:rsidRPr="000D2B99" w:rsidRDefault="00D95E8E" w:rsidP="00D95E8E">
      <w:pPr>
        <w:ind w:firstLine="567"/>
        <w:jc w:val="both"/>
      </w:pPr>
      <w:r w:rsidRPr="000D2B99">
        <w:t xml:space="preserve">Дисциплина </w:t>
      </w:r>
      <w:r w:rsidRPr="000D514C">
        <w:rPr>
          <w:color w:val="000000" w:themeColor="text1"/>
        </w:rPr>
        <w:t>относится к базовой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>
        <w:t>плана образовательной программы.</w:t>
      </w:r>
    </w:p>
    <w:p w14:paraId="548D605C" w14:textId="77777777" w:rsidR="00D95E8E" w:rsidRPr="000D2B99" w:rsidRDefault="00D95E8E" w:rsidP="00D95E8E">
      <w:pPr>
        <w:ind w:firstLine="567"/>
        <w:jc w:val="both"/>
      </w:pPr>
    </w:p>
    <w:p w14:paraId="4EB688E1" w14:textId="77777777" w:rsidR="00D95E8E" w:rsidRPr="00BE4550" w:rsidRDefault="00D95E8E" w:rsidP="00D95E8E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обучения по </w:t>
      </w:r>
      <w:r w:rsidRPr="000D2B99">
        <w:rPr>
          <w:szCs w:val="24"/>
        </w:rPr>
        <w:t>дисц</w:t>
      </w:r>
      <w:r>
        <w:rPr>
          <w:szCs w:val="24"/>
        </w:rPr>
        <w:t>иплине</w:t>
      </w:r>
    </w:p>
    <w:p w14:paraId="4BAE0950" w14:textId="77777777" w:rsidR="00D95E8E" w:rsidRDefault="00D95E8E" w:rsidP="00D95E8E">
      <w:pPr>
        <w:ind w:firstLine="600"/>
        <w:jc w:val="both"/>
      </w:pPr>
    </w:p>
    <w:p w14:paraId="6EA81947" w14:textId="77777777" w:rsidR="00D95E8E" w:rsidRPr="000D2B99" w:rsidRDefault="00D95E8E" w:rsidP="00D95E8E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7582"/>
        <w:gridCol w:w="1499"/>
      </w:tblGrid>
      <w:tr w:rsidR="00D95E8E" w14:paraId="353B27E3" w14:textId="77777777" w:rsidTr="001840FA">
        <w:tc>
          <w:tcPr>
            <w:tcW w:w="8613" w:type="dxa"/>
            <w:gridSpan w:val="2"/>
            <w:shd w:val="clear" w:color="auto" w:fill="EDEDED"/>
          </w:tcPr>
          <w:p w14:paraId="41DEA31E" w14:textId="77777777" w:rsidR="00D95E8E" w:rsidRPr="000B55EC" w:rsidRDefault="00D95E8E" w:rsidP="001840FA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</w:pPr>
            <w:bookmarkStart w:id="0" w:name="_Hlk121231936"/>
            <w:r w:rsidRPr="000B55EC"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  <w:t>Планируемые результаты обучения по дисциплине</w:t>
            </w:r>
          </w:p>
        </w:tc>
        <w:tc>
          <w:tcPr>
            <w:tcW w:w="1276" w:type="dxa"/>
            <w:vMerge w:val="restart"/>
            <w:shd w:val="clear" w:color="auto" w:fill="EDEDED"/>
            <w:vAlign w:val="center"/>
          </w:tcPr>
          <w:p w14:paraId="15248626" w14:textId="77777777" w:rsidR="00D95E8E" w:rsidRPr="000B55EC" w:rsidRDefault="00957979" w:rsidP="001840FA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  <w:t>Компетенция</w:t>
            </w:r>
          </w:p>
        </w:tc>
      </w:tr>
      <w:tr w:rsidR="00D95E8E" w14:paraId="46185F07" w14:textId="77777777" w:rsidTr="001840FA">
        <w:tc>
          <w:tcPr>
            <w:tcW w:w="817" w:type="dxa"/>
            <w:shd w:val="clear" w:color="auto" w:fill="EDEDED"/>
          </w:tcPr>
          <w:p w14:paraId="3975FF44" w14:textId="77777777" w:rsidR="00D95E8E" w:rsidRPr="000B55EC" w:rsidRDefault="00D95E8E" w:rsidP="001840FA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  <w:t>Код</w:t>
            </w:r>
          </w:p>
        </w:tc>
        <w:tc>
          <w:tcPr>
            <w:tcW w:w="7796" w:type="dxa"/>
            <w:shd w:val="clear" w:color="auto" w:fill="EDEDED"/>
          </w:tcPr>
          <w:p w14:paraId="7ECE9855" w14:textId="77777777" w:rsidR="00D95E8E" w:rsidRPr="000B55EC" w:rsidRDefault="00D95E8E" w:rsidP="001840FA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  <w:t>Наименование</w:t>
            </w:r>
          </w:p>
        </w:tc>
        <w:tc>
          <w:tcPr>
            <w:tcW w:w="1276" w:type="dxa"/>
            <w:vMerge/>
            <w:shd w:val="clear" w:color="auto" w:fill="EDEDED"/>
            <w:vAlign w:val="center"/>
          </w:tcPr>
          <w:p w14:paraId="56B703C4" w14:textId="77777777" w:rsidR="00D95E8E" w:rsidRPr="000B55EC" w:rsidRDefault="00D95E8E" w:rsidP="001840FA">
            <w:pPr>
              <w:widowControl/>
              <w:autoSpaceDE/>
              <w:autoSpaceDN/>
              <w:adjustRightInd/>
              <w:ind w:firstLine="11"/>
              <w:jc w:val="center"/>
              <w:rPr>
                <w:rFonts w:eastAsia="MS Mincho"/>
                <w:b/>
                <w:spacing w:val="-6"/>
                <w:sz w:val="22"/>
                <w:szCs w:val="22"/>
                <w:lang w:eastAsia="ja-JP"/>
              </w:rPr>
            </w:pPr>
          </w:p>
        </w:tc>
      </w:tr>
      <w:tr w:rsidR="00D95E8E" w14:paraId="5EEA567A" w14:textId="77777777" w:rsidTr="001840FA">
        <w:trPr>
          <w:trHeight w:val="412"/>
        </w:trPr>
        <w:tc>
          <w:tcPr>
            <w:tcW w:w="817" w:type="dxa"/>
            <w:shd w:val="clear" w:color="auto" w:fill="auto"/>
          </w:tcPr>
          <w:p w14:paraId="30026DCE" w14:textId="77777777" w:rsidR="00D95E8E" w:rsidRPr="000B55EC" w:rsidRDefault="00D95E8E" w:rsidP="001840FA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szCs w:val="22"/>
                <w:lang w:eastAsia="ja-JP"/>
              </w:rPr>
              <w:t>РД 1</w:t>
            </w:r>
          </w:p>
        </w:tc>
        <w:tc>
          <w:tcPr>
            <w:tcW w:w="7796" w:type="dxa"/>
          </w:tcPr>
          <w:p w14:paraId="683B3EA4" w14:textId="77777777" w:rsidR="00D95E8E" w:rsidRPr="000B55EC" w:rsidRDefault="00814A5A" w:rsidP="005F19CB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Находит, извлекает, анализирует, интерпретирует и излагает устно или письменно информацию с использованием иностранного(-ых) языка(-</w:t>
            </w:r>
            <w:proofErr w:type="spellStart"/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ов</w:t>
            </w:r>
            <w:proofErr w:type="spellEnd"/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)</w:t>
            </w:r>
            <w:r w:rsidR="00D95E8E" w:rsidRPr="000B55EC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43DF0C5E" w14:textId="1AAF83E3" w:rsidR="00D95E8E" w:rsidRPr="000B55EC" w:rsidRDefault="004A5813" w:rsidP="001840F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И.</w:t>
            </w:r>
            <w:r w:rsidR="00476044" w:rsidRPr="000B55EC">
              <w:rPr>
                <w:sz w:val="22"/>
                <w:szCs w:val="22"/>
              </w:rPr>
              <w:t>УК(У)-4</w:t>
            </w:r>
          </w:p>
        </w:tc>
      </w:tr>
      <w:tr w:rsidR="00D95E8E" w14:paraId="3844EAE9" w14:textId="77777777" w:rsidTr="001840FA">
        <w:tc>
          <w:tcPr>
            <w:tcW w:w="817" w:type="dxa"/>
            <w:shd w:val="clear" w:color="auto" w:fill="auto"/>
          </w:tcPr>
          <w:p w14:paraId="5F04687A" w14:textId="77777777" w:rsidR="00D95E8E" w:rsidRPr="000B55EC" w:rsidRDefault="00D95E8E" w:rsidP="001840FA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szCs w:val="22"/>
                <w:lang w:eastAsia="ja-JP"/>
              </w:rPr>
              <w:t>РД 2</w:t>
            </w:r>
          </w:p>
        </w:tc>
        <w:tc>
          <w:tcPr>
            <w:tcW w:w="7796" w:type="dxa"/>
          </w:tcPr>
          <w:p w14:paraId="4728E836" w14:textId="77777777" w:rsidR="00D95E8E" w:rsidRPr="000B55EC" w:rsidRDefault="00814A5A" w:rsidP="005F19CB">
            <w:pPr>
              <w:jc w:val="both"/>
              <w:rPr>
                <w:sz w:val="22"/>
                <w:szCs w:val="22"/>
              </w:rPr>
            </w:pPr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Владеет письменной речью на уровне, необходимом и достаточном для осуществления письменной коммуникации на иностранном(-ых) языке(-ах)</w:t>
            </w:r>
            <w:r w:rsidR="00D95E8E" w:rsidRPr="000B55EC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07613BEF" w14:textId="32EE9626" w:rsidR="00D95E8E" w:rsidRPr="000B55EC" w:rsidRDefault="004A5813" w:rsidP="001840F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И.</w:t>
            </w:r>
            <w:r w:rsidR="00476044" w:rsidRPr="000B55EC">
              <w:rPr>
                <w:sz w:val="22"/>
                <w:szCs w:val="22"/>
              </w:rPr>
              <w:t>УК(У)-4</w:t>
            </w:r>
          </w:p>
        </w:tc>
      </w:tr>
      <w:tr w:rsidR="00D95E8E" w14:paraId="3044B23C" w14:textId="77777777" w:rsidTr="001840FA">
        <w:tc>
          <w:tcPr>
            <w:tcW w:w="817" w:type="dxa"/>
            <w:shd w:val="clear" w:color="auto" w:fill="auto"/>
          </w:tcPr>
          <w:p w14:paraId="46F4B121" w14:textId="77777777" w:rsidR="00D95E8E" w:rsidRPr="000B55EC" w:rsidRDefault="00D95E8E" w:rsidP="001840FA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szCs w:val="22"/>
                <w:lang w:eastAsia="ja-JP"/>
              </w:rPr>
              <w:t>РД 3</w:t>
            </w:r>
          </w:p>
        </w:tc>
        <w:tc>
          <w:tcPr>
            <w:tcW w:w="7796" w:type="dxa"/>
          </w:tcPr>
          <w:p w14:paraId="343C1994" w14:textId="6CC07E6A" w:rsidR="00D95E8E" w:rsidRPr="000B55EC" w:rsidRDefault="00814A5A" w:rsidP="005F19CB">
            <w:pPr>
              <w:jc w:val="both"/>
              <w:rPr>
                <w:sz w:val="22"/>
                <w:szCs w:val="22"/>
              </w:rPr>
            </w:pPr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Владеет иноязычной устной речью на уровне, необходимом и достаточном для решения социально-коммуникативных задач в наиболее типичных ситуациях</w:t>
            </w:r>
            <w:r w:rsidR="005F19C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социально-бытовой и учебно-профессиональной сферы общения</w:t>
            </w:r>
            <w:r w:rsidR="005F19C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стран изучаемого(-ых) языка(-</w:t>
            </w:r>
            <w:proofErr w:type="spellStart"/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ов</w:t>
            </w:r>
            <w:proofErr w:type="spellEnd"/>
            <w:r w:rsidRPr="000B55EC">
              <w:rPr>
                <w:color w:val="000000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0AE0D66" w14:textId="3CEF181D" w:rsidR="00D95E8E" w:rsidRPr="000B55EC" w:rsidRDefault="004A5813" w:rsidP="001840F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И.</w:t>
            </w:r>
            <w:r w:rsidR="00476044" w:rsidRPr="000B55EC">
              <w:rPr>
                <w:sz w:val="22"/>
                <w:szCs w:val="22"/>
              </w:rPr>
              <w:t>УК(У)-4</w:t>
            </w:r>
          </w:p>
        </w:tc>
      </w:tr>
      <w:bookmarkEnd w:id="0"/>
    </w:tbl>
    <w:p w14:paraId="567679C5" w14:textId="77777777" w:rsidR="00D95E8E" w:rsidRDefault="00D95E8E" w:rsidP="00D95E8E">
      <w:pPr>
        <w:pStyle w:val="1"/>
        <w:jc w:val="left"/>
        <w:rPr>
          <w:szCs w:val="24"/>
        </w:rPr>
      </w:pPr>
    </w:p>
    <w:p w14:paraId="1A2A54F8" w14:textId="77777777" w:rsidR="00D95E8E" w:rsidRPr="007D7DB2" w:rsidRDefault="00D95E8E" w:rsidP="00D95E8E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>Оценочные мероприятия текущего контроля и промежуточной аттестации представлены в календарном рейтинг-плане дисциплины.</w:t>
      </w:r>
    </w:p>
    <w:p w14:paraId="650A7A85" w14:textId="77777777" w:rsidR="00D95E8E" w:rsidRDefault="00D95E8E" w:rsidP="00D95E8E">
      <w:pPr>
        <w:rPr>
          <w:lang w:eastAsia="ja-JP"/>
        </w:rPr>
      </w:pPr>
    </w:p>
    <w:p w14:paraId="5E0B24A5" w14:textId="77777777" w:rsidR="000B55EC" w:rsidRDefault="000B55EC" w:rsidP="00D95E8E">
      <w:pPr>
        <w:rPr>
          <w:lang w:eastAsia="ja-JP"/>
        </w:rPr>
      </w:pPr>
    </w:p>
    <w:p w14:paraId="6C89B018" w14:textId="77777777" w:rsidR="00D95E8E" w:rsidRDefault="00D95E8E" w:rsidP="00D95E8E">
      <w:pPr>
        <w:pStyle w:val="1"/>
        <w:rPr>
          <w:szCs w:val="24"/>
        </w:rPr>
      </w:pPr>
      <w:r w:rsidRPr="000D2B99">
        <w:rPr>
          <w:szCs w:val="24"/>
        </w:rPr>
        <w:t>4. Структура и содержание дисциплины</w:t>
      </w:r>
    </w:p>
    <w:p w14:paraId="793586F8" w14:textId="77777777" w:rsidR="00D95E8E" w:rsidRPr="00600C3C" w:rsidRDefault="00D95E8E" w:rsidP="00D95E8E">
      <w:pPr>
        <w:jc w:val="center"/>
        <w:rPr>
          <w:b/>
          <w:lang w:eastAsia="ja-JP"/>
        </w:rPr>
      </w:pPr>
    </w:p>
    <w:p w14:paraId="026CF6FD" w14:textId="77777777" w:rsidR="005F19CB" w:rsidRPr="00823E3F" w:rsidRDefault="005F19CB" w:rsidP="005F19CB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78"/>
        <w:gridCol w:w="3068"/>
        <w:gridCol w:w="1221"/>
      </w:tblGrid>
      <w:tr w:rsidR="005F19CB" w:rsidRPr="009B0F73" w14:paraId="3E484387" w14:textId="77777777" w:rsidTr="005F19CB">
        <w:tc>
          <w:tcPr>
            <w:tcW w:w="3828" w:type="dxa"/>
            <w:shd w:val="clear" w:color="auto" w:fill="auto"/>
          </w:tcPr>
          <w:p w14:paraId="294BFA7D" w14:textId="77777777" w:rsidR="005F19CB" w:rsidRPr="005C3BA8" w:rsidRDefault="005F19CB" w:rsidP="00D03373">
            <w:pPr>
              <w:jc w:val="center"/>
              <w:rPr>
                <w:b/>
                <w:sz w:val="20"/>
                <w:szCs w:val="20"/>
              </w:rPr>
            </w:pPr>
            <w:r w:rsidRPr="005C3BA8">
              <w:rPr>
                <w:b/>
                <w:sz w:val="20"/>
                <w:szCs w:val="20"/>
              </w:rPr>
              <w:t>Разделы дисциплины</w:t>
            </w:r>
          </w:p>
        </w:tc>
        <w:tc>
          <w:tcPr>
            <w:tcW w:w="1478" w:type="dxa"/>
          </w:tcPr>
          <w:p w14:paraId="62D55830" w14:textId="77777777" w:rsidR="005F19CB" w:rsidRPr="005C3BA8" w:rsidRDefault="005F19CB" w:rsidP="00D03373">
            <w:pPr>
              <w:jc w:val="center"/>
              <w:rPr>
                <w:b/>
                <w:sz w:val="20"/>
                <w:szCs w:val="20"/>
              </w:rPr>
            </w:pPr>
            <w:r w:rsidRPr="005C3BA8">
              <w:rPr>
                <w:b/>
                <w:sz w:val="20"/>
                <w:szCs w:val="20"/>
              </w:rPr>
              <w:t>Формируемый результат обучения по дисциплине</w:t>
            </w:r>
          </w:p>
        </w:tc>
        <w:tc>
          <w:tcPr>
            <w:tcW w:w="3068" w:type="dxa"/>
            <w:shd w:val="clear" w:color="auto" w:fill="auto"/>
          </w:tcPr>
          <w:p w14:paraId="2DA524EC" w14:textId="77777777" w:rsidR="005F19CB" w:rsidRPr="005C3BA8" w:rsidRDefault="005F19CB" w:rsidP="00D03373">
            <w:pPr>
              <w:jc w:val="center"/>
              <w:rPr>
                <w:b/>
                <w:sz w:val="20"/>
                <w:szCs w:val="20"/>
              </w:rPr>
            </w:pPr>
            <w:r w:rsidRPr="005C3BA8">
              <w:rPr>
                <w:b/>
                <w:sz w:val="20"/>
                <w:szCs w:val="20"/>
              </w:rPr>
              <w:t>Виды учебной деятельности</w:t>
            </w:r>
          </w:p>
        </w:tc>
        <w:tc>
          <w:tcPr>
            <w:tcW w:w="1221" w:type="dxa"/>
            <w:shd w:val="clear" w:color="auto" w:fill="auto"/>
          </w:tcPr>
          <w:p w14:paraId="33863266" w14:textId="77777777" w:rsidR="005F19CB" w:rsidRPr="005C3BA8" w:rsidRDefault="005F19CB" w:rsidP="00D03373">
            <w:pPr>
              <w:jc w:val="center"/>
              <w:rPr>
                <w:b/>
                <w:sz w:val="20"/>
                <w:szCs w:val="20"/>
              </w:rPr>
            </w:pPr>
            <w:r w:rsidRPr="005C3BA8">
              <w:rPr>
                <w:b/>
                <w:sz w:val="20"/>
                <w:szCs w:val="20"/>
              </w:rPr>
              <w:t>Объем времени, ч.</w:t>
            </w:r>
          </w:p>
        </w:tc>
      </w:tr>
      <w:tr w:rsidR="005F19CB" w:rsidRPr="009B0F73" w14:paraId="2BA523B8" w14:textId="77777777" w:rsidTr="005F19CB">
        <w:tc>
          <w:tcPr>
            <w:tcW w:w="3828" w:type="dxa"/>
            <w:vMerge w:val="restart"/>
            <w:shd w:val="clear" w:color="auto" w:fill="auto"/>
          </w:tcPr>
          <w:p w14:paraId="75536F07" w14:textId="77777777" w:rsidR="005F19CB" w:rsidRDefault="005F19CB" w:rsidP="00D03373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>
              <w:rPr>
                <w:b/>
              </w:rPr>
              <w:t>О себе</w:t>
            </w:r>
          </w:p>
          <w:p w14:paraId="1CD74958" w14:textId="77777777" w:rsidR="005F19CB" w:rsidRPr="009B0F73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0A257ABB" w14:textId="14CF6BF5" w:rsidR="005F19CB" w:rsidRDefault="005F19CB" w:rsidP="00D03373">
            <w:pPr>
              <w:jc w:val="center"/>
            </w:pPr>
            <w:r w:rsidRPr="00E42E3A">
              <w:t>РД</w:t>
            </w:r>
            <w:r>
              <w:t>-</w:t>
            </w:r>
            <w:r>
              <w:t>1</w:t>
            </w:r>
          </w:p>
          <w:p w14:paraId="5AE20F87" w14:textId="1F3B8A46" w:rsidR="005F19CB" w:rsidRDefault="005F19CB" w:rsidP="00D03373">
            <w:pPr>
              <w:jc w:val="center"/>
            </w:pPr>
            <w:r>
              <w:t>РД-</w:t>
            </w:r>
            <w:r>
              <w:t>2</w:t>
            </w:r>
          </w:p>
          <w:p w14:paraId="2D7AA5B4" w14:textId="54C4DB4C" w:rsidR="005F19CB" w:rsidRPr="00E42E3A" w:rsidRDefault="005F19CB" w:rsidP="00D03373">
            <w:pPr>
              <w:jc w:val="center"/>
            </w:pPr>
            <w:r>
              <w:t>РД-</w:t>
            </w:r>
            <w:r>
              <w:t>3</w:t>
            </w:r>
          </w:p>
        </w:tc>
        <w:tc>
          <w:tcPr>
            <w:tcW w:w="3068" w:type="dxa"/>
            <w:shd w:val="clear" w:color="auto" w:fill="auto"/>
          </w:tcPr>
          <w:p w14:paraId="5533C74D" w14:textId="77777777" w:rsidR="005F19CB" w:rsidRPr="00AC4C4F" w:rsidRDefault="005F19CB" w:rsidP="00D03373">
            <w:r w:rsidRPr="00AC4C4F"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3E71B7CE" w14:textId="2C77FB3C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F19CB" w:rsidRPr="009B0F73" w14:paraId="66C02D17" w14:textId="77777777" w:rsidTr="005F19CB">
        <w:tc>
          <w:tcPr>
            <w:tcW w:w="3828" w:type="dxa"/>
            <w:vMerge/>
            <w:shd w:val="clear" w:color="auto" w:fill="auto"/>
          </w:tcPr>
          <w:p w14:paraId="79580110" w14:textId="77777777" w:rsidR="005F19CB" w:rsidRPr="009B0F73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402DBDFF" w14:textId="77777777" w:rsidR="005F19CB" w:rsidRPr="00E42E3A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35DEAACA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3A4AE857" w14:textId="0DCF074E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5F19CB" w:rsidRPr="009B0F73" w14:paraId="51E7F7D4" w14:textId="77777777" w:rsidTr="005F19CB">
        <w:tc>
          <w:tcPr>
            <w:tcW w:w="3828" w:type="dxa"/>
            <w:vMerge w:val="restart"/>
            <w:shd w:val="clear" w:color="auto" w:fill="auto"/>
          </w:tcPr>
          <w:p w14:paraId="732E3899" w14:textId="74BF3956" w:rsidR="005F19CB" w:rsidRPr="009B0F73" w:rsidRDefault="005F19CB" w:rsidP="005F19CB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Образование</w:t>
            </w:r>
          </w:p>
        </w:tc>
        <w:tc>
          <w:tcPr>
            <w:tcW w:w="1478" w:type="dxa"/>
            <w:vMerge w:val="restart"/>
          </w:tcPr>
          <w:p w14:paraId="5A0BBAF6" w14:textId="77777777" w:rsidR="005F19CB" w:rsidRDefault="005F19CB" w:rsidP="005F19CB">
            <w:pPr>
              <w:jc w:val="center"/>
            </w:pPr>
            <w:r w:rsidRPr="00E42E3A">
              <w:t>РД</w:t>
            </w:r>
            <w:r>
              <w:t>-1</w:t>
            </w:r>
          </w:p>
          <w:p w14:paraId="4C1EF4FF" w14:textId="4AE2AACC" w:rsidR="005F19CB" w:rsidRPr="00E42E3A" w:rsidRDefault="005F19CB" w:rsidP="005F19CB">
            <w:pPr>
              <w:jc w:val="center"/>
            </w:pPr>
            <w:r>
              <w:t>РД-2</w:t>
            </w:r>
          </w:p>
        </w:tc>
        <w:tc>
          <w:tcPr>
            <w:tcW w:w="3068" w:type="dxa"/>
            <w:shd w:val="clear" w:color="auto" w:fill="auto"/>
          </w:tcPr>
          <w:p w14:paraId="5AA9C99B" w14:textId="77777777" w:rsidR="005F19CB" w:rsidRPr="00AC4C4F" w:rsidRDefault="005F19CB" w:rsidP="00D03373">
            <w:pPr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3EA81986" w14:textId="7081503B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1ED21DBB" w14:textId="77777777" w:rsidTr="005F19CB">
        <w:trPr>
          <w:trHeight w:val="250"/>
        </w:trPr>
        <w:tc>
          <w:tcPr>
            <w:tcW w:w="3828" w:type="dxa"/>
            <w:vMerge/>
            <w:shd w:val="clear" w:color="auto" w:fill="auto"/>
          </w:tcPr>
          <w:p w14:paraId="4B1B6B2A" w14:textId="77777777" w:rsidR="005F19CB" w:rsidRPr="009B0F73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75EAFA5A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52935591" w14:textId="77777777" w:rsidR="005F19CB" w:rsidRPr="00AA119C" w:rsidRDefault="005F19CB" w:rsidP="00D03373">
            <w:pPr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794673B7" w14:textId="33AE8C11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A5663">
              <w:rPr>
                <w:b/>
              </w:rPr>
              <w:t>4</w:t>
            </w:r>
          </w:p>
        </w:tc>
      </w:tr>
      <w:tr w:rsidR="005F19CB" w:rsidRPr="009B0F73" w14:paraId="7B3BF43D" w14:textId="77777777" w:rsidTr="005F19CB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14:paraId="235C1A1F" w14:textId="2C2C50FB" w:rsidR="005F19CB" w:rsidRPr="009B0F73" w:rsidRDefault="005F19CB" w:rsidP="005F19CB">
            <w:pPr>
              <w:rPr>
                <w:b/>
              </w:rPr>
            </w:pPr>
            <w:r w:rsidRPr="00236EE2">
              <w:rPr>
                <w:b/>
              </w:rPr>
              <w:t>Раздел 3.</w:t>
            </w:r>
            <w:r>
              <w:t xml:space="preserve"> </w:t>
            </w:r>
            <w:r w:rsidRPr="00B618F1">
              <w:rPr>
                <w:b/>
              </w:rPr>
              <w:t>Здоровый образ жизни</w:t>
            </w:r>
          </w:p>
        </w:tc>
        <w:tc>
          <w:tcPr>
            <w:tcW w:w="1478" w:type="dxa"/>
            <w:vMerge w:val="restart"/>
          </w:tcPr>
          <w:p w14:paraId="49924D27" w14:textId="77777777" w:rsidR="005F19CB" w:rsidRDefault="005F19CB" w:rsidP="005F19CB">
            <w:pPr>
              <w:jc w:val="center"/>
            </w:pPr>
            <w:r w:rsidRPr="00E42E3A">
              <w:t>РД</w:t>
            </w:r>
            <w:r>
              <w:t>-1</w:t>
            </w:r>
          </w:p>
          <w:p w14:paraId="0CA6BB32" w14:textId="77777777" w:rsidR="005F19CB" w:rsidRDefault="005F19CB" w:rsidP="005F19CB">
            <w:pPr>
              <w:jc w:val="center"/>
            </w:pPr>
            <w:r>
              <w:t>РД-2</w:t>
            </w:r>
          </w:p>
          <w:p w14:paraId="0AECC7B4" w14:textId="73682176" w:rsidR="005F19CB" w:rsidRPr="00AC4C4F" w:rsidRDefault="005F19CB" w:rsidP="005F19CB">
            <w:pPr>
              <w:jc w:val="center"/>
            </w:pPr>
            <w:r>
              <w:t>РД-3</w:t>
            </w:r>
          </w:p>
        </w:tc>
        <w:tc>
          <w:tcPr>
            <w:tcW w:w="3068" w:type="dxa"/>
            <w:shd w:val="clear" w:color="auto" w:fill="auto"/>
          </w:tcPr>
          <w:p w14:paraId="38B5FA91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385A4CAA" w14:textId="2BEFE58A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338F55D9" w14:textId="77777777" w:rsidTr="005F19CB">
        <w:trPr>
          <w:trHeight w:val="277"/>
        </w:trPr>
        <w:tc>
          <w:tcPr>
            <w:tcW w:w="3828" w:type="dxa"/>
            <w:vMerge/>
            <w:shd w:val="clear" w:color="auto" w:fill="auto"/>
          </w:tcPr>
          <w:p w14:paraId="4615CA3C" w14:textId="77777777" w:rsidR="005F19CB" w:rsidRPr="00236EE2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4CFC4639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051EDE2A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0C3DA27D" w14:textId="1D3A3040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A5663">
              <w:rPr>
                <w:b/>
              </w:rPr>
              <w:t>4</w:t>
            </w:r>
          </w:p>
        </w:tc>
      </w:tr>
      <w:tr w:rsidR="005F19CB" w:rsidRPr="009B0F73" w14:paraId="403FCB0C" w14:textId="77777777" w:rsidTr="005F19CB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14:paraId="11FD2587" w14:textId="79E79F1B" w:rsidR="005F19CB" w:rsidRDefault="005F19CB" w:rsidP="005F19CB">
            <w:pPr>
              <w:rPr>
                <w:b/>
              </w:rPr>
            </w:pPr>
            <w:r>
              <w:rPr>
                <w:b/>
              </w:rPr>
              <w:t xml:space="preserve">Раздел 4. </w:t>
            </w:r>
            <w:r w:rsidRPr="00B618F1">
              <w:rPr>
                <w:b/>
              </w:rPr>
              <w:t xml:space="preserve">Культура, традиции </w:t>
            </w:r>
            <w:r w:rsidRPr="00B618F1">
              <w:rPr>
                <w:b/>
              </w:rPr>
              <w:t>обычаи в</w:t>
            </w:r>
            <w:r>
              <w:rPr>
                <w:b/>
              </w:rPr>
              <w:t xml:space="preserve"> </w:t>
            </w:r>
            <w:r w:rsidRPr="00B618F1">
              <w:rPr>
                <w:b/>
              </w:rPr>
              <w:t xml:space="preserve">англоязычных </w:t>
            </w:r>
            <w:r w:rsidRPr="00B618F1">
              <w:rPr>
                <w:b/>
              </w:rPr>
              <w:lastRenderedPageBreak/>
              <w:t>странах</w:t>
            </w:r>
            <w:r w:rsidRPr="00B618F1">
              <w:rPr>
                <w:b/>
              </w:rPr>
              <w:t>.</w:t>
            </w:r>
          </w:p>
        </w:tc>
        <w:tc>
          <w:tcPr>
            <w:tcW w:w="1478" w:type="dxa"/>
            <w:vMerge w:val="restart"/>
          </w:tcPr>
          <w:p w14:paraId="37956E6E" w14:textId="77777777" w:rsidR="005F19CB" w:rsidRDefault="005F19CB" w:rsidP="00D03373">
            <w:pPr>
              <w:jc w:val="center"/>
            </w:pPr>
            <w:r>
              <w:lastRenderedPageBreak/>
              <w:t>РД-1</w:t>
            </w:r>
          </w:p>
          <w:p w14:paraId="7ABA4940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57990D8A" w14:textId="77777777" w:rsidR="005F19CB" w:rsidRDefault="005F19CB" w:rsidP="00D03373">
            <w:pPr>
              <w:jc w:val="center"/>
            </w:pPr>
            <w:r>
              <w:lastRenderedPageBreak/>
              <w:t>РД-3</w:t>
            </w:r>
          </w:p>
          <w:p w14:paraId="25A9598D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6CDD37B5" w14:textId="77777777" w:rsidR="005F19CB" w:rsidRPr="00BC36CF" w:rsidRDefault="005F19CB" w:rsidP="00D03373">
            <w:r>
              <w:lastRenderedPageBreak/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7DAF1183" w14:textId="2D45AD96" w:rsidR="005F19CB" w:rsidRPr="005F19CB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2FED40FD" w14:textId="77777777" w:rsidTr="005F19CB">
        <w:trPr>
          <w:trHeight w:val="262"/>
        </w:trPr>
        <w:tc>
          <w:tcPr>
            <w:tcW w:w="3828" w:type="dxa"/>
            <w:vMerge/>
            <w:shd w:val="clear" w:color="auto" w:fill="auto"/>
          </w:tcPr>
          <w:p w14:paraId="6A5D59F5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1A50FA9A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2FAA9D52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3F620F2E" w14:textId="76CAFD62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F19CB" w:rsidRPr="009B0F73" w14:paraId="29763745" w14:textId="77777777" w:rsidTr="005F19CB">
        <w:trPr>
          <w:trHeight w:val="447"/>
        </w:trPr>
        <w:tc>
          <w:tcPr>
            <w:tcW w:w="3828" w:type="dxa"/>
            <w:vMerge/>
            <w:shd w:val="clear" w:color="auto" w:fill="auto"/>
          </w:tcPr>
          <w:p w14:paraId="3BE2E541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0A81C310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2F24E520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3576CBD3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2DEFC425" w14:textId="77777777" w:rsidTr="005F19CB">
        <w:trPr>
          <w:trHeight w:val="191"/>
        </w:trPr>
        <w:tc>
          <w:tcPr>
            <w:tcW w:w="3828" w:type="dxa"/>
            <w:vMerge w:val="restart"/>
            <w:shd w:val="clear" w:color="auto" w:fill="auto"/>
          </w:tcPr>
          <w:p w14:paraId="37330ED6" w14:textId="77777777" w:rsidR="005F19CB" w:rsidRPr="0002732D" w:rsidRDefault="005F19CB" w:rsidP="00D03373">
            <w:pPr>
              <w:rPr>
                <w:b/>
              </w:rPr>
            </w:pPr>
            <w:r>
              <w:rPr>
                <w:b/>
              </w:rPr>
              <w:t xml:space="preserve">Раздел 5. </w:t>
            </w:r>
            <w:r w:rsidRPr="0002732D">
              <w:rPr>
                <w:b/>
              </w:rPr>
              <w:t>Карьера.</w:t>
            </w:r>
          </w:p>
          <w:p w14:paraId="3CCCE722" w14:textId="77777777" w:rsidR="005F19CB" w:rsidRDefault="005F19CB" w:rsidP="00D03373">
            <w:pPr>
              <w:rPr>
                <w:b/>
              </w:rPr>
            </w:pPr>
          </w:p>
          <w:p w14:paraId="1BCBD075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7508C875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6CFF13EE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10AC932A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479675EB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72369308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32B391DE" w14:textId="73F467B6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F19CB" w:rsidRPr="009B0F73" w14:paraId="52A146A3" w14:textId="77777777" w:rsidTr="005F19CB">
        <w:trPr>
          <w:trHeight w:val="281"/>
        </w:trPr>
        <w:tc>
          <w:tcPr>
            <w:tcW w:w="3828" w:type="dxa"/>
            <w:vMerge/>
            <w:shd w:val="clear" w:color="auto" w:fill="auto"/>
          </w:tcPr>
          <w:p w14:paraId="624498C1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7CA511BB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63A6292B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788648BC" w14:textId="727849F2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5F19CB" w:rsidRPr="009B0F73" w14:paraId="0120848E" w14:textId="77777777" w:rsidTr="005F19CB">
        <w:trPr>
          <w:trHeight w:val="279"/>
        </w:trPr>
        <w:tc>
          <w:tcPr>
            <w:tcW w:w="3828" w:type="dxa"/>
            <w:vMerge/>
            <w:shd w:val="clear" w:color="auto" w:fill="auto"/>
          </w:tcPr>
          <w:p w14:paraId="101FBC40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2C859F58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D3EC05F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0B66C858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05C8F13B" w14:textId="77777777" w:rsidTr="005F19CB">
        <w:trPr>
          <w:trHeight w:val="259"/>
        </w:trPr>
        <w:tc>
          <w:tcPr>
            <w:tcW w:w="3828" w:type="dxa"/>
            <w:vMerge w:val="restart"/>
            <w:shd w:val="clear" w:color="auto" w:fill="auto"/>
          </w:tcPr>
          <w:p w14:paraId="5789F1FC" w14:textId="77777777" w:rsidR="005F19CB" w:rsidRPr="0002732D" w:rsidRDefault="005F19CB" w:rsidP="00D03373">
            <w:pPr>
              <w:rPr>
                <w:b/>
              </w:rPr>
            </w:pPr>
            <w:r>
              <w:rPr>
                <w:b/>
              </w:rPr>
              <w:t xml:space="preserve">Раздел 6. </w:t>
            </w:r>
            <w:r w:rsidRPr="0002732D">
              <w:rPr>
                <w:b/>
              </w:rPr>
              <w:t>Окружающая среда</w:t>
            </w:r>
          </w:p>
          <w:p w14:paraId="62152571" w14:textId="77777777" w:rsidR="005F19CB" w:rsidRDefault="005F19CB" w:rsidP="00D03373">
            <w:pPr>
              <w:rPr>
                <w:b/>
              </w:rPr>
            </w:pPr>
          </w:p>
          <w:p w14:paraId="604A3DA2" w14:textId="77777777" w:rsidR="005F19CB" w:rsidRDefault="005F19CB" w:rsidP="00D03373">
            <w:pPr>
              <w:rPr>
                <w:b/>
              </w:rPr>
            </w:pPr>
          </w:p>
          <w:p w14:paraId="1B2B6B09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6BB6036C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40AE2731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74225E6F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658DCE25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0C2A4B2B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4D926F69" w14:textId="401ABDFF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36AD7603" w14:textId="77777777" w:rsidTr="005F19CB">
        <w:trPr>
          <w:trHeight w:val="250"/>
        </w:trPr>
        <w:tc>
          <w:tcPr>
            <w:tcW w:w="3828" w:type="dxa"/>
            <w:vMerge/>
            <w:shd w:val="clear" w:color="auto" w:fill="auto"/>
          </w:tcPr>
          <w:p w14:paraId="08DB0EFF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56DB06B5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2B9D1ED4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45B47306" w14:textId="70BBBD33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F19CB" w:rsidRPr="009B0F73" w14:paraId="42E52CBE" w14:textId="77777777" w:rsidTr="005F19CB">
        <w:trPr>
          <w:trHeight w:val="406"/>
        </w:trPr>
        <w:tc>
          <w:tcPr>
            <w:tcW w:w="3828" w:type="dxa"/>
            <w:vMerge/>
            <w:shd w:val="clear" w:color="auto" w:fill="auto"/>
          </w:tcPr>
          <w:p w14:paraId="379519D9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6E0D5B9E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180A8AC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0FD39419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04313689" w14:textId="77777777" w:rsidTr="005F19CB">
        <w:trPr>
          <w:trHeight w:val="245"/>
        </w:trPr>
        <w:tc>
          <w:tcPr>
            <w:tcW w:w="3828" w:type="dxa"/>
            <w:vMerge w:val="restart"/>
            <w:shd w:val="clear" w:color="auto" w:fill="auto"/>
          </w:tcPr>
          <w:p w14:paraId="6CF24E8F" w14:textId="77777777" w:rsidR="005F19CB" w:rsidRPr="002A525C" w:rsidRDefault="005F19CB" w:rsidP="00D03373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2A525C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Экономика как наука</w:t>
            </w:r>
          </w:p>
          <w:p w14:paraId="26BCC67A" w14:textId="77777777" w:rsidR="005F19CB" w:rsidRDefault="005F19CB" w:rsidP="00D03373"/>
          <w:p w14:paraId="3316F9FB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1380ECDA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540B126E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47CED862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654FF9F2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4834AAA8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2783BE88" w14:textId="45483CF8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F19CB" w:rsidRPr="009B0F73" w14:paraId="2E1F147E" w14:textId="77777777" w:rsidTr="005F19CB">
        <w:trPr>
          <w:trHeight w:val="266"/>
        </w:trPr>
        <w:tc>
          <w:tcPr>
            <w:tcW w:w="3828" w:type="dxa"/>
            <w:vMerge/>
            <w:shd w:val="clear" w:color="auto" w:fill="auto"/>
          </w:tcPr>
          <w:p w14:paraId="6F05D20D" w14:textId="77777777" w:rsidR="005F19CB" w:rsidRPr="002A525C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4D5823F9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4968ECFC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59585E1B" w14:textId="1F111D60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5F19CB" w:rsidRPr="009B0F73" w14:paraId="3AE4E689" w14:textId="77777777" w:rsidTr="005F19CB">
        <w:trPr>
          <w:trHeight w:val="421"/>
        </w:trPr>
        <w:tc>
          <w:tcPr>
            <w:tcW w:w="3828" w:type="dxa"/>
            <w:vMerge/>
            <w:shd w:val="clear" w:color="auto" w:fill="auto"/>
          </w:tcPr>
          <w:p w14:paraId="7961E1B7" w14:textId="77777777" w:rsidR="005F19CB" w:rsidRPr="002A525C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3B1D0F4F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64E11DD7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2B42C0A3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52B13056" w14:textId="77777777" w:rsidTr="005F19CB">
        <w:trPr>
          <w:trHeight w:val="273"/>
        </w:trPr>
        <w:tc>
          <w:tcPr>
            <w:tcW w:w="3828" w:type="dxa"/>
            <w:vMerge w:val="restart"/>
            <w:shd w:val="clear" w:color="auto" w:fill="auto"/>
          </w:tcPr>
          <w:p w14:paraId="7A6CEDE2" w14:textId="77777777" w:rsidR="005F19CB" w:rsidRPr="002A525C" w:rsidRDefault="005F19CB" w:rsidP="00D03373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2A525C">
              <w:rPr>
                <w:b/>
                <w:bCs/>
              </w:rPr>
              <w:t xml:space="preserve">. </w:t>
            </w:r>
            <w:r>
              <w:rPr>
                <w:b/>
              </w:rPr>
              <w:t>Законы рыночной экономики</w:t>
            </w:r>
          </w:p>
          <w:p w14:paraId="3FEEE852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4B5356F3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573B74DA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1EFEC177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2E50A5C8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66F4C24B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56CEB2E0" w14:textId="27CCA0E6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282402F2" w14:textId="77777777" w:rsidTr="005F19CB">
        <w:trPr>
          <w:trHeight w:val="262"/>
        </w:trPr>
        <w:tc>
          <w:tcPr>
            <w:tcW w:w="3828" w:type="dxa"/>
            <w:vMerge/>
            <w:shd w:val="clear" w:color="auto" w:fill="auto"/>
          </w:tcPr>
          <w:p w14:paraId="729841D5" w14:textId="77777777" w:rsidR="005F19CB" w:rsidRPr="002A525C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56228C7A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06740728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2C432D0C" w14:textId="256F75F4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5F19CB" w:rsidRPr="009B0F73" w14:paraId="01BBBC8C" w14:textId="77777777" w:rsidTr="005F19CB">
        <w:trPr>
          <w:trHeight w:val="295"/>
        </w:trPr>
        <w:tc>
          <w:tcPr>
            <w:tcW w:w="3828" w:type="dxa"/>
            <w:vMerge/>
            <w:shd w:val="clear" w:color="auto" w:fill="auto"/>
          </w:tcPr>
          <w:p w14:paraId="0891D2BD" w14:textId="77777777" w:rsidR="005F19CB" w:rsidRPr="002A525C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5D4E4173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E31B9BD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74AF3CC8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27B8DAC0" w14:textId="77777777" w:rsidTr="005F19CB">
        <w:trPr>
          <w:trHeight w:val="299"/>
        </w:trPr>
        <w:tc>
          <w:tcPr>
            <w:tcW w:w="3828" w:type="dxa"/>
            <w:vMerge w:val="restart"/>
            <w:shd w:val="clear" w:color="auto" w:fill="auto"/>
          </w:tcPr>
          <w:p w14:paraId="1A3CEBF4" w14:textId="77777777" w:rsidR="005F19CB" w:rsidRDefault="005F19CB" w:rsidP="00D03373">
            <w:pPr>
              <w:rPr>
                <w:b/>
                <w:bCs/>
              </w:rPr>
            </w:pPr>
            <w:r w:rsidRPr="005960F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5960F4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Мировая экономика</w:t>
            </w:r>
          </w:p>
          <w:p w14:paraId="2E349FC0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33E14465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6409A0A5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6064BE7E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13ECDED6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012D8346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4A11CB80" w14:textId="704555BE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0DD21689" w14:textId="77777777" w:rsidTr="005F19CB">
        <w:trPr>
          <w:trHeight w:val="276"/>
        </w:trPr>
        <w:tc>
          <w:tcPr>
            <w:tcW w:w="3828" w:type="dxa"/>
            <w:vMerge/>
            <w:shd w:val="clear" w:color="auto" w:fill="auto"/>
          </w:tcPr>
          <w:p w14:paraId="79ACB03E" w14:textId="77777777" w:rsidR="005F19CB" w:rsidRPr="005960F4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70F23913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784862A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521BC143" w14:textId="4634D316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5F19CB" w:rsidRPr="009B0F73" w14:paraId="76C150EC" w14:textId="77777777" w:rsidTr="005F19CB">
        <w:trPr>
          <w:trHeight w:val="379"/>
        </w:trPr>
        <w:tc>
          <w:tcPr>
            <w:tcW w:w="3828" w:type="dxa"/>
            <w:vMerge/>
            <w:shd w:val="clear" w:color="auto" w:fill="auto"/>
          </w:tcPr>
          <w:p w14:paraId="4FB74E86" w14:textId="77777777" w:rsidR="005F19CB" w:rsidRPr="005960F4" w:rsidRDefault="005F19CB" w:rsidP="00D03373">
            <w:pPr>
              <w:rPr>
                <w:b/>
                <w:bCs/>
              </w:rPr>
            </w:pPr>
          </w:p>
        </w:tc>
        <w:tc>
          <w:tcPr>
            <w:tcW w:w="1478" w:type="dxa"/>
            <w:vMerge/>
          </w:tcPr>
          <w:p w14:paraId="464C52D4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79127B49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55108B6A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37A77863" w14:textId="77777777" w:rsidTr="005F19CB">
        <w:trPr>
          <w:trHeight w:val="196"/>
        </w:trPr>
        <w:tc>
          <w:tcPr>
            <w:tcW w:w="3828" w:type="dxa"/>
            <w:vMerge w:val="restart"/>
            <w:shd w:val="clear" w:color="auto" w:fill="auto"/>
          </w:tcPr>
          <w:p w14:paraId="714A71C1" w14:textId="77777777" w:rsidR="005F19CB" w:rsidRDefault="005F19CB" w:rsidP="00D03373">
            <w:pPr>
              <w:rPr>
                <w:b/>
              </w:rPr>
            </w:pPr>
            <w:r w:rsidRPr="001973B8">
              <w:rPr>
                <w:b/>
              </w:rPr>
              <w:t>Раздел 10. Моя будущая специальность</w:t>
            </w:r>
          </w:p>
          <w:p w14:paraId="4FFAFB6A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6A8BE68D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14188F49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0D3D91C1" w14:textId="77777777" w:rsidR="005F19CB" w:rsidRPr="00AC4C4F" w:rsidRDefault="005F19CB" w:rsidP="00D03373">
            <w:pPr>
              <w:jc w:val="center"/>
            </w:pPr>
            <w:r>
              <w:t>РД-3</w:t>
            </w:r>
          </w:p>
        </w:tc>
        <w:tc>
          <w:tcPr>
            <w:tcW w:w="3068" w:type="dxa"/>
            <w:shd w:val="clear" w:color="auto" w:fill="auto"/>
          </w:tcPr>
          <w:p w14:paraId="0E0D4F5D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2FAA69BE" w14:textId="67A2C30E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F19CB" w:rsidRPr="009B0F73" w14:paraId="6F70ECD1" w14:textId="77777777" w:rsidTr="005F19CB">
        <w:trPr>
          <w:trHeight w:val="341"/>
        </w:trPr>
        <w:tc>
          <w:tcPr>
            <w:tcW w:w="3828" w:type="dxa"/>
            <w:vMerge/>
            <w:shd w:val="clear" w:color="auto" w:fill="auto"/>
          </w:tcPr>
          <w:p w14:paraId="2EC24A0E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6E9FB7A0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00546C57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41CCF8C8" w14:textId="61899BE5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F19CB" w:rsidRPr="009B0F73" w14:paraId="56BC41BA" w14:textId="77777777" w:rsidTr="005F19CB">
        <w:trPr>
          <w:trHeight w:val="338"/>
        </w:trPr>
        <w:tc>
          <w:tcPr>
            <w:tcW w:w="3828" w:type="dxa"/>
            <w:vMerge/>
            <w:shd w:val="clear" w:color="auto" w:fill="auto"/>
          </w:tcPr>
          <w:p w14:paraId="5A3A062F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7F0C2771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052093F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36397EA5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2F5B01AE" w14:textId="77777777" w:rsidTr="005F19CB">
        <w:trPr>
          <w:trHeight w:val="220"/>
        </w:trPr>
        <w:tc>
          <w:tcPr>
            <w:tcW w:w="3828" w:type="dxa"/>
            <w:vMerge w:val="restart"/>
            <w:shd w:val="clear" w:color="auto" w:fill="auto"/>
          </w:tcPr>
          <w:p w14:paraId="0F3268D8" w14:textId="77777777" w:rsidR="005F19CB" w:rsidRDefault="005F19CB" w:rsidP="00D03373">
            <w:pPr>
              <w:rPr>
                <w:b/>
              </w:rPr>
            </w:pPr>
            <w:r w:rsidRPr="001973B8">
              <w:rPr>
                <w:b/>
              </w:rPr>
              <w:t>Раздел 11. Деловое профессиональное общение</w:t>
            </w:r>
          </w:p>
          <w:p w14:paraId="1BECEC01" w14:textId="77777777" w:rsidR="005F19CB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 w:val="restart"/>
          </w:tcPr>
          <w:p w14:paraId="6B26AB6B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458B0588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01600E59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5D131AF0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40FD4247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4EE481F9" w14:textId="328D9E3F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F19CB" w:rsidRPr="009B0F73" w14:paraId="19AFEC62" w14:textId="77777777" w:rsidTr="005F19CB">
        <w:trPr>
          <w:trHeight w:val="237"/>
        </w:trPr>
        <w:tc>
          <w:tcPr>
            <w:tcW w:w="3828" w:type="dxa"/>
            <w:vMerge/>
            <w:shd w:val="clear" w:color="auto" w:fill="auto"/>
          </w:tcPr>
          <w:p w14:paraId="515C29FB" w14:textId="77777777" w:rsidR="005F19CB" w:rsidRPr="002A525C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57C35DBF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7CF040E0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27F5BF12" w14:textId="4F11BF4D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5F19CB" w:rsidRPr="009B0F73" w14:paraId="5DFB598C" w14:textId="77777777" w:rsidTr="005F19CB">
        <w:trPr>
          <w:trHeight w:val="421"/>
        </w:trPr>
        <w:tc>
          <w:tcPr>
            <w:tcW w:w="3828" w:type="dxa"/>
            <w:vMerge/>
            <w:shd w:val="clear" w:color="auto" w:fill="auto"/>
          </w:tcPr>
          <w:p w14:paraId="0D0C3316" w14:textId="77777777" w:rsidR="005F19CB" w:rsidRPr="002A525C" w:rsidRDefault="005F19CB" w:rsidP="00D03373">
            <w:pPr>
              <w:rPr>
                <w:b/>
              </w:rPr>
            </w:pPr>
          </w:p>
        </w:tc>
        <w:tc>
          <w:tcPr>
            <w:tcW w:w="1478" w:type="dxa"/>
            <w:vMerge/>
          </w:tcPr>
          <w:p w14:paraId="28109169" w14:textId="77777777" w:rsidR="005F19CB" w:rsidRPr="00AC4C4F" w:rsidRDefault="005F19CB" w:rsidP="00D03373">
            <w:pPr>
              <w:jc w:val="center"/>
            </w:pPr>
          </w:p>
        </w:tc>
        <w:tc>
          <w:tcPr>
            <w:tcW w:w="3068" w:type="dxa"/>
            <w:shd w:val="clear" w:color="auto" w:fill="auto"/>
          </w:tcPr>
          <w:p w14:paraId="1EA72863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0DC51D22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  <w:tr w:rsidR="005F19CB" w:rsidRPr="009B0F73" w14:paraId="2F84F4E8" w14:textId="77777777" w:rsidTr="005F19CB">
        <w:trPr>
          <w:trHeight w:val="219"/>
        </w:trPr>
        <w:tc>
          <w:tcPr>
            <w:tcW w:w="3828" w:type="dxa"/>
            <w:vMerge w:val="restart"/>
            <w:shd w:val="clear" w:color="auto" w:fill="auto"/>
          </w:tcPr>
          <w:p w14:paraId="0EA7328B" w14:textId="77777777" w:rsidR="005F19CB" w:rsidRPr="00D022D0" w:rsidRDefault="005F19CB" w:rsidP="00D03373">
            <w:pPr>
              <w:rPr>
                <w:b/>
              </w:rPr>
            </w:pPr>
            <w:r w:rsidRPr="00D022D0">
              <w:rPr>
                <w:b/>
              </w:rPr>
              <w:t xml:space="preserve">Раздел 12. </w:t>
            </w:r>
            <w:r>
              <w:rPr>
                <w:b/>
              </w:rPr>
              <w:t>Сообщение по теме курсовой работы</w:t>
            </w:r>
          </w:p>
        </w:tc>
        <w:tc>
          <w:tcPr>
            <w:tcW w:w="1478" w:type="dxa"/>
            <w:vMerge w:val="restart"/>
          </w:tcPr>
          <w:p w14:paraId="3F4ABA70" w14:textId="77777777" w:rsidR="005F19CB" w:rsidRDefault="005F19CB" w:rsidP="00D03373">
            <w:pPr>
              <w:jc w:val="center"/>
            </w:pPr>
            <w:r>
              <w:t>РД-1</w:t>
            </w:r>
          </w:p>
          <w:p w14:paraId="30DF4084" w14:textId="77777777" w:rsidR="005F19CB" w:rsidRDefault="005F19CB" w:rsidP="00D03373">
            <w:pPr>
              <w:jc w:val="center"/>
            </w:pPr>
            <w:r>
              <w:t>РД-2</w:t>
            </w:r>
          </w:p>
          <w:p w14:paraId="7FBADC05" w14:textId="77777777" w:rsidR="005F19CB" w:rsidRDefault="005F19CB" w:rsidP="00D03373">
            <w:pPr>
              <w:jc w:val="center"/>
            </w:pPr>
            <w:r>
              <w:t>РД-3</w:t>
            </w:r>
          </w:p>
          <w:p w14:paraId="3E97A460" w14:textId="77777777" w:rsidR="005F19CB" w:rsidRPr="00AC4C4F" w:rsidRDefault="005F19CB" w:rsidP="00D03373">
            <w:pPr>
              <w:jc w:val="center"/>
            </w:pPr>
            <w:r>
              <w:t>РД-4</w:t>
            </w:r>
          </w:p>
        </w:tc>
        <w:tc>
          <w:tcPr>
            <w:tcW w:w="3068" w:type="dxa"/>
            <w:shd w:val="clear" w:color="auto" w:fill="auto"/>
          </w:tcPr>
          <w:p w14:paraId="5A89DAC1" w14:textId="77777777" w:rsidR="005F19CB" w:rsidRPr="00BC36CF" w:rsidRDefault="005F19CB" w:rsidP="00D03373">
            <w:r>
              <w:t>Практические занятия</w:t>
            </w:r>
          </w:p>
        </w:tc>
        <w:tc>
          <w:tcPr>
            <w:tcW w:w="1221" w:type="dxa"/>
            <w:shd w:val="clear" w:color="auto" w:fill="auto"/>
          </w:tcPr>
          <w:p w14:paraId="7599FCD2" w14:textId="39619FA0" w:rsidR="005F19CB" w:rsidRPr="00AC4C4F" w:rsidRDefault="005F19CB" w:rsidP="00D0337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19CB" w:rsidRPr="009B0F73" w14:paraId="49FC207B" w14:textId="77777777" w:rsidTr="005F19CB">
        <w:trPr>
          <w:trHeight w:val="269"/>
        </w:trPr>
        <w:tc>
          <w:tcPr>
            <w:tcW w:w="3828" w:type="dxa"/>
            <w:vMerge/>
            <w:shd w:val="clear" w:color="auto" w:fill="auto"/>
          </w:tcPr>
          <w:p w14:paraId="1AB4426C" w14:textId="77777777" w:rsidR="005F19CB" w:rsidRPr="002A525C" w:rsidRDefault="005F19CB" w:rsidP="00D03373">
            <w:pPr>
              <w:jc w:val="both"/>
              <w:rPr>
                <w:b/>
              </w:rPr>
            </w:pPr>
          </w:p>
        </w:tc>
        <w:tc>
          <w:tcPr>
            <w:tcW w:w="1478" w:type="dxa"/>
            <w:vMerge/>
          </w:tcPr>
          <w:p w14:paraId="1064F06B" w14:textId="77777777" w:rsidR="005F19CB" w:rsidRPr="00AC4C4F" w:rsidRDefault="005F19CB" w:rsidP="00D03373"/>
        </w:tc>
        <w:tc>
          <w:tcPr>
            <w:tcW w:w="3068" w:type="dxa"/>
            <w:shd w:val="clear" w:color="auto" w:fill="auto"/>
          </w:tcPr>
          <w:p w14:paraId="0B6801C8" w14:textId="77777777" w:rsidR="005F19CB" w:rsidRPr="00AA119C" w:rsidRDefault="005F19CB" w:rsidP="00D03373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21" w:type="dxa"/>
            <w:shd w:val="clear" w:color="auto" w:fill="auto"/>
          </w:tcPr>
          <w:p w14:paraId="3018FF05" w14:textId="3FB201FF" w:rsidR="005F19CB" w:rsidRPr="00AC4C4F" w:rsidRDefault="00683F51" w:rsidP="00D03373">
            <w:pPr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5F19CB" w:rsidRPr="009B0F73" w14:paraId="246937B7" w14:textId="77777777" w:rsidTr="005F19CB">
        <w:trPr>
          <w:trHeight w:val="131"/>
        </w:trPr>
        <w:tc>
          <w:tcPr>
            <w:tcW w:w="3828" w:type="dxa"/>
            <w:vMerge/>
            <w:shd w:val="clear" w:color="auto" w:fill="auto"/>
          </w:tcPr>
          <w:p w14:paraId="6876FB54" w14:textId="77777777" w:rsidR="005F19CB" w:rsidRPr="002A525C" w:rsidRDefault="005F19CB" w:rsidP="00D03373">
            <w:pPr>
              <w:jc w:val="both"/>
              <w:rPr>
                <w:b/>
              </w:rPr>
            </w:pPr>
          </w:p>
        </w:tc>
        <w:tc>
          <w:tcPr>
            <w:tcW w:w="1478" w:type="dxa"/>
            <w:vMerge/>
          </w:tcPr>
          <w:p w14:paraId="3794ADE4" w14:textId="77777777" w:rsidR="005F19CB" w:rsidRPr="00AC4C4F" w:rsidRDefault="005F19CB" w:rsidP="00D03373"/>
        </w:tc>
        <w:tc>
          <w:tcPr>
            <w:tcW w:w="3068" w:type="dxa"/>
            <w:shd w:val="clear" w:color="auto" w:fill="auto"/>
          </w:tcPr>
          <w:p w14:paraId="5DDFDEA4" w14:textId="77777777" w:rsidR="005F19CB" w:rsidRPr="00BC36CF" w:rsidRDefault="005F19CB" w:rsidP="00D03373"/>
        </w:tc>
        <w:tc>
          <w:tcPr>
            <w:tcW w:w="1221" w:type="dxa"/>
            <w:shd w:val="clear" w:color="auto" w:fill="auto"/>
          </w:tcPr>
          <w:p w14:paraId="706D191C" w14:textId="77777777" w:rsidR="005F19CB" w:rsidRPr="00AC4C4F" w:rsidRDefault="005F19CB" w:rsidP="00D03373">
            <w:pPr>
              <w:jc w:val="both"/>
              <w:rPr>
                <w:b/>
              </w:rPr>
            </w:pPr>
          </w:p>
        </w:tc>
      </w:tr>
    </w:tbl>
    <w:p w14:paraId="07043D3E" w14:textId="77777777" w:rsidR="005F19CB" w:rsidRDefault="005F19CB" w:rsidP="00476044">
      <w:pPr>
        <w:ind w:firstLine="567"/>
        <w:jc w:val="both"/>
        <w:rPr>
          <w:b/>
        </w:rPr>
      </w:pPr>
    </w:p>
    <w:p w14:paraId="1E975C1B" w14:textId="5C2BBA7F" w:rsidR="00476044" w:rsidRPr="00F031EE" w:rsidRDefault="00476044" w:rsidP="00476044">
      <w:pPr>
        <w:ind w:firstLine="567"/>
        <w:jc w:val="both"/>
        <w:rPr>
          <w:b/>
        </w:rPr>
      </w:pPr>
      <w:r w:rsidRPr="00F031EE">
        <w:rPr>
          <w:b/>
        </w:rPr>
        <w:t>Содержание разделов дисциплины:</w:t>
      </w:r>
    </w:p>
    <w:p w14:paraId="2FB54669" w14:textId="77777777" w:rsidR="00476044" w:rsidRPr="00F031EE" w:rsidRDefault="00476044" w:rsidP="00476044">
      <w:pPr>
        <w:ind w:firstLine="567"/>
        <w:jc w:val="both"/>
      </w:pPr>
    </w:p>
    <w:p w14:paraId="585AF260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1. </w:t>
      </w:r>
    </w:p>
    <w:p w14:paraId="34112A9D" w14:textId="77777777" w:rsidR="008C4C2F" w:rsidRPr="008C4C2F" w:rsidRDefault="008C4C2F" w:rsidP="00476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eastAsia="Calibri"/>
          <w:b/>
        </w:rPr>
      </w:pPr>
      <w:r w:rsidRPr="008C4C2F">
        <w:rPr>
          <w:rFonts w:eastAsia="Calibri"/>
          <w:b/>
          <w:lang w:val="en-US"/>
        </w:rPr>
        <w:t>Check</w:t>
      </w:r>
      <w:r w:rsidRPr="008C4C2F">
        <w:rPr>
          <w:rFonts w:eastAsia="Calibri"/>
          <w:b/>
        </w:rPr>
        <w:t>-</w:t>
      </w:r>
      <w:r w:rsidRPr="008C4C2F">
        <w:rPr>
          <w:rFonts w:eastAsia="Calibri"/>
          <w:b/>
          <w:lang w:val="en-US"/>
        </w:rPr>
        <w:t>up</w:t>
      </w:r>
      <w:r w:rsidRPr="008C4C2F">
        <w:rPr>
          <w:rFonts w:eastAsia="Calibri"/>
          <w:b/>
        </w:rPr>
        <w:t xml:space="preserve"> (</w:t>
      </w:r>
      <w:r w:rsidRPr="008C4C2F">
        <w:rPr>
          <w:rFonts w:eastAsia="Calibri"/>
          <w:b/>
          <w:lang w:val="en-US"/>
        </w:rPr>
        <w:t>Basics</w:t>
      </w:r>
      <w:r w:rsidRPr="008C4C2F">
        <w:rPr>
          <w:rFonts w:eastAsia="Calibri"/>
          <w:b/>
        </w:rPr>
        <w:t>) - Контроль базовых знаний</w:t>
      </w:r>
    </w:p>
    <w:p w14:paraId="119C856E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3CB78FDF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знакомство, приветствие, выполнение инструкций, обмен информацией, единицы измерения, буквы, числительные, даты, время.</w:t>
      </w:r>
    </w:p>
    <w:p w14:paraId="69173FB7" w14:textId="77777777" w:rsidR="00476044" w:rsidRDefault="008C4C2F" w:rsidP="008C4C2F">
      <w:pPr>
        <w:jc w:val="both"/>
      </w:pPr>
      <w:r w:rsidRPr="008C4C2F">
        <w:rPr>
          <w:u w:val="single"/>
        </w:rPr>
        <w:t>Грамматика</w:t>
      </w:r>
      <w:r w:rsidRPr="008C4C2F">
        <w:t xml:space="preserve">: глагол </w:t>
      </w:r>
      <w:r w:rsidRPr="008C4C2F">
        <w:rPr>
          <w:lang w:val="en-US"/>
        </w:rPr>
        <w:t>BE</w:t>
      </w:r>
      <w:r w:rsidRPr="008C4C2F">
        <w:t>, повелительное наклонение, порядковые и количественные числительные.</w:t>
      </w:r>
    </w:p>
    <w:p w14:paraId="3BF44A4A" w14:textId="77777777" w:rsidR="008C4C2F" w:rsidRPr="008C4C2F" w:rsidRDefault="008C4C2F" w:rsidP="008C4C2F">
      <w:pPr>
        <w:jc w:val="both"/>
      </w:pPr>
    </w:p>
    <w:p w14:paraId="25D2C78F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>Раздел</w:t>
      </w:r>
      <w:r w:rsidRPr="008C4C2F">
        <w:rPr>
          <w:b/>
        </w:rPr>
        <w:t xml:space="preserve"> 2. </w:t>
      </w:r>
    </w:p>
    <w:p w14:paraId="223E8827" w14:textId="77777777" w:rsidR="008C4C2F" w:rsidRPr="008C4C2F" w:rsidRDefault="008C4C2F" w:rsidP="00476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lang w:eastAsia="en-US"/>
        </w:rPr>
      </w:pPr>
      <w:r>
        <w:rPr>
          <w:b/>
          <w:lang w:val="en-US" w:eastAsia="en-US"/>
        </w:rPr>
        <w:t>Parts</w:t>
      </w:r>
      <w:r w:rsidRPr="008C4C2F">
        <w:rPr>
          <w:b/>
          <w:lang w:eastAsia="en-US"/>
        </w:rPr>
        <w:t xml:space="preserve"> (1) </w:t>
      </w:r>
      <w:r w:rsidRPr="001840FA">
        <w:rPr>
          <w:b/>
          <w:lang w:eastAsia="en-US"/>
        </w:rPr>
        <w:t xml:space="preserve">- </w:t>
      </w:r>
      <w:r>
        <w:rPr>
          <w:b/>
          <w:lang w:eastAsia="en-US"/>
        </w:rPr>
        <w:t>Детали (1)</w:t>
      </w:r>
    </w:p>
    <w:p w14:paraId="53F9F36B" w14:textId="77777777" w:rsidR="00476044" w:rsidRPr="00F031EE" w:rsidRDefault="00476044" w:rsidP="008C4C2F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36FC3301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определение (идентификация) предметов, числа, размеры, цвета, представление себя и других, использование голосовой почты, заказ по телефону.</w:t>
      </w:r>
    </w:p>
    <w:p w14:paraId="043D6CC2" w14:textId="77777777" w:rsidR="00476044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>: Imperative + Object + Location: Put the wheel on the axle.</w:t>
      </w:r>
    </w:p>
    <w:p w14:paraId="4381F537" w14:textId="77777777" w:rsidR="008C4C2F" w:rsidRPr="008C4C2F" w:rsidRDefault="008C4C2F" w:rsidP="008C4C2F">
      <w:pPr>
        <w:jc w:val="both"/>
        <w:rPr>
          <w:b/>
          <w:lang w:val="en-US"/>
        </w:rPr>
      </w:pPr>
    </w:p>
    <w:p w14:paraId="6BA9154C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lastRenderedPageBreak/>
        <w:t xml:space="preserve">Раздел 3. </w:t>
      </w:r>
    </w:p>
    <w:p w14:paraId="50A2E80A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lang w:eastAsia="en-US"/>
        </w:rPr>
      </w:pPr>
      <w:r>
        <w:rPr>
          <w:b/>
          <w:lang w:val="en-US" w:eastAsia="en-US"/>
        </w:rPr>
        <w:t>Parts</w:t>
      </w:r>
      <w:r w:rsidRPr="008C4C2F">
        <w:rPr>
          <w:b/>
          <w:lang w:eastAsia="en-US"/>
        </w:rPr>
        <w:t xml:space="preserve"> (2)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Детали (</w:t>
      </w:r>
      <w:r w:rsidRPr="008C4C2F">
        <w:rPr>
          <w:b/>
          <w:lang w:eastAsia="en-US"/>
        </w:rPr>
        <w:t>2</w:t>
      </w:r>
      <w:r>
        <w:rPr>
          <w:b/>
          <w:lang w:eastAsia="en-US"/>
        </w:rPr>
        <w:t>)</w:t>
      </w:r>
    </w:p>
    <w:p w14:paraId="14ACA2F9" w14:textId="77777777" w:rsidR="00476044" w:rsidRPr="00F031EE" w:rsidRDefault="00476044" w:rsidP="008C4C2F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3DF4EE0B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описание предметов и их частей, называние функций предметов, их местонахождения; профессии. </w:t>
      </w:r>
    </w:p>
    <w:p w14:paraId="785CEFB0" w14:textId="77777777" w:rsidR="00476044" w:rsidRDefault="008C4C2F" w:rsidP="008C4C2F">
      <w:pPr>
        <w:jc w:val="both"/>
      </w:pPr>
      <w:r w:rsidRPr="008C4C2F">
        <w:rPr>
          <w:u w:val="single"/>
        </w:rPr>
        <w:t>Грамматика</w:t>
      </w:r>
      <w:r w:rsidRPr="008C4C2F">
        <w:t xml:space="preserve">: </w:t>
      </w:r>
      <w:r w:rsidRPr="008C4C2F">
        <w:rPr>
          <w:lang w:val="en-US"/>
        </w:rPr>
        <w:t>Present</w:t>
      </w:r>
      <w:r w:rsidRPr="008C4C2F">
        <w:t xml:space="preserve"> </w:t>
      </w:r>
      <w:r w:rsidRPr="008C4C2F">
        <w:rPr>
          <w:lang w:val="en-US"/>
        </w:rPr>
        <w:t>Simple</w:t>
      </w:r>
      <w:r w:rsidRPr="008C4C2F">
        <w:t>, предлоги и наречия, обозначающие местонахождение предметов.</w:t>
      </w:r>
    </w:p>
    <w:p w14:paraId="20642F05" w14:textId="77777777" w:rsidR="008C4C2F" w:rsidRPr="008C4C2F" w:rsidRDefault="008C4C2F" w:rsidP="008C4C2F">
      <w:pPr>
        <w:jc w:val="both"/>
        <w:rPr>
          <w:b/>
        </w:rPr>
      </w:pPr>
    </w:p>
    <w:p w14:paraId="3E6CA4DD" w14:textId="77777777" w:rsidR="008C4C2F" w:rsidRPr="001840FA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4. </w:t>
      </w:r>
      <w:r w:rsidR="008C4C2F" w:rsidRPr="001840FA">
        <w:rPr>
          <w:b/>
        </w:rPr>
        <w:t xml:space="preserve"> </w:t>
      </w:r>
    </w:p>
    <w:p w14:paraId="68FD8827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Movement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Движение</w:t>
      </w:r>
    </w:p>
    <w:p w14:paraId="615D2026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4CA745CB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описание направления движения, использование инструкции, инструктирование и выполнение указаний, объяснение того, что происходит.</w:t>
      </w:r>
    </w:p>
    <w:p w14:paraId="482D5D7A" w14:textId="77777777" w:rsidR="00476044" w:rsidRDefault="008C4C2F" w:rsidP="008C4C2F">
      <w:pPr>
        <w:jc w:val="both"/>
      </w:pPr>
      <w:r w:rsidRPr="008C4C2F">
        <w:rPr>
          <w:u w:val="single"/>
        </w:rPr>
        <w:t>Грамматика</w:t>
      </w:r>
      <w:r w:rsidRPr="008C4C2F">
        <w:t xml:space="preserve">: Модальный глагол </w:t>
      </w:r>
      <w:r w:rsidRPr="008C4C2F">
        <w:rPr>
          <w:i/>
          <w:lang w:val="en-US"/>
        </w:rPr>
        <w:t>Can</w:t>
      </w:r>
      <w:r w:rsidRPr="008C4C2F">
        <w:t xml:space="preserve">, наречия, обозначающие направления, </w:t>
      </w:r>
      <w:r w:rsidRPr="008C4C2F">
        <w:rPr>
          <w:lang w:val="en-US"/>
        </w:rPr>
        <w:t>Imperative</w:t>
      </w:r>
      <w:r w:rsidRPr="008C4C2F">
        <w:t xml:space="preserve"> + </w:t>
      </w:r>
      <w:r w:rsidRPr="008C4C2F">
        <w:rPr>
          <w:lang w:val="en-US"/>
        </w:rPr>
        <w:t>Present</w:t>
      </w:r>
      <w:r w:rsidRPr="008C4C2F">
        <w:t xml:space="preserve"> </w:t>
      </w:r>
      <w:r w:rsidRPr="008C4C2F">
        <w:rPr>
          <w:lang w:val="en-US"/>
        </w:rPr>
        <w:t>Simple</w:t>
      </w:r>
      <w:r w:rsidRPr="008C4C2F">
        <w:t xml:space="preserve">, </w:t>
      </w:r>
      <w:r w:rsidRPr="008C4C2F">
        <w:rPr>
          <w:lang w:val="en-US"/>
        </w:rPr>
        <w:t>w</w:t>
      </w:r>
      <w:r w:rsidRPr="008C4C2F">
        <w:rPr>
          <w:i/>
          <w:lang w:val="en-US"/>
        </w:rPr>
        <w:t>hen</w:t>
      </w:r>
      <w:r w:rsidRPr="008C4C2F">
        <w:t xml:space="preserve"> </w:t>
      </w:r>
      <w:r w:rsidRPr="008C4C2F">
        <w:rPr>
          <w:lang w:val="en-US"/>
        </w:rPr>
        <w:t>clause</w:t>
      </w:r>
      <w:r w:rsidRPr="008C4C2F">
        <w:t>.</w:t>
      </w:r>
    </w:p>
    <w:p w14:paraId="0F67FE45" w14:textId="77777777" w:rsidR="008C4C2F" w:rsidRPr="00F031EE" w:rsidRDefault="008C4C2F" w:rsidP="008C4C2F">
      <w:pPr>
        <w:jc w:val="both"/>
        <w:rPr>
          <w:b/>
        </w:rPr>
      </w:pPr>
    </w:p>
    <w:p w14:paraId="23925497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5. </w:t>
      </w:r>
    </w:p>
    <w:p w14:paraId="3FC3EF2F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Flow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Циркуляция</w:t>
      </w:r>
    </w:p>
    <w:p w14:paraId="5ABBBF1B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6F9F5143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описание каждодневных событий, объяснение процесса течения жидкостей внутри системы, работа электросети, работа системы охлаждения.</w:t>
      </w:r>
    </w:p>
    <w:p w14:paraId="4DFD6B1B" w14:textId="77777777" w:rsidR="00476044" w:rsidRPr="008C4C2F" w:rsidRDefault="008C4C2F" w:rsidP="008C4C2F">
      <w:r w:rsidRPr="008C4C2F">
        <w:rPr>
          <w:u w:val="single"/>
        </w:rPr>
        <w:t>Грамматика</w:t>
      </w:r>
      <w:r w:rsidRPr="008C4C2F">
        <w:t xml:space="preserve">: </w:t>
      </w:r>
      <w:r w:rsidRPr="008C4C2F">
        <w:rPr>
          <w:lang w:val="en-US"/>
        </w:rPr>
        <w:t>Present</w:t>
      </w:r>
      <w:r w:rsidRPr="008C4C2F">
        <w:t xml:space="preserve"> </w:t>
      </w:r>
      <w:r w:rsidRPr="008C4C2F">
        <w:rPr>
          <w:lang w:val="en-US"/>
        </w:rPr>
        <w:t>Simple</w:t>
      </w:r>
      <w:r w:rsidRPr="008C4C2F">
        <w:t>, предлоги, придаточные предложения (</w:t>
      </w:r>
      <w:r w:rsidRPr="008C4C2F">
        <w:rPr>
          <w:lang w:val="en-US"/>
        </w:rPr>
        <w:t>zero</w:t>
      </w:r>
      <w:r w:rsidRPr="008C4C2F">
        <w:t xml:space="preserve"> </w:t>
      </w:r>
      <w:r w:rsidRPr="008C4C2F">
        <w:rPr>
          <w:lang w:val="en-US"/>
        </w:rPr>
        <w:t>conditionals</w:t>
      </w:r>
      <w:r w:rsidRPr="008C4C2F">
        <w:t>).</w:t>
      </w:r>
    </w:p>
    <w:p w14:paraId="0E02B6B7" w14:textId="77777777" w:rsidR="00476044" w:rsidRPr="00F031EE" w:rsidRDefault="00476044" w:rsidP="00476044">
      <w:pPr>
        <w:ind w:firstLine="567"/>
        <w:jc w:val="both"/>
        <w:rPr>
          <w:b/>
        </w:rPr>
      </w:pPr>
    </w:p>
    <w:p w14:paraId="19283E09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6. </w:t>
      </w:r>
    </w:p>
    <w:p w14:paraId="37E0918C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Materials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Материалы</w:t>
      </w:r>
    </w:p>
    <w:p w14:paraId="3D3C7D21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54992996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демонстрация, описание процесса, описание свойств материалов, телефонные звонки.</w:t>
      </w:r>
    </w:p>
    <w:p w14:paraId="12DD4E17" w14:textId="77777777" w:rsidR="00476044" w:rsidRPr="001840FA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1840FA">
        <w:rPr>
          <w:lang w:val="en-US"/>
        </w:rPr>
        <w:t xml:space="preserve">: </w:t>
      </w:r>
      <w:r w:rsidRPr="008C4C2F">
        <w:rPr>
          <w:lang w:val="en-US"/>
        </w:rPr>
        <w:t>Present</w:t>
      </w:r>
      <w:r w:rsidRPr="001840FA">
        <w:rPr>
          <w:lang w:val="en-US"/>
        </w:rPr>
        <w:t xml:space="preserve"> </w:t>
      </w:r>
      <w:r w:rsidRPr="008C4C2F">
        <w:rPr>
          <w:lang w:val="en-US"/>
        </w:rPr>
        <w:t>Continuous</w:t>
      </w:r>
      <w:r w:rsidRPr="001840FA">
        <w:rPr>
          <w:lang w:val="en-US"/>
        </w:rPr>
        <w:t>.</w:t>
      </w:r>
    </w:p>
    <w:p w14:paraId="4F097FBA" w14:textId="77777777" w:rsidR="008C4C2F" w:rsidRPr="001840FA" w:rsidRDefault="008C4C2F" w:rsidP="008C4C2F">
      <w:pPr>
        <w:jc w:val="both"/>
        <w:rPr>
          <w:b/>
          <w:lang w:val="en-US"/>
        </w:rPr>
      </w:pPr>
    </w:p>
    <w:p w14:paraId="3A75E554" w14:textId="77777777" w:rsidR="008C4C2F" w:rsidRPr="001840FA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lang w:val="en-US"/>
        </w:rPr>
      </w:pPr>
      <w:r w:rsidRPr="00F031EE">
        <w:rPr>
          <w:b/>
        </w:rPr>
        <w:t>Раздел</w:t>
      </w:r>
      <w:r w:rsidRPr="001840FA">
        <w:rPr>
          <w:b/>
          <w:lang w:val="en-US"/>
        </w:rPr>
        <w:t xml:space="preserve"> 7. </w:t>
      </w:r>
    </w:p>
    <w:p w14:paraId="57EB8A6D" w14:textId="77777777" w:rsidR="008C4C2F" w:rsidRPr="001840FA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lang w:val="en-US"/>
        </w:rPr>
      </w:pPr>
      <w:r>
        <w:rPr>
          <w:b/>
          <w:bCs/>
          <w:lang w:val="en-US" w:eastAsia="en-US"/>
        </w:rPr>
        <w:t xml:space="preserve">Specifications - </w:t>
      </w:r>
      <w:r>
        <w:rPr>
          <w:b/>
          <w:bCs/>
          <w:lang w:eastAsia="en-US"/>
        </w:rPr>
        <w:t>Параметры</w:t>
      </w:r>
    </w:p>
    <w:p w14:paraId="022A594F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2DB0D9C8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>: описание размеров, описание материалов и покупка, планы на будущее.</w:t>
      </w:r>
    </w:p>
    <w:p w14:paraId="749F9C55" w14:textId="77777777" w:rsidR="00476044" w:rsidRDefault="008C4C2F" w:rsidP="008C4C2F">
      <w:pPr>
        <w:jc w:val="both"/>
      </w:pPr>
      <w:r w:rsidRPr="008C4C2F">
        <w:rPr>
          <w:u w:val="single"/>
        </w:rPr>
        <w:t>Грамматика</w:t>
      </w:r>
      <w:r w:rsidRPr="008C4C2F">
        <w:t xml:space="preserve">: </w:t>
      </w:r>
      <w:r w:rsidRPr="008C4C2F">
        <w:rPr>
          <w:lang w:val="en-US"/>
        </w:rPr>
        <w:t>Future</w:t>
      </w:r>
      <w:r w:rsidRPr="008C4C2F">
        <w:t xml:space="preserve"> </w:t>
      </w:r>
      <w:r w:rsidRPr="008C4C2F">
        <w:rPr>
          <w:lang w:val="en-US"/>
        </w:rPr>
        <w:t>Simple</w:t>
      </w:r>
      <w:r w:rsidRPr="008C4C2F">
        <w:t>, исчисляемые и неисчисляемые существительные.</w:t>
      </w:r>
    </w:p>
    <w:p w14:paraId="2A3D4F15" w14:textId="77777777" w:rsidR="008C4C2F" w:rsidRPr="008C4C2F" w:rsidRDefault="008C4C2F" w:rsidP="008C4C2F">
      <w:pPr>
        <w:jc w:val="both"/>
        <w:rPr>
          <w:b/>
        </w:rPr>
      </w:pPr>
    </w:p>
    <w:p w14:paraId="0D0FA92E" w14:textId="77777777" w:rsidR="008C4C2F" w:rsidRDefault="00476044" w:rsidP="008C4C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8. </w:t>
      </w:r>
    </w:p>
    <w:p w14:paraId="2CDA074E" w14:textId="77777777" w:rsidR="008C4C2F" w:rsidRPr="008C4C2F" w:rsidRDefault="008C4C2F" w:rsidP="008C4C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Reporting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Информирование</w:t>
      </w:r>
    </w:p>
    <w:p w14:paraId="4356FAA7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7ADA9ECC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</w:t>
      </w:r>
      <w:r>
        <w:t>з</w:t>
      </w:r>
      <w:r w:rsidRPr="008C4C2F">
        <w:t>вонок в службу спасения, сообщение о проблеме, объяснение того, что произошло, работа с покупателями, звонок в ремонтную мастерскую, обсуждение событий прошлого.</w:t>
      </w:r>
    </w:p>
    <w:p w14:paraId="300AF8EA" w14:textId="77777777" w:rsidR="00476044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>: Present Perfect, Past Simple.</w:t>
      </w:r>
    </w:p>
    <w:p w14:paraId="2FFBE5C7" w14:textId="77777777" w:rsidR="008C4C2F" w:rsidRPr="008C4C2F" w:rsidRDefault="008C4C2F" w:rsidP="008C4C2F">
      <w:pPr>
        <w:jc w:val="both"/>
        <w:rPr>
          <w:b/>
          <w:lang w:val="en-US"/>
        </w:rPr>
      </w:pPr>
    </w:p>
    <w:p w14:paraId="6DAAC2AE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9. </w:t>
      </w:r>
    </w:p>
    <w:p w14:paraId="4AFB80AD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bCs/>
          <w:lang w:val="en-US" w:eastAsia="en-US"/>
        </w:rPr>
        <w:t>Troubleshooting</w:t>
      </w:r>
      <w:r w:rsidRPr="008C4C2F">
        <w:rPr>
          <w:b/>
          <w:bCs/>
          <w:lang w:eastAsia="en-US"/>
        </w:rPr>
        <w:t xml:space="preserve"> - </w:t>
      </w:r>
      <w:r>
        <w:rPr>
          <w:b/>
          <w:lang w:eastAsia="en-US"/>
        </w:rPr>
        <w:t>Ди</w:t>
      </w:r>
      <w:r w:rsidR="00510618">
        <w:rPr>
          <w:b/>
          <w:lang w:eastAsia="en-US"/>
        </w:rPr>
        <w:t>агностика и устранение неисправностей</w:t>
      </w:r>
    </w:p>
    <w:p w14:paraId="2D84433E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4614658F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</w:t>
      </w:r>
      <w:r>
        <w:t>объяснение рабочих процессов, прослушивание автоматических телефонных сообщений, работа с покупателем для решения возникшей проблемы</w:t>
      </w:r>
      <w:r w:rsidRPr="008C4C2F">
        <w:t>.</w:t>
      </w:r>
      <w:r>
        <w:t xml:space="preserve">  </w:t>
      </w:r>
    </w:p>
    <w:p w14:paraId="1788F618" w14:textId="77777777" w:rsidR="00476044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 xml:space="preserve">: </w:t>
      </w:r>
      <w:r>
        <w:rPr>
          <w:lang w:val="en-US"/>
        </w:rPr>
        <w:t>Present Simple, Passive Voice, Zero Conditional + Imperative.</w:t>
      </w:r>
    </w:p>
    <w:p w14:paraId="7C55B3B5" w14:textId="77777777" w:rsidR="008C4C2F" w:rsidRPr="008C4C2F" w:rsidRDefault="008C4C2F" w:rsidP="008C4C2F">
      <w:pPr>
        <w:jc w:val="both"/>
        <w:rPr>
          <w:b/>
          <w:lang w:val="en-US"/>
        </w:rPr>
      </w:pPr>
    </w:p>
    <w:p w14:paraId="7EDC2168" w14:textId="77777777" w:rsidR="008C4C2F" w:rsidRPr="001840FA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lastRenderedPageBreak/>
        <w:t xml:space="preserve">Раздел 10. </w:t>
      </w:r>
      <w:r w:rsidR="008C4C2F" w:rsidRPr="001840FA">
        <w:rPr>
          <w:b/>
        </w:rPr>
        <w:t xml:space="preserve"> </w:t>
      </w:r>
    </w:p>
    <w:p w14:paraId="5DFAA052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Safety</w:t>
      </w:r>
      <w:r w:rsidRPr="001840FA">
        <w:rPr>
          <w:b/>
          <w:lang w:eastAsia="en-US"/>
        </w:rPr>
        <w:t xml:space="preserve"> - </w:t>
      </w:r>
      <w:r>
        <w:rPr>
          <w:b/>
          <w:lang w:eastAsia="en-US"/>
        </w:rPr>
        <w:t>Безопасность</w:t>
      </w:r>
    </w:p>
    <w:p w14:paraId="72E54845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61128124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</w:t>
      </w:r>
      <w:r>
        <w:t xml:space="preserve">правила безопасности, использование знаков по технике безопасности, распознавание опасности, предупреждение об опасности, выяснение подробностей инцидента, сообщение об инциденте; приглашения: приглашать, принимать приглашения, отказываться от приглашений.   </w:t>
      </w:r>
    </w:p>
    <w:p w14:paraId="1DF12882" w14:textId="77777777" w:rsidR="00476044" w:rsidRPr="008C4C2F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 xml:space="preserve">: </w:t>
      </w:r>
      <w:r w:rsidRPr="008C4C2F">
        <w:rPr>
          <w:i/>
          <w:lang w:val="en-US"/>
        </w:rPr>
        <w:t>could</w:t>
      </w:r>
      <w:r w:rsidRPr="008C4C2F">
        <w:rPr>
          <w:lang w:val="en-US"/>
        </w:rPr>
        <w:t xml:space="preserve">, </w:t>
      </w:r>
      <w:r w:rsidRPr="008C4C2F">
        <w:rPr>
          <w:i/>
          <w:lang w:val="en-US"/>
        </w:rPr>
        <w:t>might</w:t>
      </w:r>
      <w:r w:rsidRPr="008C4C2F">
        <w:rPr>
          <w:lang w:val="en-US"/>
        </w:rPr>
        <w:t xml:space="preserve">, </w:t>
      </w:r>
      <w:r w:rsidRPr="008C4C2F">
        <w:rPr>
          <w:i/>
          <w:lang w:val="en-US"/>
        </w:rPr>
        <w:t>must</w:t>
      </w:r>
      <w:r w:rsidRPr="008C4C2F">
        <w:rPr>
          <w:lang w:val="en-US"/>
        </w:rPr>
        <w:t xml:space="preserve">, </w:t>
      </w:r>
      <w:r>
        <w:t>прошедшее</w:t>
      </w:r>
      <w:r w:rsidRPr="008C4C2F">
        <w:rPr>
          <w:lang w:val="en-US"/>
        </w:rPr>
        <w:t xml:space="preserve"> </w:t>
      </w:r>
      <w:r>
        <w:t>время</w:t>
      </w:r>
      <w:r w:rsidRPr="008C4C2F">
        <w:rPr>
          <w:lang w:val="en-US"/>
        </w:rPr>
        <w:t xml:space="preserve"> </w:t>
      </w:r>
      <w:r>
        <w:t>глагола</w:t>
      </w:r>
      <w:r w:rsidRPr="008C4C2F">
        <w:rPr>
          <w:lang w:val="en-US"/>
        </w:rPr>
        <w:t xml:space="preserve"> </w:t>
      </w:r>
      <w:r w:rsidRPr="008C4C2F">
        <w:rPr>
          <w:i/>
          <w:lang w:val="en-US"/>
        </w:rPr>
        <w:t>B</w:t>
      </w:r>
      <w:r>
        <w:rPr>
          <w:i/>
          <w:lang w:val="en-US"/>
        </w:rPr>
        <w:t>e</w:t>
      </w:r>
      <w:r w:rsidRPr="008C4C2F">
        <w:rPr>
          <w:lang w:val="en-US"/>
        </w:rPr>
        <w:t>, Past Simple</w:t>
      </w:r>
      <w:r>
        <w:rPr>
          <w:lang w:val="en-US"/>
        </w:rPr>
        <w:t>.</w:t>
      </w:r>
      <w:r w:rsidRPr="008C4C2F">
        <w:rPr>
          <w:lang w:val="en-US"/>
        </w:rPr>
        <w:t xml:space="preserve"> </w:t>
      </w:r>
    </w:p>
    <w:p w14:paraId="47ABC251" w14:textId="77777777" w:rsidR="00476044" w:rsidRPr="008C4C2F" w:rsidRDefault="00476044" w:rsidP="00476044">
      <w:pPr>
        <w:ind w:firstLine="567"/>
        <w:jc w:val="both"/>
        <w:rPr>
          <w:b/>
          <w:lang w:val="en-US"/>
        </w:rPr>
      </w:pPr>
    </w:p>
    <w:p w14:paraId="234A7505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11. </w:t>
      </w:r>
    </w:p>
    <w:p w14:paraId="7A780140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Cause</w:t>
      </w:r>
      <w:r w:rsidRPr="008C4C2F">
        <w:rPr>
          <w:b/>
          <w:lang w:eastAsia="en-US"/>
        </w:rPr>
        <w:t xml:space="preserve"> </w:t>
      </w:r>
      <w:r>
        <w:rPr>
          <w:b/>
          <w:lang w:val="en-US" w:eastAsia="en-US"/>
        </w:rPr>
        <w:t>and</w:t>
      </w:r>
      <w:r w:rsidRPr="008C4C2F">
        <w:rPr>
          <w:b/>
          <w:lang w:eastAsia="en-US"/>
        </w:rPr>
        <w:t xml:space="preserve"> </w:t>
      </w:r>
      <w:r>
        <w:rPr>
          <w:b/>
          <w:lang w:val="en-US" w:eastAsia="en-US"/>
        </w:rPr>
        <w:t>Effect</w:t>
      </w:r>
      <w:r w:rsidRPr="008C4C2F">
        <w:rPr>
          <w:b/>
          <w:lang w:eastAsia="en-US"/>
        </w:rPr>
        <w:t xml:space="preserve"> - </w:t>
      </w:r>
      <w:r>
        <w:rPr>
          <w:b/>
          <w:lang w:eastAsia="en-US"/>
        </w:rPr>
        <w:t>Причинно-следственные связи</w:t>
      </w:r>
    </w:p>
    <w:p w14:paraId="68D4FC8B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4DE949EB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</w:t>
      </w:r>
      <w:r>
        <w:t>объяснение причинно-следственных связей, объяснение работы релейной цепи, устное высказывание по теме, предложения, разрешения и запрещения, объяснение работы ветряной турбины.</w:t>
      </w:r>
    </w:p>
    <w:p w14:paraId="09C5AC05" w14:textId="77777777" w:rsidR="008C4C2F" w:rsidRPr="008C4C2F" w:rsidRDefault="008C4C2F" w:rsidP="008C4C2F">
      <w:pPr>
        <w:jc w:val="both"/>
        <w:rPr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 xml:space="preserve">: </w:t>
      </w:r>
      <w:r>
        <w:rPr>
          <w:lang w:val="en-US"/>
        </w:rPr>
        <w:t>Verb Constructions: Infinitive, Gerund.</w:t>
      </w:r>
    </w:p>
    <w:p w14:paraId="7F64E1A7" w14:textId="77777777" w:rsidR="00476044" w:rsidRPr="008C4C2F" w:rsidRDefault="00476044" w:rsidP="00476044">
      <w:pPr>
        <w:rPr>
          <w:b/>
          <w:lang w:val="en-US"/>
        </w:rPr>
      </w:pPr>
    </w:p>
    <w:p w14:paraId="5C31B974" w14:textId="77777777" w:rsidR="008C4C2F" w:rsidRDefault="00476044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F031EE">
        <w:rPr>
          <w:b/>
        </w:rPr>
        <w:t xml:space="preserve">Раздел 12. </w:t>
      </w:r>
    </w:p>
    <w:p w14:paraId="7AA485A8" w14:textId="77777777" w:rsidR="008C4C2F" w:rsidRPr="008C4C2F" w:rsidRDefault="008C4C2F" w:rsidP="008C4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>
        <w:rPr>
          <w:b/>
          <w:lang w:val="en-US" w:eastAsia="en-US"/>
        </w:rPr>
        <w:t>Checking</w:t>
      </w:r>
      <w:r w:rsidRPr="008C4C2F">
        <w:rPr>
          <w:b/>
          <w:lang w:eastAsia="en-US"/>
        </w:rPr>
        <w:t xml:space="preserve"> </w:t>
      </w:r>
      <w:r>
        <w:rPr>
          <w:b/>
          <w:lang w:val="en-US" w:eastAsia="en-US"/>
        </w:rPr>
        <w:t>and</w:t>
      </w:r>
      <w:r w:rsidRPr="008C4C2F">
        <w:rPr>
          <w:b/>
          <w:lang w:eastAsia="en-US"/>
        </w:rPr>
        <w:t xml:space="preserve"> </w:t>
      </w:r>
      <w:r>
        <w:rPr>
          <w:b/>
          <w:lang w:val="en-US" w:eastAsia="en-US"/>
        </w:rPr>
        <w:t>Confirming</w:t>
      </w:r>
      <w:r w:rsidRPr="008C4C2F">
        <w:rPr>
          <w:b/>
          <w:lang w:eastAsia="en-US"/>
        </w:rPr>
        <w:t xml:space="preserve"> - </w:t>
      </w:r>
      <w:r>
        <w:rPr>
          <w:b/>
          <w:lang w:eastAsia="en-US"/>
        </w:rPr>
        <w:t>Проверка и подтверждение</w:t>
      </w:r>
    </w:p>
    <w:p w14:paraId="14A87B2A" w14:textId="77777777" w:rsidR="00476044" w:rsidRPr="00F031EE" w:rsidRDefault="00476044" w:rsidP="00476044">
      <w:pPr>
        <w:jc w:val="both"/>
        <w:rPr>
          <w:b/>
        </w:rPr>
      </w:pPr>
      <w:r w:rsidRPr="00F031EE">
        <w:rPr>
          <w:b/>
        </w:rPr>
        <w:t>Темы практических занятий:</w:t>
      </w:r>
    </w:p>
    <w:p w14:paraId="1E89BAEC" w14:textId="77777777" w:rsidR="008C4C2F" w:rsidRPr="008C4C2F" w:rsidRDefault="008C4C2F" w:rsidP="008C4C2F">
      <w:r w:rsidRPr="008C4C2F">
        <w:rPr>
          <w:u w:val="single"/>
        </w:rPr>
        <w:t>Лексика по теме</w:t>
      </w:r>
      <w:r w:rsidRPr="008C4C2F">
        <w:t xml:space="preserve">: </w:t>
      </w:r>
      <w:r>
        <w:t>описание параметров, приблизительные величины, проверка правильности данных, выполнение инструкций, подтверждение действий, описание результатов действий, описание ремонтно-технических работ.</w:t>
      </w:r>
    </w:p>
    <w:p w14:paraId="24D4C036" w14:textId="77777777" w:rsidR="00476044" w:rsidRPr="008C4C2F" w:rsidRDefault="008C4C2F" w:rsidP="008C4C2F">
      <w:pPr>
        <w:jc w:val="both"/>
        <w:rPr>
          <w:b/>
          <w:lang w:val="en-US"/>
        </w:rPr>
      </w:pPr>
      <w:r w:rsidRPr="008C4C2F">
        <w:rPr>
          <w:u w:val="single"/>
        </w:rPr>
        <w:t>Грамматика</w:t>
      </w:r>
      <w:r w:rsidRPr="008C4C2F">
        <w:rPr>
          <w:lang w:val="en-US"/>
        </w:rPr>
        <w:t xml:space="preserve">: </w:t>
      </w:r>
      <w:r>
        <w:t>повторение</w:t>
      </w:r>
      <w:r w:rsidRPr="008C4C2F">
        <w:rPr>
          <w:lang w:val="en-US"/>
        </w:rPr>
        <w:t xml:space="preserve"> </w:t>
      </w:r>
      <w:r>
        <w:rPr>
          <w:lang w:val="en-US"/>
        </w:rPr>
        <w:t>Present</w:t>
      </w:r>
      <w:r w:rsidRPr="008C4C2F">
        <w:rPr>
          <w:lang w:val="en-US"/>
        </w:rPr>
        <w:t xml:space="preserve"> </w:t>
      </w:r>
      <w:r>
        <w:rPr>
          <w:lang w:val="en-US"/>
        </w:rPr>
        <w:t>Continuous</w:t>
      </w:r>
      <w:r w:rsidRPr="008C4C2F">
        <w:rPr>
          <w:lang w:val="en-US"/>
        </w:rPr>
        <w:t xml:space="preserve">, </w:t>
      </w:r>
      <w:r>
        <w:rPr>
          <w:lang w:val="en-US"/>
        </w:rPr>
        <w:t>Present</w:t>
      </w:r>
      <w:r w:rsidRPr="008C4C2F">
        <w:rPr>
          <w:lang w:val="en-US"/>
        </w:rPr>
        <w:t xml:space="preserve"> </w:t>
      </w:r>
      <w:r>
        <w:rPr>
          <w:lang w:val="en-US"/>
        </w:rPr>
        <w:t>Perfect</w:t>
      </w:r>
      <w:r w:rsidRPr="008C4C2F">
        <w:rPr>
          <w:lang w:val="en-US"/>
        </w:rPr>
        <w:t xml:space="preserve">, </w:t>
      </w:r>
      <w:r>
        <w:rPr>
          <w:lang w:val="en-US"/>
        </w:rPr>
        <w:t>Future</w:t>
      </w:r>
      <w:r w:rsidRPr="008C4C2F">
        <w:rPr>
          <w:lang w:val="en-US"/>
        </w:rPr>
        <w:t xml:space="preserve"> </w:t>
      </w:r>
      <w:r>
        <w:rPr>
          <w:lang w:val="en-US"/>
        </w:rPr>
        <w:t>Simple, Past Simple</w:t>
      </w:r>
      <w:r w:rsidR="00476044" w:rsidRPr="008C4C2F">
        <w:rPr>
          <w:lang w:val="en-US"/>
        </w:rPr>
        <w:t>.</w:t>
      </w:r>
    </w:p>
    <w:p w14:paraId="10DE8E3E" w14:textId="77777777" w:rsidR="00476044" w:rsidRPr="008C4C2F" w:rsidRDefault="00476044" w:rsidP="00476044">
      <w:pPr>
        <w:pStyle w:val="1"/>
        <w:rPr>
          <w:rFonts w:cs="Times New Roman"/>
          <w:szCs w:val="24"/>
          <w:lang w:val="en-US"/>
        </w:rPr>
      </w:pPr>
    </w:p>
    <w:p w14:paraId="4503A3F5" w14:textId="77777777" w:rsidR="00476044" w:rsidRPr="00F031EE" w:rsidRDefault="00476044" w:rsidP="00476044">
      <w:pPr>
        <w:pStyle w:val="1"/>
        <w:rPr>
          <w:rFonts w:cs="Times New Roman"/>
          <w:szCs w:val="24"/>
        </w:rPr>
      </w:pPr>
      <w:r w:rsidRPr="00F031EE">
        <w:rPr>
          <w:rFonts w:cs="Times New Roman"/>
          <w:szCs w:val="24"/>
        </w:rPr>
        <w:t>5. Организация самостоятельной работы студентов</w:t>
      </w:r>
    </w:p>
    <w:p w14:paraId="37B5DA20" w14:textId="77777777" w:rsidR="00476044" w:rsidRPr="00F031EE" w:rsidRDefault="00476044" w:rsidP="00476044">
      <w:pPr>
        <w:tabs>
          <w:tab w:val="left" w:pos="709"/>
        </w:tabs>
        <w:ind w:firstLine="567"/>
        <w:rPr>
          <w:rFonts w:eastAsia="Cambria"/>
        </w:rPr>
      </w:pPr>
    </w:p>
    <w:p w14:paraId="567DDB96" w14:textId="77777777" w:rsidR="00476044" w:rsidRPr="00F031EE" w:rsidRDefault="00476044" w:rsidP="00476044">
      <w:pPr>
        <w:tabs>
          <w:tab w:val="left" w:pos="709"/>
        </w:tabs>
        <w:ind w:firstLine="567"/>
        <w:jc w:val="both"/>
        <w:rPr>
          <w:rFonts w:eastAsia="Cambria"/>
        </w:rPr>
      </w:pPr>
      <w:r w:rsidRPr="00F031EE">
        <w:rPr>
          <w:rFonts w:eastAsia="Cambria"/>
        </w:rPr>
        <w:t>Самостоятельная работа студентов при изучении дисциплины предусмотрена в следующих видах и формах:</w:t>
      </w:r>
    </w:p>
    <w:p w14:paraId="355DDACA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>
        <w:rPr>
          <w:rFonts w:eastAsia="Cambria"/>
          <w:szCs w:val="20"/>
        </w:rPr>
        <w:t>Выполнение индивидуальных домашних заданий (ИДЗ);</w:t>
      </w:r>
    </w:p>
    <w:p w14:paraId="6C9F544B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szCs w:val="20"/>
        </w:rPr>
        <w:t>Изучение тем, вынесенных на самостоятельную проработку;</w:t>
      </w:r>
    </w:p>
    <w:p w14:paraId="3771A414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szCs w:val="20"/>
        </w:rPr>
      </w:pPr>
      <w:r w:rsidRPr="00F031EE">
        <w:rPr>
          <w:szCs w:val="20"/>
        </w:rPr>
        <w:t>Поиск, анализ,</w:t>
      </w:r>
      <w:r>
        <w:rPr>
          <w:szCs w:val="20"/>
        </w:rPr>
        <w:t xml:space="preserve"> структурирование и презентация</w:t>
      </w:r>
      <w:r w:rsidRPr="00F031EE">
        <w:rPr>
          <w:szCs w:val="20"/>
        </w:rPr>
        <w:t xml:space="preserve"> информации;</w:t>
      </w:r>
    </w:p>
    <w:p w14:paraId="1DB05D39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szCs w:val="20"/>
        </w:rPr>
        <w:t>Перевод текстов с иностранных языков;</w:t>
      </w:r>
    </w:p>
    <w:p w14:paraId="11F511E7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szCs w:val="20"/>
        </w:rPr>
        <w:t>Выполнение домашних заданий;</w:t>
      </w:r>
    </w:p>
    <w:p w14:paraId="01BC7542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олимпиадах;</w:t>
      </w:r>
    </w:p>
    <w:p w14:paraId="35EB0A24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rFonts w:eastAsia="Cambria"/>
          <w:szCs w:val="20"/>
        </w:rPr>
        <w:t>Анализ научных публикаций по заранее определенной преподавателем теме;</w:t>
      </w:r>
    </w:p>
    <w:p w14:paraId="14F0E485" w14:textId="77777777" w:rsidR="00476044" w:rsidRPr="00F031EE" w:rsidRDefault="00476044" w:rsidP="00476044">
      <w:pPr>
        <w:numPr>
          <w:ilvl w:val="0"/>
          <w:numId w:val="2"/>
        </w:numPr>
        <w:tabs>
          <w:tab w:val="left" w:pos="709"/>
        </w:tabs>
        <w:jc w:val="both"/>
        <w:rPr>
          <w:rFonts w:eastAsia="Cambria"/>
          <w:szCs w:val="20"/>
        </w:rPr>
      </w:pPr>
      <w:r w:rsidRPr="00F031EE">
        <w:rPr>
          <w:szCs w:val="20"/>
        </w:rPr>
        <w:t>Подготовка к оценивающим мероприятиям.</w:t>
      </w:r>
    </w:p>
    <w:p w14:paraId="787B79D6" w14:textId="77777777" w:rsidR="00476044" w:rsidRPr="00F031EE" w:rsidRDefault="00476044" w:rsidP="00476044">
      <w:pPr>
        <w:tabs>
          <w:tab w:val="left" w:pos="709"/>
        </w:tabs>
        <w:ind w:firstLine="567"/>
        <w:jc w:val="both"/>
        <w:rPr>
          <w:rFonts w:eastAsia="Cambria"/>
        </w:rPr>
      </w:pPr>
    </w:p>
    <w:p w14:paraId="33FDF76F" w14:textId="77777777" w:rsidR="00476044" w:rsidRPr="00F031EE" w:rsidRDefault="00476044" w:rsidP="00476044">
      <w:pPr>
        <w:pStyle w:val="22"/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310A3E5C" w14:textId="77777777" w:rsidR="00476044" w:rsidRPr="00F031EE" w:rsidRDefault="00476044" w:rsidP="00476044">
      <w:pPr>
        <w:pStyle w:val="1"/>
        <w:rPr>
          <w:rFonts w:cs="Times New Roman"/>
        </w:rPr>
      </w:pPr>
      <w:r w:rsidRPr="00F031EE">
        <w:rPr>
          <w:rFonts w:cs="Times New Roman"/>
        </w:rPr>
        <w:t xml:space="preserve">6. Учебно-методическое и информационное обеспечение дисциплины </w:t>
      </w:r>
    </w:p>
    <w:p w14:paraId="71070B83" w14:textId="77777777" w:rsidR="00476044" w:rsidRPr="00B31740" w:rsidRDefault="00476044" w:rsidP="00476044">
      <w:pPr>
        <w:tabs>
          <w:tab w:val="left" w:pos="709"/>
        </w:tabs>
        <w:ind w:left="360"/>
        <w:rPr>
          <w:rFonts w:eastAsia="Cambria"/>
          <w:b/>
          <w:highlight w:val="yellow"/>
        </w:rPr>
      </w:pPr>
    </w:p>
    <w:p w14:paraId="3651945B" w14:textId="77777777" w:rsidR="00476044" w:rsidRPr="00B31740" w:rsidRDefault="00476044" w:rsidP="00476044">
      <w:pPr>
        <w:ind w:left="360"/>
        <w:rPr>
          <w:rFonts w:eastAsia="Cambria"/>
          <w:b/>
        </w:rPr>
      </w:pPr>
      <w:r w:rsidRPr="00B31740">
        <w:rPr>
          <w:rFonts w:eastAsia="Cambria"/>
          <w:b/>
        </w:rPr>
        <w:t>6.1. Учебно-методическое обеспечение</w:t>
      </w:r>
    </w:p>
    <w:p w14:paraId="72B532F5" w14:textId="77777777" w:rsidR="00C25ED3" w:rsidRDefault="00C25ED3" w:rsidP="00C25ED3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14:paraId="2C70E148" w14:textId="77777777" w:rsidR="00C25ED3" w:rsidRPr="00487050" w:rsidRDefault="00C25ED3" w:rsidP="00487050">
      <w:pPr>
        <w:pStyle w:val="a7"/>
        <w:numPr>
          <w:ilvl w:val="0"/>
          <w:numId w:val="5"/>
        </w:numPr>
        <w:ind w:left="0" w:firstLine="709"/>
        <w:jc w:val="both"/>
        <w:rPr>
          <w:rFonts w:eastAsia="Cambria"/>
          <w:b/>
        </w:rPr>
      </w:pPr>
      <w:r w:rsidRPr="00487050">
        <w:rPr>
          <w:rStyle w:val="a8"/>
          <w:b w:val="0"/>
        </w:rPr>
        <w:t xml:space="preserve">Ульянова О.В., Осипова О.В., </w:t>
      </w:r>
      <w:proofErr w:type="spellStart"/>
      <w:r w:rsidRPr="00487050">
        <w:rPr>
          <w:rStyle w:val="a8"/>
          <w:b w:val="0"/>
        </w:rPr>
        <w:t>Шурпик</w:t>
      </w:r>
      <w:proofErr w:type="spellEnd"/>
      <w:r w:rsidRPr="00487050">
        <w:rPr>
          <w:rStyle w:val="a8"/>
          <w:b w:val="0"/>
        </w:rPr>
        <w:t xml:space="preserve"> Л.П., Карманова Ю.А., </w:t>
      </w:r>
      <w:proofErr w:type="spellStart"/>
      <w:r w:rsidRPr="00487050">
        <w:rPr>
          <w:rStyle w:val="a8"/>
          <w:b w:val="0"/>
        </w:rPr>
        <w:t>Гричин</w:t>
      </w:r>
      <w:proofErr w:type="spellEnd"/>
      <w:r w:rsidRPr="00487050">
        <w:rPr>
          <w:rStyle w:val="a8"/>
          <w:b w:val="0"/>
        </w:rPr>
        <w:t xml:space="preserve"> С.В.</w:t>
      </w:r>
      <w:r w:rsidRPr="00487050">
        <w:rPr>
          <w:rStyle w:val="a8"/>
        </w:rPr>
        <w:t xml:space="preserve"> </w:t>
      </w:r>
      <w:r w:rsidRPr="00487050">
        <w:rPr>
          <w:b/>
        </w:rPr>
        <w:t xml:space="preserve"> </w:t>
      </w:r>
      <w:r w:rsidRPr="00487050">
        <w:rPr>
          <w:lang w:val="en-US"/>
        </w:rPr>
        <w:t>General</w:t>
      </w:r>
      <w:r w:rsidRPr="00487050">
        <w:t xml:space="preserve"> </w:t>
      </w:r>
      <w:r w:rsidRPr="00487050">
        <w:rPr>
          <w:lang w:val="en-US"/>
        </w:rPr>
        <w:t>English</w:t>
      </w:r>
      <w:r w:rsidRPr="00487050">
        <w:t>: учебное пособие – Юрга: Изд-во Юргинского технологического института (филиал) Томского политехнического университета, 2016.</w:t>
      </w:r>
    </w:p>
    <w:p w14:paraId="017F5FCD" w14:textId="77777777" w:rsidR="00FD5580" w:rsidRPr="002E150C" w:rsidRDefault="00783E5F" w:rsidP="002E150C">
      <w:pPr>
        <w:pStyle w:val="a7"/>
        <w:numPr>
          <w:ilvl w:val="0"/>
          <w:numId w:val="5"/>
        </w:numPr>
        <w:spacing w:line="276" w:lineRule="auto"/>
        <w:ind w:left="0" w:firstLine="709"/>
        <w:jc w:val="both"/>
      </w:pPr>
      <w:proofErr w:type="spellStart"/>
      <w:r>
        <w:rPr>
          <w:rStyle w:val="layout"/>
        </w:rPr>
        <w:t>Широколобова</w:t>
      </w:r>
      <w:proofErr w:type="spellEnd"/>
      <w:r w:rsidRPr="00783E5F">
        <w:rPr>
          <w:rStyle w:val="layout"/>
        </w:rPr>
        <w:t xml:space="preserve"> </w:t>
      </w:r>
      <w:r>
        <w:rPr>
          <w:rStyle w:val="layout"/>
        </w:rPr>
        <w:t>А</w:t>
      </w:r>
      <w:r w:rsidRPr="00783E5F">
        <w:rPr>
          <w:rStyle w:val="layout"/>
        </w:rPr>
        <w:t>.</w:t>
      </w:r>
      <w:r>
        <w:rPr>
          <w:rStyle w:val="layout"/>
        </w:rPr>
        <w:t>Г</w:t>
      </w:r>
      <w:r w:rsidRPr="00783E5F">
        <w:rPr>
          <w:rStyle w:val="layout"/>
        </w:rPr>
        <w:t xml:space="preserve">. </w:t>
      </w:r>
      <w:r>
        <w:rPr>
          <w:rStyle w:val="layout"/>
          <w:lang w:val="en-US"/>
        </w:rPr>
        <w:t>Technical</w:t>
      </w:r>
      <w:r w:rsidRPr="00783E5F">
        <w:rPr>
          <w:rStyle w:val="layout"/>
        </w:rPr>
        <w:t xml:space="preserve"> </w:t>
      </w:r>
      <w:r>
        <w:rPr>
          <w:rStyle w:val="layout"/>
          <w:lang w:val="en-US"/>
        </w:rPr>
        <w:t>English</w:t>
      </w:r>
      <w:r w:rsidRPr="00783E5F">
        <w:rPr>
          <w:rStyle w:val="layout"/>
        </w:rPr>
        <w:t xml:space="preserve"> </w:t>
      </w:r>
      <w:r>
        <w:rPr>
          <w:rStyle w:val="layout"/>
          <w:lang w:val="en-US"/>
        </w:rPr>
        <w:t>in</w:t>
      </w:r>
      <w:r w:rsidRPr="00783E5F">
        <w:rPr>
          <w:rStyle w:val="layout"/>
        </w:rPr>
        <w:t xml:space="preserve"> </w:t>
      </w:r>
      <w:r>
        <w:rPr>
          <w:rStyle w:val="layout"/>
          <w:lang w:val="en-US"/>
        </w:rPr>
        <w:t>use</w:t>
      </w:r>
      <w:r w:rsidRPr="00783E5F">
        <w:rPr>
          <w:rStyle w:val="layout"/>
        </w:rPr>
        <w:t xml:space="preserve"> (</w:t>
      </w:r>
      <w:r>
        <w:rPr>
          <w:rStyle w:val="layout"/>
        </w:rPr>
        <w:t xml:space="preserve">Технический английский): учебное пособие для практических занятий и самостоятельной работы студентов </w:t>
      </w:r>
      <w:r w:rsidRPr="00783E5F">
        <w:rPr>
          <w:rStyle w:val="layout"/>
        </w:rPr>
        <w:t>[</w:t>
      </w:r>
      <w:r>
        <w:rPr>
          <w:rStyle w:val="layout"/>
        </w:rPr>
        <w:t>Электронный ресурс</w:t>
      </w:r>
      <w:r w:rsidRPr="00783E5F">
        <w:rPr>
          <w:rStyle w:val="layout"/>
        </w:rPr>
        <w:t xml:space="preserve">] / </w:t>
      </w:r>
      <w:r>
        <w:rPr>
          <w:rStyle w:val="layout"/>
        </w:rPr>
        <w:t xml:space="preserve">А.Г. </w:t>
      </w:r>
      <w:proofErr w:type="spellStart"/>
      <w:r>
        <w:rPr>
          <w:rStyle w:val="layout"/>
        </w:rPr>
        <w:t>Широколобова</w:t>
      </w:r>
      <w:proofErr w:type="spellEnd"/>
      <w:r>
        <w:rPr>
          <w:rStyle w:val="layout"/>
        </w:rPr>
        <w:t xml:space="preserve">; Кузбасский государственный университет им. </w:t>
      </w:r>
      <w:r w:rsidR="002E150C">
        <w:rPr>
          <w:rStyle w:val="layout"/>
        </w:rPr>
        <w:t>Т</w:t>
      </w:r>
      <w:r w:rsidR="002E150C" w:rsidRPr="002E150C">
        <w:rPr>
          <w:rStyle w:val="layout"/>
        </w:rPr>
        <w:t>.</w:t>
      </w:r>
      <w:r w:rsidR="002E150C">
        <w:rPr>
          <w:rStyle w:val="layout"/>
        </w:rPr>
        <w:t>Ф. Горбачева.</w:t>
      </w:r>
      <w:r w:rsidRPr="002E150C">
        <w:rPr>
          <w:rStyle w:val="layout"/>
        </w:rPr>
        <w:t xml:space="preserve"> </w:t>
      </w:r>
      <w:r w:rsidR="002E150C">
        <w:rPr>
          <w:rStyle w:val="layout"/>
        </w:rPr>
        <w:t xml:space="preserve"> – Кемерово, 2017. </w:t>
      </w:r>
      <w:r w:rsidRPr="00487050">
        <w:rPr>
          <w:rStyle w:val="layout"/>
        </w:rPr>
        <w:t>Схема</w:t>
      </w:r>
      <w:r w:rsidRPr="002E150C">
        <w:rPr>
          <w:rStyle w:val="layout"/>
        </w:rPr>
        <w:t xml:space="preserve"> </w:t>
      </w:r>
      <w:r w:rsidRPr="00487050">
        <w:rPr>
          <w:rStyle w:val="layout"/>
        </w:rPr>
        <w:t>доступа</w:t>
      </w:r>
      <w:r w:rsidRPr="002E150C">
        <w:rPr>
          <w:rStyle w:val="layout"/>
        </w:rPr>
        <w:t xml:space="preserve">: </w:t>
      </w:r>
      <w:hyperlink r:id="rId8" w:history="1">
        <w:r w:rsidRPr="00BF499F">
          <w:rPr>
            <w:rStyle w:val="a4"/>
            <w:lang w:val="en-US"/>
          </w:rPr>
          <w:t>https</w:t>
        </w:r>
        <w:r w:rsidRPr="002E150C">
          <w:rPr>
            <w:rStyle w:val="a4"/>
          </w:rPr>
          <w:t>://</w:t>
        </w:r>
        <w:proofErr w:type="spellStart"/>
        <w:r w:rsidRPr="00BF499F">
          <w:rPr>
            <w:rStyle w:val="a4"/>
            <w:lang w:val="en-US"/>
          </w:rPr>
          <w:t>ezproxy</w:t>
        </w:r>
        <w:proofErr w:type="spellEnd"/>
        <w:r w:rsidRPr="002E150C">
          <w:rPr>
            <w:rStyle w:val="a4"/>
          </w:rPr>
          <w:t>.</w:t>
        </w:r>
        <w:r w:rsidRPr="00BF499F">
          <w:rPr>
            <w:rStyle w:val="a4"/>
            <w:lang w:val="en-US"/>
          </w:rPr>
          <w:t>ha</w:t>
        </w:r>
        <w:r w:rsidRPr="002E150C">
          <w:rPr>
            <w:rStyle w:val="a4"/>
          </w:rPr>
          <w:t>.</w:t>
        </w:r>
        <w:proofErr w:type="spellStart"/>
        <w:r w:rsidRPr="00BF499F">
          <w:rPr>
            <w:rStyle w:val="a4"/>
            <w:lang w:val="en-US"/>
          </w:rPr>
          <w:t>tpu</w:t>
        </w:r>
        <w:proofErr w:type="spellEnd"/>
        <w:r w:rsidRPr="002E150C">
          <w:rPr>
            <w:rStyle w:val="a4"/>
          </w:rPr>
          <w:t>.</w:t>
        </w:r>
        <w:proofErr w:type="spellStart"/>
        <w:r w:rsidRPr="00BF499F">
          <w:rPr>
            <w:rStyle w:val="a4"/>
            <w:lang w:val="en-US"/>
          </w:rPr>
          <w:t>ru</w:t>
        </w:r>
        <w:proofErr w:type="spellEnd"/>
        <w:r w:rsidRPr="002E150C">
          <w:rPr>
            <w:rStyle w:val="a4"/>
          </w:rPr>
          <w:t>:2225/</w:t>
        </w:r>
        <w:r w:rsidRPr="00BF499F">
          <w:rPr>
            <w:rStyle w:val="a4"/>
            <w:lang w:val="en-US"/>
          </w:rPr>
          <w:t>book</w:t>
        </w:r>
        <w:r w:rsidRPr="002E150C">
          <w:rPr>
            <w:rStyle w:val="a4"/>
          </w:rPr>
          <w:t>/105477</w:t>
        </w:r>
      </w:hyperlink>
    </w:p>
    <w:p w14:paraId="0E8AEA62" w14:textId="77777777" w:rsidR="002E150C" w:rsidRPr="00D933D1" w:rsidRDefault="00D933D1" w:rsidP="00D933D1">
      <w:pPr>
        <w:pStyle w:val="a7"/>
        <w:numPr>
          <w:ilvl w:val="0"/>
          <w:numId w:val="5"/>
        </w:numPr>
        <w:spacing w:line="276" w:lineRule="auto"/>
        <w:ind w:left="0" w:firstLine="709"/>
        <w:jc w:val="both"/>
      </w:pPr>
      <w:proofErr w:type="spellStart"/>
      <w:r>
        <w:lastRenderedPageBreak/>
        <w:t>Рожнева</w:t>
      </w:r>
      <w:proofErr w:type="spellEnd"/>
      <w:r w:rsidRPr="00D933D1">
        <w:t xml:space="preserve"> </w:t>
      </w:r>
      <w:r>
        <w:t>Е</w:t>
      </w:r>
      <w:r w:rsidRPr="00D933D1">
        <w:t>.</w:t>
      </w:r>
      <w:r>
        <w:t>М</w:t>
      </w:r>
      <w:r w:rsidRPr="00D933D1">
        <w:t xml:space="preserve">. </w:t>
      </w:r>
      <w:r>
        <w:rPr>
          <w:lang w:val="en-US"/>
        </w:rPr>
        <w:t>English</w:t>
      </w:r>
      <w:r w:rsidRPr="00D933D1">
        <w:t xml:space="preserve"> </w:t>
      </w:r>
      <w:r>
        <w:rPr>
          <w:lang w:val="en-US"/>
        </w:rPr>
        <w:t>for</w:t>
      </w:r>
      <w:r w:rsidRPr="00D933D1">
        <w:t xml:space="preserve"> </w:t>
      </w:r>
      <w:r>
        <w:rPr>
          <w:lang w:val="en-US"/>
        </w:rPr>
        <w:t>students</w:t>
      </w:r>
      <w:r w:rsidRPr="00D933D1">
        <w:t xml:space="preserve"> </w:t>
      </w:r>
      <w:r>
        <w:rPr>
          <w:lang w:val="en-US"/>
        </w:rPr>
        <w:t>of</w:t>
      </w:r>
      <w:r w:rsidRPr="00D933D1">
        <w:t xml:space="preserve"> </w:t>
      </w:r>
      <w:r>
        <w:rPr>
          <w:lang w:val="en-US"/>
        </w:rPr>
        <w:t>technical</w:t>
      </w:r>
      <w:r w:rsidRPr="00D933D1">
        <w:t xml:space="preserve"> </w:t>
      </w:r>
      <w:r>
        <w:rPr>
          <w:lang w:val="en-US"/>
        </w:rPr>
        <w:t>universities</w:t>
      </w:r>
      <w:r w:rsidRPr="00D933D1">
        <w:t xml:space="preserve">: </w:t>
      </w:r>
      <w:r>
        <w:t>учебное</w:t>
      </w:r>
      <w:r w:rsidRPr="00D933D1">
        <w:t xml:space="preserve"> </w:t>
      </w:r>
      <w:r>
        <w:t>пособие</w:t>
      </w:r>
      <w:r w:rsidRPr="00D933D1">
        <w:t xml:space="preserve"> </w:t>
      </w:r>
      <w:r w:rsidRPr="00D933D1">
        <w:rPr>
          <w:rStyle w:val="layout"/>
        </w:rPr>
        <w:t>[</w:t>
      </w:r>
      <w:r>
        <w:rPr>
          <w:rStyle w:val="layout"/>
        </w:rPr>
        <w:t>Электронный</w:t>
      </w:r>
      <w:r w:rsidRPr="00D933D1">
        <w:rPr>
          <w:rStyle w:val="layout"/>
        </w:rPr>
        <w:t xml:space="preserve"> </w:t>
      </w:r>
      <w:r>
        <w:rPr>
          <w:rStyle w:val="layout"/>
        </w:rPr>
        <w:t>ресурс</w:t>
      </w:r>
      <w:r w:rsidRPr="00D933D1">
        <w:rPr>
          <w:rStyle w:val="layout"/>
        </w:rPr>
        <w:t xml:space="preserve">] / </w:t>
      </w:r>
      <w:r>
        <w:rPr>
          <w:rStyle w:val="layout"/>
        </w:rPr>
        <w:t>Е</w:t>
      </w:r>
      <w:r w:rsidRPr="00D933D1">
        <w:rPr>
          <w:rStyle w:val="layout"/>
        </w:rPr>
        <w:t>.</w:t>
      </w:r>
      <w:r>
        <w:rPr>
          <w:rStyle w:val="layout"/>
        </w:rPr>
        <w:t>М</w:t>
      </w:r>
      <w:r w:rsidRPr="00D933D1">
        <w:rPr>
          <w:rStyle w:val="layout"/>
        </w:rPr>
        <w:t xml:space="preserve">. </w:t>
      </w:r>
      <w:proofErr w:type="spellStart"/>
      <w:r>
        <w:rPr>
          <w:rStyle w:val="layout"/>
        </w:rPr>
        <w:t>Рожнева</w:t>
      </w:r>
      <w:proofErr w:type="spellEnd"/>
      <w:r w:rsidRPr="00D933D1">
        <w:rPr>
          <w:rStyle w:val="layout"/>
        </w:rPr>
        <w:t xml:space="preserve">; </w:t>
      </w:r>
      <w:r>
        <w:rPr>
          <w:rStyle w:val="layout"/>
        </w:rPr>
        <w:t xml:space="preserve">КузГТУ. – Кемерово, 2012. </w:t>
      </w:r>
      <w:r w:rsidRPr="00487050">
        <w:rPr>
          <w:rStyle w:val="layout"/>
        </w:rPr>
        <w:t>Схема</w:t>
      </w:r>
      <w:r w:rsidRPr="002E150C">
        <w:rPr>
          <w:rStyle w:val="layout"/>
        </w:rPr>
        <w:t xml:space="preserve"> </w:t>
      </w:r>
      <w:r w:rsidRPr="00487050">
        <w:rPr>
          <w:rStyle w:val="layout"/>
        </w:rPr>
        <w:t>доступа</w:t>
      </w:r>
      <w:r w:rsidRPr="002E150C">
        <w:rPr>
          <w:rStyle w:val="layout"/>
        </w:rPr>
        <w:t>:</w:t>
      </w:r>
      <w:r>
        <w:rPr>
          <w:rStyle w:val="layout"/>
        </w:rPr>
        <w:t xml:space="preserve"> </w:t>
      </w:r>
      <w:hyperlink r:id="rId9" w:anchor="1" w:history="1">
        <w:r w:rsidRPr="00BF499F">
          <w:rPr>
            <w:rStyle w:val="a4"/>
          </w:rPr>
          <w:t>https://ezproxy.ha.tpu.ru:3586/book/6680#1</w:t>
        </w:r>
      </w:hyperlink>
      <w:r>
        <w:rPr>
          <w:rStyle w:val="layout"/>
        </w:rPr>
        <w:t xml:space="preserve"> </w:t>
      </w:r>
    </w:p>
    <w:p w14:paraId="024E59D8" w14:textId="77777777" w:rsidR="00C25ED3" w:rsidRPr="00487050" w:rsidRDefault="00C25ED3" w:rsidP="00487050">
      <w:pPr>
        <w:ind w:firstLine="709"/>
        <w:jc w:val="both"/>
        <w:rPr>
          <w:rFonts w:eastAsia="Cambria"/>
          <w:b/>
        </w:rPr>
      </w:pPr>
      <w:r w:rsidRPr="00487050">
        <w:rPr>
          <w:rFonts w:eastAsia="Cambria"/>
          <w:b/>
        </w:rPr>
        <w:t>Дополнительная литература</w:t>
      </w:r>
    </w:p>
    <w:p w14:paraId="12D960D7" w14:textId="77777777" w:rsidR="00C25ED3" w:rsidRPr="00487050" w:rsidRDefault="00C25ED3" w:rsidP="00487050">
      <w:pPr>
        <w:pStyle w:val="a7"/>
        <w:numPr>
          <w:ilvl w:val="0"/>
          <w:numId w:val="6"/>
        </w:numPr>
        <w:ind w:left="0" w:firstLine="709"/>
        <w:jc w:val="both"/>
        <w:rPr>
          <w:rFonts w:eastAsia="Cambria"/>
          <w:b/>
        </w:rPr>
      </w:pPr>
      <w:r w:rsidRPr="00487050">
        <w:t xml:space="preserve">Сборник заданий по английскому языку к пособию GENERAL ENGLISH для самостоятельной работы студентов 1-2 курсов всех </w:t>
      </w:r>
      <w:proofErr w:type="gramStart"/>
      <w:r w:rsidRPr="00487050">
        <w:t>специальностей.-</w:t>
      </w:r>
      <w:proofErr w:type="gramEnd"/>
      <w:r w:rsidRPr="00487050">
        <w:t xml:space="preserve"> Юрга: ИПЛ ЮТИ ТПУ, 2016г.</w:t>
      </w:r>
    </w:p>
    <w:p w14:paraId="3864DE21" w14:textId="77777777" w:rsidR="00C25ED3" w:rsidRPr="00487050" w:rsidRDefault="00F135AE" w:rsidP="00487050">
      <w:pPr>
        <w:pStyle w:val="a7"/>
        <w:numPr>
          <w:ilvl w:val="0"/>
          <w:numId w:val="6"/>
        </w:numPr>
        <w:ind w:left="0" w:firstLine="709"/>
        <w:jc w:val="both"/>
        <w:rPr>
          <w:rFonts w:eastAsia="Times New Roman"/>
        </w:rPr>
      </w:pPr>
      <w:hyperlink r:id="rId10" w:tgtFrame="_blank" w:history="1">
        <w:r w:rsidR="00487050" w:rsidRPr="00487050">
          <w:rPr>
            <w:rStyle w:val="a4"/>
          </w:rPr>
          <w:t>Разумейко, Ольга Павловна</w:t>
        </w:r>
      </w:hyperlink>
      <w:r w:rsidR="00487050" w:rsidRPr="00487050">
        <w:rPr>
          <w:rStyle w:val="layout"/>
        </w:rPr>
        <w:t>. Английский язык. Базовый курс: учебное пособие [Электронный ресурс] / О. П. Разумейко, М. А. Южакова; Национальный исследовательский Томский политехнический университет (ТПУ). — 1 компьютерный файл (</w:t>
      </w:r>
      <w:proofErr w:type="spellStart"/>
      <w:r w:rsidR="00487050" w:rsidRPr="00487050">
        <w:rPr>
          <w:rStyle w:val="layout"/>
        </w:rPr>
        <w:t>pdf</w:t>
      </w:r>
      <w:proofErr w:type="spellEnd"/>
      <w:r w:rsidR="00487050" w:rsidRPr="00487050">
        <w:rPr>
          <w:rStyle w:val="layout"/>
        </w:rPr>
        <w:t>; 1655 КВ). — Томск: 2011. — Заглавие с титульного экрана. Схема доступа: </w:t>
      </w:r>
      <w:hyperlink r:id="rId11" w:tgtFrame="_blank" w:history="1">
        <w:r w:rsidR="00487050" w:rsidRPr="00487050">
          <w:rPr>
            <w:rStyle w:val="a4"/>
          </w:rPr>
          <w:t>http://earchive.tpu.ru/handle/11683/59166</w:t>
        </w:r>
      </w:hyperlink>
      <w:r w:rsidR="00C25ED3" w:rsidRPr="00487050">
        <w:t xml:space="preserve">. </w:t>
      </w:r>
    </w:p>
    <w:p w14:paraId="10AA6BCC" w14:textId="77777777" w:rsidR="00476044" w:rsidRPr="00A510A9" w:rsidRDefault="00476044" w:rsidP="00476044">
      <w:pPr>
        <w:ind w:left="1134"/>
        <w:jc w:val="both"/>
        <w:rPr>
          <w:rFonts w:eastAsia="Cambria"/>
        </w:rPr>
      </w:pPr>
    </w:p>
    <w:p w14:paraId="74F63E22" w14:textId="77777777" w:rsidR="00476044" w:rsidRPr="00A510A9" w:rsidRDefault="00476044" w:rsidP="00476044">
      <w:pPr>
        <w:tabs>
          <w:tab w:val="left" w:pos="709"/>
        </w:tabs>
        <w:ind w:left="360"/>
        <w:rPr>
          <w:rFonts w:eastAsia="Cambria"/>
          <w:b/>
        </w:rPr>
      </w:pPr>
      <w:r w:rsidRPr="00A510A9">
        <w:rPr>
          <w:rFonts w:eastAsia="Cambria"/>
          <w:b/>
        </w:rPr>
        <w:t>6.2. Информационное и программное обеспечение</w:t>
      </w:r>
    </w:p>
    <w:p w14:paraId="25BA9411" w14:textId="77777777" w:rsidR="00467E5A" w:rsidRDefault="00467E5A" w:rsidP="00467E5A">
      <w:pPr>
        <w:autoSpaceDE/>
        <w:adjustRightInd/>
        <w:ind w:firstLine="567"/>
        <w:jc w:val="both"/>
        <w:rPr>
          <w:rFonts w:eastAsia="Cambria"/>
        </w:rPr>
      </w:pPr>
      <w:r>
        <w:rPr>
          <w:rFonts w:eastAsia="Cambria"/>
          <w:lang w:val="en-US"/>
        </w:rPr>
        <w:t>I</w:t>
      </w:r>
      <w:proofErr w:type="spellStart"/>
      <w:r>
        <w:rPr>
          <w:rFonts w:eastAsia="Cambria"/>
        </w:rPr>
        <w:t>nternet</w:t>
      </w:r>
      <w:proofErr w:type="spellEnd"/>
      <w:r>
        <w:rPr>
          <w:rFonts w:eastAsia="Cambria"/>
        </w:rPr>
        <w:t xml:space="preserve">-ресурсы (в т.ч. в среде </w:t>
      </w:r>
      <w:r>
        <w:rPr>
          <w:rFonts w:eastAsia="Cambria"/>
          <w:lang w:val="en-US"/>
        </w:rPr>
        <w:t>LMS</w:t>
      </w:r>
      <w:r w:rsidRPr="00DD58DE">
        <w:rPr>
          <w:rFonts w:eastAsia="Cambria"/>
        </w:rPr>
        <w:t xml:space="preserve"> </w:t>
      </w:r>
      <w:r>
        <w:rPr>
          <w:rFonts w:eastAsia="Cambria"/>
          <w:lang w:val="en-US"/>
        </w:rPr>
        <w:t>MOODLE</w:t>
      </w:r>
      <w:r>
        <w:rPr>
          <w:rFonts w:eastAsia="Cambria"/>
        </w:rPr>
        <w:t xml:space="preserve"> и др. образовательные и библиотечные ресурсы):</w:t>
      </w:r>
    </w:p>
    <w:p w14:paraId="01CF1171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1. Иностранный язык (английский). Модуль 1</w:t>
      </w:r>
    </w:p>
    <w:p w14:paraId="7FDCD78A" w14:textId="77777777" w:rsidR="00467E5A" w:rsidRPr="00050EBF" w:rsidRDefault="00467E5A" w:rsidP="00467E5A">
      <w:pPr>
        <w:jc w:val="both"/>
        <w:rPr>
          <w:color w:val="0000FF"/>
        </w:rPr>
      </w:pPr>
      <w:r w:rsidRPr="00050EBF">
        <w:rPr>
          <w:color w:val="0000FF"/>
        </w:rPr>
        <w:t>http://stud.lms.tpu.ru/enrol/index.php?id=72</w:t>
      </w:r>
    </w:p>
    <w:p w14:paraId="5645D1E1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В данном модуле рассматриваются темы занятий, представленных в виде 6 модулей</w:t>
      </w:r>
    </w:p>
    <w:p w14:paraId="4F91822C" w14:textId="77777777" w:rsidR="00467E5A" w:rsidRPr="00050EBF" w:rsidRDefault="00467E5A" w:rsidP="00467E5A">
      <w:pPr>
        <w:jc w:val="both"/>
        <w:rPr>
          <w:color w:val="000000"/>
          <w:lang w:val="en-US"/>
        </w:rPr>
      </w:pPr>
      <w:r w:rsidRPr="00050EBF">
        <w:rPr>
          <w:color w:val="000000"/>
          <w:lang w:val="en-US"/>
        </w:rPr>
        <w:t>Personal introductions, Living space, Healthy lifestyle, Health problems, Student’s life,</w:t>
      </w:r>
    </w:p>
    <w:p w14:paraId="1C3BBF3B" w14:textId="77777777" w:rsidR="00467E5A" w:rsidRPr="00050EBF" w:rsidRDefault="00467E5A" w:rsidP="00467E5A">
      <w:pPr>
        <w:jc w:val="both"/>
        <w:rPr>
          <w:color w:val="281F18"/>
        </w:rPr>
      </w:pPr>
      <w:r w:rsidRPr="00050EBF">
        <w:rPr>
          <w:color w:val="000000"/>
          <w:lang w:val="en-US"/>
        </w:rPr>
        <w:t xml:space="preserve">Education. </w:t>
      </w:r>
      <w:r w:rsidRPr="00050EBF">
        <w:rPr>
          <w:color w:val="000000"/>
        </w:rPr>
        <w:t>Изучается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грамматический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материал</w:t>
      </w:r>
      <w:r w:rsidRPr="00050EBF">
        <w:rPr>
          <w:color w:val="000000"/>
          <w:lang w:val="en-US"/>
        </w:rPr>
        <w:t xml:space="preserve">: Present tenses; Future tenses; Past tenses; prepositions of time. </w:t>
      </w:r>
      <w:r w:rsidRPr="00050EBF">
        <w:rPr>
          <w:color w:val="000000"/>
        </w:rPr>
        <w:t>Р</w:t>
      </w:r>
      <w:r w:rsidRPr="00050EBF">
        <w:rPr>
          <w:color w:val="281F18"/>
        </w:rPr>
        <w:t>азвиваются умения в написании эссе по предложенным темам.</w:t>
      </w:r>
    </w:p>
    <w:p w14:paraId="3B240DD4" w14:textId="77777777" w:rsidR="00467E5A" w:rsidRPr="00050EBF" w:rsidRDefault="00467E5A" w:rsidP="00467E5A">
      <w:pPr>
        <w:jc w:val="both"/>
        <w:rPr>
          <w:color w:val="000000"/>
        </w:rPr>
      </w:pPr>
    </w:p>
    <w:p w14:paraId="71335E39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2. Иностранный язык (английский). Модуль 1.1</w:t>
      </w:r>
    </w:p>
    <w:p w14:paraId="5AB2933D" w14:textId="77777777" w:rsidR="00467E5A" w:rsidRPr="00050EBF" w:rsidRDefault="00467E5A" w:rsidP="00467E5A">
      <w:pPr>
        <w:jc w:val="both"/>
        <w:rPr>
          <w:color w:val="0000FF"/>
        </w:rPr>
      </w:pPr>
      <w:r w:rsidRPr="00050EBF">
        <w:rPr>
          <w:color w:val="0000FF"/>
        </w:rPr>
        <w:t>http://stud.lms.tpu.ru/enrol/index.php?id=374</w:t>
      </w:r>
    </w:p>
    <w:p w14:paraId="0FC75F9C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В данном модуле рассматриваются темы занятий, представленных в виде 6 модулей</w:t>
      </w:r>
    </w:p>
    <w:p w14:paraId="6EAB8BFB" w14:textId="77777777" w:rsidR="00467E5A" w:rsidRPr="00050EBF" w:rsidRDefault="00467E5A" w:rsidP="00467E5A">
      <w:pPr>
        <w:jc w:val="both"/>
        <w:rPr>
          <w:color w:val="000000"/>
          <w:lang w:val="en-US"/>
        </w:rPr>
      </w:pPr>
      <w:r w:rsidRPr="00050EBF">
        <w:rPr>
          <w:color w:val="000000"/>
          <w:lang w:val="en-US"/>
        </w:rPr>
        <w:t>Arranging a holiday, Transport, Clothes, Shopping, Nature and natural disasters, Ecological</w:t>
      </w:r>
    </w:p>
    <w:p w14:paraId="462611BF" w14:textId="77777777" w:rsidR="00467E5A" w:rsidRPr="00050EBF" w:rsidRDefault="00467E5A" w:rsidP="00467E5A">
      <w:pPr>
        <w:jc w:val="both"/>
        <w:rPr>
          <w:color w:val="000000"/>
          <w:lang w:val="en-US"/>
        </w:rPr>
      </w:pPr>
      <w:r w:rsidRPr="00050EBF">
        <w:rPr>
          <w:color w:val="000000"/>
          <w:lang w:val="en-US"/>
        </w:rPr>
        <w:t xml:space="preserve">problems. </w:t>
      </w:r>
      <w:r w:rsidRPr="00050EBF">
        <w:rPr>
          <w:color w:val="000000"/>
        </w:rPr>
        <w:t>Изучается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грамматический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материал</w:t>
      </w:r>
      <w:r w:rsidRPr="00050EBF">
        <w:rPr>
          <w:color w:val="000000"/>
          <w:lang w:val="en-US"/>
        </w:rPr>
        <w:t>: Adjectives and adverbs; Comparison of</w:t>
      </w:r>
    </w:p>
    <w:p w14:paraId="3D83A614" w14:textId="77777777" w:rsidR="00467E5A" w:rsidRPr="00050EBF" w:rsidRDefault="00467E5A" w:rsidP="00467E5A">
      <w:pPr>
        <w:jc w:val="both"/>
        <w:rPr>
          <w:color w:val="281F18"/>
        </w:rPr>
      </w:pPr>
      <w:r w:rsidRPr="00050EBF">
        <w:rPr>
          <w:color w:val="000000"/>
          <w:lang w:val="en-US"/>
        </w:rPr>
        <w:t xml:space="preserve">adjectives and adverbs; Articles; Relative clauses; Questions; Passive voice; Causative form. </w:t>
      </w:r>
      <w:r w:rsidRPr="00050EBF">
        <w:rPr>
          <w:color w:val="000000"/>
        </w:rPr>
        <w:t>Р</w:t>
      </w:r>
      <w:r w:rsidRPr="00050EBF">
        <w:rPr>
          <w:color w:val="281F18"/>
        </w:rPr>
        <w:t>азвиваются умения в написании эссе по предложенным темам.</w:t>
      </w:r>
    </w:p>
    <w:p w14:paraId="7E8710FF" w14:textId="77777777" w:rsidR="00467E5A" w:rsidRPr="00050EBF" w:rsidRDefault="00467E5A" w:rsidP="00467E5A">
      <w:pPr>
        <w:jc w:val="both"/>
        <w:rPr>
          <w:color w:val="000000"/>
        </w:rPr>
      </w:pPr>
    </w:p>
    <w:p w14:paraId="1EA40EA2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3. Иностранный язык (английский). Модуль 2</w:t>
      </w:r>
    </w:p>
    <w:p w14:paraId="16D22A68" w14:textId="77777777" w:rsidR="00467E5A" w:rsidRPr="00050EBF" w:rsidRDefault="00467E5A" w:rsidP="00467E5A">
      <w:pPr>
        <w:jc w:val="both"/>
        <w:rPr>
          <w:color w:val="0000FF"/>
        </w:rPr>
      </w:pPr>
      <w:r w:rsidRPr="00050EBF">
        <w:rPr>
          <w:color w:val="0000FF"/>
        </w:rPr>
        <w:t>http://stud.lms.tpu.ru/course/view.php?id=111</w:t>
      </w:r>
    </w:p>
    <w:p w14:paraId="17B18B2F" w14:textId="77777777" w:rsidR="00467E5A" w:rsidRPr="00050EBF" w:rsidRDefault="00467E5A" w:rsidP="00467E5A">
      <w:pPr>
        <w:jc w:val="both"/>
        <w:rPr>
          <w:color w:val="000000"/>
          <w:lang w:val="en-US"/>
        </w:rPr>
      </w:pPr>
      <w:r w:rsidRPr="00050EBF">
        <w:rPr>
          <w:color w:val="000000"/>
        </w:rPr>
        <w:t>В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данном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модуле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рассматриваются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темы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занятий</w:t>
      </w:r>
      <w:r w:rsidRPr="00050EBF">
        <w:rPr>
          <w:color w:val="000000"/>
          <w:lang w:val="en-US"/>
        </w:rPr>
        <w:t xml:space="preserve">, </w:t>
      </w:r>
      <w:r w:rsidRPr="00050EBF">
        <w:rPr>
          <w:color w:val="000000"/>
        </w:rPr>
        <w:t>представленных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в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виде</w:t>
      </w:r>
      <w:r w:rsidRPr="00050EBF">
        <w:rPr>
          <w:color w:val="000000"/>
          <w:lang w:val="en-US"/>
        </w:rPr>
        <w:t xml:space="preserve"> 5 </w:t>
      </w:r>
      <w:r w:rsidRPr="00050EBF">
        <w:rPr>
          <w:color w:val="000000"/>
        </w:rPr>
        <w:t>модулей</w:t>
      </w:r>
      <w:r w:rsidRPr="00050EBF">
        <w:rPr>
          <w:color w:val="000000"/>
          <w:lang w:val="en-US"/>
        </w:rPr>
        <w:t xml:space="preserve"> Work and jobs, Recruitment, Company structure, Management and leadership, Corporate identity. </w:t>
      </w:r>
      <w:r w:rsidRPr="00050EBF">
        <w:rPr>
          <w:color w:val="000000"/>
        </w:rPr>
        <w:t>Изучается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грамматический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материал</w:t>
      </w:r>
      <w:r w:rsidRPr="00050EBF">
        <w:rPr>
          <w:color w:val="000000"/>
          <w:lang w:val="en-US"/>
        </w:rPr>
        <w:t>: Present, Future and Past tenses revision; Reported speech; Passive voice; Causative form; Gerund and infinitive.</w:t>
      </w:r>
    </w:p>
    <w:p w14:paraId="113554C8" w14:textId="77777777" w:rsidR="00467E5A" w:rsidRPr="00050EBF" w:rsidRDefault="00467E5A" w:rsidP="00467E5A">
      <w:pPr>
        <w:jc w:val="both"/>
        <w:rPr>
          <w:color w:val="000000"/>
          <w:lang w:val="en-US"/>
        </w:rPr>
      </w:pPr>
    </w:p>
    <w:p w14:paraId="460233CE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4. Иностранный язык (английский). Модуль 2.1</w:t>
      </w:r>
    </w:p>
    <w:p w14:paraId="5D8A33AF" w14:textId="77777777" w:rsidR="00467E5A" w:rsidRPr="00050EBF" w:rsidRDefault="00467E5A" w:rsidP="00467E5A">
      <w:pPr>
        <w:jc w:val="both"/>
        <w:rPr>
          <w:color w:val="0000FF"/>
        </w:rPr>
      </w:pPr>
      <w:r w:rsidRPr="00050EBF">
        <w:rPr>
          <w:color w:val="0000FF"/>
        </w:rPr>
        <w:t>http://stud.lms.tpu.ru/course/view.php?id=1032</w:t>
      </w:r>
    </w:p>
    <w:p w14:paraId="19EDB637" w14:textId="77777777" w:rsidR="00467E5A" w:rsidRPr="00050EBF" w:rsidRDefault="00467E5A" w:rsidP="00467E5A">
      <w:pPr>
        <w:jc w:val="both"/>
        <w:rPr>
          <w:color w:val="000000"/>
        </w:rPr>
      </w:pPr>
      <w:r w:rsidRPr="00050EBF">
        <w:rPr>
          <w:color w:val="000000"/>
        </w:rPr>
        <w:t>В данном модуле рассматриваются темы занятий, представленных в виде 5 модулей</w:t>
      </w:r>
    </w:p>
    <w:p w14:paraId="4F741633" w14:textId="77777777" w:rsidR="00467E5A" w:rsidRPr="00050EBF" w:rsidRDefault="00467E5A" w:rsidP="00467E5A">
      <w:pPr>
        <w:jc w:val="both"/>
        <w:rPr>
          <w:rFonts w:eastAsia="Cambria"/>
          <w:color w:val="0000FF"/>
          <w:u w:val="single"/>
        </w:rPr>
      </w:pPr>
      <w:r w:rsidRPr="00050EBF">
        <w:rPr>
          <w:color w:val="000000"/>
          <w:lang w:val="en-US"/>
        </w:rPr>
        <w:t xml:space="preserve">Corporate culture, Wrongdoings at workplace, Business communication, Presentations, Business across cultures. </w:t>
      </w:r>
      <w:r w:rsidRPr="00050EBF">
        <w:rPr>
          <w:color w:val="000000"/>
        </w:rPr>
        <w:t>Изучается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грамматический</w:t>
      </w:r>
      <w:r w:rsidRPr="00050EBF">
        <w:rPr>
          <w:color w:val="000000"/>
          <w:lang w:val="en-US"/>
        </w:rPr>
        <w:t xml:space="preserve"> </w:t>
      </w:r>
      <w:r w:rsidRPr="00050EBF">
        <w:rPr>
          <w:color w:val="000000"/>
        </w:rPr>
        <w:t>материал</w:t>
      </w:r>
      <w:r w:rsidRPr="00050EBF">
        <w:rPr>
          <w:color w:val="000000"/>
          <w:lang w:val="en-US"/>
        </w:rPr>
        <w:t xml:space="preserve">: Conditionals; Wish clauses; Passive voice revision; Gerund and infinitive revision; Reported speech revision. </w:t>
      </w:r>
      <w:r w:rsidRPr="00050EBF">
        <w:rPr>
          <w:color w:val="000000"/>
        </w:rPr>
        <w:t>Р</w:t>
      </w:r>
      <w:r w:rsidRPr="00050EBF">
        <w:rPr>
          <w:color w:val="281F18"/>
        </w:rPr>
        <w:t>азвиваются умения в написании эссе по предложенным темам.</w:t>
      </w:r>
    </w:p>
    <w:p w14:paraId="3384818A" w14:textId="77777777" w:rsidR="00467E5A" w:rsidRPr="00050EBF" w:rsidRDefault="00467E5A" w:rsidP="00467E5A">
      <w:pPr>
        <w:jc w:val="both"/>
      </w:pPr>
    </w:p>
    <w:p w14:paraId="7D6A4AE5" w14:textId="77777777" w:rsidR="00467E5A" w:rsidRPr="00050EBF" w:rsidRDefault="00467E5A" w:rsidP="00467E5A">
      <w:pPr>
        <w:pStyle w:val="1"/>
        <w:shd w:val="clear" w:color="auto" w:fill="FFFFFF"/>
        <w:jc w:val="both"/>
        <w:rPr>
          <w:b w:val="0"/>
          <w:bCs w:val="0"/>
          <w:szCs w:val="24"/>
        </w:rPr>
      </w:pPr>
      <w:r w:rsidRPr="00467E5A">
        <w:rPr>
          <w:szCs w:val="24"/>
        </w:rPr>
        <w:t xml:space="preserve">5. </w:t>
      </w:r>
      <w:r w:rsidRPr="00050EBF">
        <w:rPr>
          <w:b w:val="0"/>
          <w:bCs w:val="0"/>
          <w:szCs w:val="24"/>
          <w:lang w:val="en-US"/>
        </w:rPr>
        <w:t>General</w:t>
      </w:r>
      <w:r w:rsidRPr="00467E5A">
        <w:rPr>
          <w:b w:val="0"/>
          <w:bCs w:val="0"/>
          <w:szCs w:val="24"/>
        </w:rPr>
        <w:t xml:space="preserve"> </w:t>
      </w:r>
      <w:r w:rsidRPr="00050EBF">
        <w:rPr>
          <w:b w:val="0"/>
          <w:bCs w:val="0"/>
          <w:szCs w:val="24"/>
          <w:lang w:val="en-US"/>
        </w:rPr>
        <w:t>English</w:t>
      </w:r>
      <w:r w:rsidRPr="00467E5A">
        <w:rPr>
          <w:b w:val="0"/>
          <w:bCs w:val="0"/>
          <w:szCs w:val="24"/>
        </w:rPr>
        <w:t xml:space="preserve"> </w:t>
      </w:r>
      <w:r w:rsidRPr="00050EBF">
        <w:rPr>
          <w:b w:val="0"/>
          <w:bCs w:val="0"/>
          <w:szCs w:val="24"/>
          <w:lang w:val="en-US"/>
        </w:rPr>
        <w:t>for</w:t>
      </w:r>
      <w:r w:rsidRPr="00467E5A">
        <w:rPr>
          <w:b w:val="0"/>
          <w:bCs w:val="0"/>
          <w:szCs w:val="24"/>
        </w:rPr>
        <w:t xml:space="preserve"> </w:t>
      </w:r>
      <w:r w:rsidRPr="00050EBF">
        <w:rPr>
          <w:b w:val="0"/>
          <w:bCs w:val="0"/>
          <w:szCs w:val="24"/>
          <w:lang w:val="en-US"/>
        </w:rPr>
        <w:t>first</w:t>
      </w:r>
      <w:r w:rsidRPr="00467E5A">
        <w:rPr>
          <w:b w:val="0"/>
          <w:bCs w:val="0"/>
          <w:szCs w:val="24"/>
        </w:rPr>
        <w:t>-</w:t>
      </w:r>
      <w:r w:rsidRPr="00050EBF">
        <w:rPr>
          <w:b w:val="0"/>
          <w:bCs w:val="0"/>
          <w:szCs w:val="24"/>
          <w:lang w:val="en-US"/>
        </w:rPr>
        <w:t>year</w:t>
      </w:r>
      <w:r w:rsidRPr="00467E5A">
        <w:rPr>
          <w:b w:val="0"/>
          <w:bCs w:val="0"/>
          <w:szCs w:val="24"/>
        </w:rPr>
        <w:t xml:space="preserve"> </w:t>
      </w:r>
      <w:r w:rsidRPr="00050EBF">
        <w:rPr>
          <w:b w:val="0"/>
          <w:bCs w:val="0"/>
          <w:szCs w:val="24"/>
          <w:lang w:val="en-US"/>
        </w:rPr>
        <w:t>students</w:t>
      </w:r>
      <w:r w:rsidRPr="00467E5A">
        <w:rPr>
          <w:b w:val="0"/>
          <w:bCs w:val="0"/>
          <w:szCs w:val="24"/>
        </w:rPr>
        <w:t xml:space="preserve">. </w:t>
      </w:r>
      <w:r w:rsidRPr="00050EBF">
        <w:rPr>
          <w:b w:val="0"/>
          <w:bCs w:val="0"/>
          <w:szCs w:val="24"/>
          <w:lang w:val="en-US"/>
        </w:rPr>
        <w:t>Term</w:t>
      </w:r>
      <w:r w:rsidRPr="00050EBF">
        <w:rPr>
          <w:b w:val="0"/>
          <w:bCs w:val="0"/>
          <w:szCs w:val="24"/>
        </w:rPr>
        <w:t xml:space="preserve"> 2. Морозова М.В.</w:t>
      </w:r>
    </w:p>
    <w:p w14:paraId="71C82322" w14:textId="77777777" w:rsidR="00467E5A" w:rsidRDefault="00F135AE" w:rsidP="00467E5A">
      <w:pPr>
        <w:jc w:val="both"/>
        <w:rPr>
          <w:rStyle w:val="a4"/>
          <w:rFonts w:eastAsia="MS Mincho"/>
        </w:rPr>
      </w:pPr>
      <w:hyperlink r:id="rId12" w:history="1">
        <w:r w:rsidR="00467E5A" w:rsidRPr="00050EBF">
          <w:rPr>
            <w:rStyle w:val="a4"/>
            <w:rFonts w:eastAsia="MS Mincho"/>
          </w:rPr>
          <w:t>https://stud.lms.tpu.ru/course/view.php?id=2090</w:t>
        </w:r>
      </w:hyperlink>
    </w:p>
    <w:p w14:paraId="25F8B794" w14:textId="77777777" w:rsidR="00467E5A" w:rsidRPr="00467E5A" w:rsidRDefault="00467E5A" w:rsidP="00467E5A">
      <w:pPr>
        <w:jc w:val="both"/>
      </w:pPr>
      <w:r>
        <w:rPr>
          <w:rStyle w:val="a4"/>
          <w:rFonts w:eastAsia="MS Mincho"/>
          <w:color w:val="auto"/>
          <w:u w:val="none"/>
        </w:rPr>
        <w:t>Курс предназначен для развития навыков аудирования, чтения, письма и разговорной речи, повторения грамматического материала</w:t>
      </w:r>
      <w:r w:rsidR="00980D1A">
        <w:rPr>
          <w:rStyle w:val="a4"/>
          <w:rFonts w:eastAsia="MS Mincho"/>
          <w:color w:val="auto"/>
          <w:u w:val="none"/>
        </w:rPr>
        <w:t xml:space="preserve"> и расширения словарного запаса по соответствующим темам.</w:t>
      </w:r>
    </w:p>
    <w:p w14:paraId="51A775B7" w14:textId="77777777" w:rsidR="00980D1A" w:rsidRPr="00980D1A" w:rsidRDefault="00980D1A" w:rsidP="00467E5A">
      <w:pPr>
        <w:pStyle w:val="1"/>
        <w:shd w:val="clear" w:color="auto" w:fill="FFFFFF"/>
        <w:jc w:val="both"/>
        <w:rPr>
          <w:szCs w:val="24"/>
        </w:rPr>
      </w:pPr>
    </w:p>
    <w:p w14:paraId="205BDC3A" w14:textId="77777777" w:rsidR="00467E5A" w:rsidRPr="00050EBF" w:rsidRDefault="00467E5A" w:rsidP="00467E5A">
      <w:pPr>
        <w:pStyle w:val="1"/>
        <w:shd w:val="clear" w:color="auto" w:fill="FFFFFF"/>
        <w:jc w:val="both"/>
        <w:rPr>
          <w:b w:val="0"/>
          <w:bCs w:val="0"/>
          <w:szCs w:val="24"/>
          <w:lang w:val="en-US"/>
        </w:rPr>
      </w:pPr>
      <w:r w:rsidRPr="00050EBF">
        <w:rPr>
          <w:szCs w:val="24"/>
          <w:lang w:val="en-US"/>
        </w:rPr>
        <w:lastRenderedPageBreak/>
        <w:t xml:space="preserve">6. </w:t>
      </w:r>
      <w:r w:rsidRPr="00050EBF">
        <w:rPr>
          <w:b w:val="0"/>
          <w:bCs w:val="0"/>
          <w:szCs w:val="24"/>
        </w:rPr>
        <w:t>Иностранный</w:t>
      </w:r>
      <w:r w:rsidRPr="00050EBF">
        <w:rPr>
          <w:b w:val="0"/>
          <w:bCs w:val="0"/>
          <w:szCs w:val="24"/>
          <w:lang w:val="en-US"/>
        </w:rPr>
        <w:t xml:space="preserve"> </w:t>
      </w:r>
      <w:r w:rsidRPr="00050EBF">
        <w:rPr>
          <w:b w:val="0"/>
          <w:bCs w:val="0"/>
          <w:szCs w:val="24"/>
        </w:rPr>
        <w:t>язык</w:t>
      </w:r>
      <w:r w:rsidRPr="00050EBF">
        <w:rPr>
          <w:b w:val="0"/>
          <w:bCs w:val="0"/>
          <w:szCs w:val="24"/>
          <w:lang w:val="en-US"/>
        </w:rPr>
        <w:t xml:space="preserve"> (</w:t>
      </w:r>
      <w:r w:rsidRPr="00050EBF">
        <w:rPr>
          <w:b w:val="0"/>
          <w:bCs w:val="0"/>
          <w:szCs w:val="24"/>
        </w:rPr>
        <w:t>английский</w:t>
      </w:r>
      <w:r w:rsidRPr="00050EBF">
        <w:rPr>
          <w:b w:val="0"/>
          <w:bCs w:val="0"/>
          <w:szCs w:val="24"/>
          <w:lang w:val="en-US"/>
        </w:rPr>
        <w:t xml:space="preserve">). </w:t>
      </w:r>
      <w:r w:rsidRPr="00050EBF">
        <w:rPr>
          <w:b w:val="0"/>
          <w:bCs w:val="0"/>
          <w:szCs w:val="24"/>
        </w:rPr>
        <w:t>Модуль</w:t>
      </w:r>
      <w:r w:rsidRPr="00050EBF">
        <w:rPr>
          <w:b w:val="0"/>
          <w:bCs w:val="0"/>
          <w:szCs w:val="24"/>
          <w:lang w:val="en-US"/>
        </w:rPr>
        <w:t xml:space="preserve"> 4. (Introduction into professional </w:t>
      </w:r>
      <w:proofErr w:type="gramStart"/>
      <w:r w:rsidRPr="00050EBF">
        <w:rPr>
          <w:b w:val="0"/>
          <w:bCs w:val="0"/>
          <w:szCs w:val="24"/>
          <w:lang w:val="en-US"/>
        </w:rPr>
        <w:t>activity)_</w:t>
      </w:r>
      <w:proofErr w:type="gramEnd"/>
      <w:r w:rsidRPr="00050EBF">
        <w:rPr>
          <w:b w:val="0"/>
          <w:bCs w:val="0"/>
          <w:szCs w:val="24"/>
        </w:rPr>
        <w:t>Квашнина</w:t>
      </w:r>
      <w:r w:rsidRPr="00050EBF">
        <w:rPr>
          <w:b w:val="0"/>
          <w:bCs w:val="0"/>
          <w:szCs w:val="24"/>
          <w:lang w:val="en-US"/>
        </w:rPr>
        <w:t xml:space="preserve"> </w:t>
      </w:r>
      <w:r w:rsidRPr="00050EBF">
        <w:rPr>
          <w:b w:val="0"/>
          <w:bCs w:val="0"/>
          <w:szCs w:val="24"/>
        </w:rPr>
        <w:t>О</w:t>
      </w:r>
      <w:r w:rsidRPr="00050EBF">
        <w:rPr>
          <w:b w:val="0"/>
          <w:bCs w:val="0"/>
          <w:szCs w:val="24"/>
          <w:lang w:val="en-US"/>
        </w:rPr>
        <w:t>.</w:t>
      </w:r>
      <w:r w:rsidRPr="00050EBF">
        <w:rPr>
          <w:b w:val="0"/>
          <w:bCs w:val="0"/>
          <w:szCs w:val="24"/>
        </w:rPr>
        <w:t>С</w:t>
      </w:r>
      <w:r w:rsidRPr="00050EBF">
        <w:rPr>
          <w:b w:val="0"/>
          <w:bCs w:val="0"/>
          <w:szCs w:val="24"/>
          <w:lang w:val="en-US"/>
        </w:rPr>
        <w:t>.</w:t>
      </w:r>
    </w:p>
    <w:p w14:paraId="7F1C6260" w14:textId="77777777" w:rsidR="00467E5A" w:rsidRPr="00050EBF" w:rsidRDefault="00F135AE" w:rsidP="00467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  <w:hyperlink r:id="rId13" w:history="1">
        <w:r w:rsidR="00467E5A" w:rsidRPr="00050EBF">
          <w:rPr>
            <w:rStyle w:val="a4"/>
            <w:rFonts w:eastAsia="MS Mincho"/>
            <w:lang w:val="en-US"/>
          </w:rPr>
          <w:t>https://stud.lms.tpu.ru/course/view.php?id=707</w:t>
        </w:r>
      </w:hyperlink>
    </w:p>
    <w:p w14:paraId="7EF6FDC0" w14:textId="77777777" w:rsidR="00467E5A" w:rsidRPr="00980D1A" w:rsidRDefault="00467E5A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80D1A">
        <w:rPr>
          <w:bCs/>
        </w:rPr>
        <w:t>Курс содержит такие темы как</w:t>
      </w:r>
      <w:r w:rsidRPr="00980D1A">
        <w:t> «Инженерия», «Ведущие компании отрасли», «Наука и инновации», «Описание графиков», «Виды материалов и их свойства». В курсе рассматриваются общие понятия профессиональной деятельности, вопросы, связанные с профилем изучаемой специальности.</w:t>
      </w:r>
    </w:p>
    <w:p w14:paraId="647198C6" w14:textId="77777777" w:rsidR="00467E5A" w:rsidRPr="00980D1A" w:rsidRDefault="00467E5A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80D1A">
        <w:rPr>
          <w:bCs/>
        </w:rPr>
        <w:t>Курс состоит из 5 разделов,</w:t>
      </w:r>
      <w:r w:rsidRPr="00980D1A">
        <w:t xml:space="preserve"> каждый из которых включает четыре </w:t>
      </w:r>
      <w:r w:rsidR="00980D1A" w:rsidRPr="00980D1A">
        <w:t>аспекта: аудирование</w:t>
      </w:r>
      <w:r w:rsidRPr="00980D1A">
        <w:t xml:space="preserve">, чтение, лексику и грамматику. </w:t>
      </w:r>
      <w:r w:rsidRPr="00980D1A">
        <w:rPr>
          <w:bCs/>
        </w:rPr>
        <w:t>Цель работы с курсом</w:t>
      </w:r>
      <w:r w:rsidRPr="00980D1A">
        <w:t> – развитие иноязычной коммуникативной профессионально-</w:t>
      </w:r>
      <w:r w:rsidR="00980D1A" w:rsidRPr="00980D1A">
        <w:t>ориентированной компетенции</w:t>
      </w:r>
      <w:r w:rsidRPr="00980D1A">
        <w:t xml:space="preserve"> на основе общих тем профессионального общения.</w:t>
      </w:r>
    </w:p>
    <w:p w14:paraId="74FEBEAA" w14:textId="77777777" w:rsidR="00467E5A" w:rsidRPr="00980D1A" w:rsidRDefault="00467E5A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80D1A">
        <w:rPr>
          <w:bCs/>
        </w:rPr>
        <w:t>Особое внимание уделяется</w:t>
      </w:r>
      <w:r w:rsidRPr="00980D1A">
        <w:t> совершенствованию навыков по всем видам речевой деятельности, расширению словарного запаса и владению общей профессиональной терминологией.</w:t>
      </w:r>
    </w:p>
    <w:p w14:paraId="6BE57EAF" w14:textId="77777777" w:rsidR="00467E5A" w:rsidRDefault="00467E5A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Calibri"/>
          <w:bCs/>
          <w:iCs/>
          <w:color w:val="000000"/>
        </w:rPr>
      </w:pPr>
    </w:p>
    <w:p w14:paraId="5E39F463" w14:textId="77777777" w:rsidR="00467E5A" w:rsidRDefault="00467E5A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Calibri"/>
          <w:bCs/>
          <w:iCs/>
          <w:color w:val="000000"/>
        </w:rPr>
      </w:pPr>
      <w:r w:rsidRPr="00050EBF">
        <w:rPr>
          <w:rFonts w:eastAsia="Calibri"/>
          <w:b/>
          <w:bCs/>
          <w:iCs/>
          <w:color w:val="000000"/>
        </w:rPr>
        <w:t xml:space="preserve">Профессиональные базы данных и информационно-справочные системы </w:t>
      </w:r>
      <w:r w:rsidRPr="00C30408">
        <w:rPr>
          <w:rFonts w:eastAsia="Calibri"/>
          <w:bCs/>
          <w:iCs/>
          <w:color w:val="000000"/>
        </w:rPr>
        <w:t>до</w:t>
      </w:r>
      <w:r w:rsidRPr="001A373B">
        <w:rPr>
          <w:rFonts w:eastAsia="Calibri"/>
          <w:bCs/>
          <w:iCs/>
          <w:color w:val="000000"/>
        </w:rPr>
        <w:t xml:space="preserve">ступны по ссылке: </w:t>
      </w:r>
      <w:hyperlink r:id="rId14" w:history="1">
        <w:r w:rsidR="00C30408" w:rsidRPr="00813BA6">
          <w:rPr>
            <w:rStyle w:val="a4"/>
            <w:rFonts w:eastAsia="Calibri"/>
            <w:bCs/>
            <w:iCs/>
          </w:rPr>
          <w:t>https://www.lib.tpu.ru/html/irs-and-pdb</w:t>
        </w:r>
      </w:hyperlink>
    </w:p>
    <w:p w14:paraId="70615AB2" w14:textId="77777777" w:rsidR="00C30408" w:rsidRPr="001A373B" w:rsidRDefault="00C30408" w:rsidP="00467E5A">
      <w:pPr>
        <w:pStyle w:val="a"/>
        <w:numPr>
          <w:ilvl w:val="0"/>
          <w:numId w:val="0"/>
        </w:numPr>
        <w:shd w:val="clear" w:color="auto" w:fill="FFFFFF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Calibri"/>
          <w:bCs/>
          <w:iCs/>
          <w:color w:val="000000"/>
        </w:rPr>
      </w:pPr>
    </w:p>
    <w:p w14:paraId="61E14B9C" w14:textId="77777777" w:rsidR="00467E5A" w:rsidRDefault="00467E5A" w:rsidP="00467E5A">
      <w:pPr>
        <w:widowControl/>
        <w:tabs>
          <w:tab w:val="left" w:pos="1418"/>
        </w:tabs>
        <w:autoSpaceDE/>
        <w:adjustRightInd/>
        <w:ind w:firstLine="567"/>
        <w:jc w:val="both"/>
        <w:rPr>
          <w:rFonts w:eastAsia="Cambria"/>
        </w:rPr>
      </w:pPr>
      <w:r>
        <w:rPr>
          <w:rFonts w:eastAsia="Cambria"/>
        </w:rPr>
        <w:t xml:space="preserve">Лицензионное программное обеспечение (в соответствии с </w:t>
      </w:r>
      <w:r>
        <w:rPr>
          <w:rFonts w:eastAsia="Cambria"/>
          <w:b/>
        </w:rPr>
        <w:t>Перечнем лицензионного программного обеспечения ТПУ)</w:t>
      </w:r>
      <w:r>
        <w:rPr>
          <w:rFonts w:eastAsia="Cambria"/>
        </w:rPr>
        <w:t>:</w:t>
      </w:r>
    </w:p>
    <w:p w14:paraId="1B1E7DB6" w14:textId="77777777" w:rsidR="00467E5A" w:rsidRPr="00B47D3D" w:rsidRDefault="00467E5A" w:rsidP="00467E5A">
      <w:pPr>
        <w:ind w:left="851"/>
        <w:jc w:val="both"/>
        <w:rPr>
          <w:lang w:val="en-US"/>
        </w:rPr>
      </w:pPr>
      <w:r>
        <w:rPr>
          <w:lang w:val="en-US"/>
        </w:rPr>
        <w:t xml:space="preserve">Libre Office </w:t>
      </w:r>
    </w:p>
    <w:p w14:paraId="7BC96104" w14:textId="77777777" w:rsidR="00467E5A" w:rsidRDefault="00467E5A" w:rsidP="00467E5A">
      <w:pPr>
        <w:ind w:left="851"/>
        <w:jc w:val="both"/>
        <w:rPr>
          <w:lang w:val="en-US"/>
        </w:rPr>
      </w:pPr>
      <w:r>
        <w:rPr>
          <w:lang w:val="en-US"/>
        </w:rPr>
        <w:t xml:space="preserve">Windows </w:t>
      </w:r>
    </w:p>
    <w:p w14:paraId="779BD59A" w14:textId="77777777" w:rsidR="00467E5A" w:rsidRDefault="00467E5A" w:rsidP="00467E5A">
      <w:pPr>
        <w:ind w:left="851"/>
        <w:jc w:val="both"/>
        <w:rPr>
          <w:lang w:val="en-US"/>
        </w:rPr>
      </w:pPr>
      <w:r>
        <w:rPr>
          <w:lang w:val="en-US"/>
        </w:rPr>
        <w:t>Chrome</w:t>
      </w:r>
    </w:p>
    <w:p w14:paraId="305E7E97" w14:textId="77777777" w:rsidR="00467E5A" w:rsidRDefault="00467E5A" w:rsidP="00467E5A">
      <w:pPr>
        <w:ind w:left="851"/>
        <w:jc w:val="both"/>
        <w:rPr>
          <w:lang w:val="en-US"/>
        </w:rPr>
      </w:pPr>
      <w:r>
        <w:rPr>
          <w:lang w:val="en-US"/>
        </w:rPr>
        <w:t>Firefox ESR</w:t>
      </w:r>
    </w:p>
    <w:p w14:paraId="342B3442" w14:textId="77777777" w:rsidR="00467E5A" w:rsidRPr="00E37C7E" w:rsidRDefault="00467E5A" w:rsidP="00467E5A">
      <w:pPr>
        <w:ind w:left="851"/>
        <w:jc w:val="both"/>
      </w:pPr>
      <w:r>
        <w:rPr>
          <w:lang w:val="en-US"/>
        </w:rPr>
        <w:t>Power</w:t>
      </w:r>
      <w:r w:rsidRPr="00E37C7E">
        <w:t xml:space="preserve"> </w:t>
      </w:r>
      <w:r>
        <w:rPr>
          <w:lang w:val="en-US"/>
        </w:rPr>
        <w:t>Point</w:t>
      </w:r>
    </w:p>
    <w:p w14:paraId="788093CD" w14:textId="77777777" w:rsidR="00467E5A" w:rsidRPr="00E37C7E" w:rsidRDefault="00467E5A" w:rsidP="00467E5A">
      <w:pPr>
        <w:ind w:left="851"/>
        <w:jc w:val="both"/>
      </w:pPr>
      <w:r>
        <w:rPr>
          <w:lang w:val="en-US"/>
        </w:rPr>
        <w:t>Acrobat</w:t>
      </w:r>
      <w:r w:rsidRPr="00E37C7E">
        <w:t xml:space="preserve"> </w:t>
      </w:r>
      <w:r>
        <w:rPr>
          <w:lang w:val="en-US"/>
        </w:rPr>
        <w:t>reader</w:t>
      </w:r>
      <w:r w:rsidRPr="00E37C7E">
        <w:t xml:space="preserve"> </w:t>
      </w:r>
    </w:p>
    <w:p w14:paraId="77B318C7" w14:textId="77777777" w:rsidR="00467E5A" w:rsidRPr="00E37C7E" w:rsidRDefault="00467E5A" w:rsidP="00467E5A">
      <w:pPr>
        <w:ind w:left="851"/>
        <w:jc w:val="both"/>
      </w:pPr>
      <w:r>
        <w:rPr>
          <w:lang w:val="en-US"/>
        </w:rPr>
        <w:t>Zoom</w:t>
      </w:r>
      <w:r w:rsidRPr="00E37C7E">
        <w:t xml:space="preserve"> </w:t>
      </w:r>
    </w:p>
    <w:p w14:paraId="2CCA8D7E" w14:textId="77777777" w:rsidR="00D95E8E" w:rsidRDefault="00D95E8E" w:rsidP="00D95E8E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14:paraId="71A2F6B5" w14:textId="77777777" w:rsidR="00D95E8E" w:rsidRDefault="00D95E8E" w:rsidP="00D95E8E">
      <w:pPr>
        <w:pStyle w:val="1"/>
        <w:rPr>
          <w:szCs w:val="24"/>
        </w:rPr>
      </w:pPr>
      <w:r w:rsidRPr="00EB7921">
        <w:rPr>
          <w:szCs w:val="24"/>
        </w:rPr>
        <w:t>7. Особые требования</w:t>
      </w:r>
      <w:r>
        <w:rPr>
          <w:szCs w:val="24"/>
        </w:rPr>
        <w:t xml:space="preserve"> к материально-техническому обеспечению дисциплины </w:t>
      </w:r>
    </w:p>
    <w:p w14:paraId="13DF7917" w14:textId="77777777" w:rsidR="00D95E8E" w:rsidRDefault="00D95E8E" w:rsidP="00D95E8E">
      <w:pPr>
        <w:widowControl/>
        <w:autoSpaceDE/>
        <w:autoSpaceDN/>
        <w:adjustRightInd/>
        <w:ind w:firstLine="708"/>
        <w:jc w:val="both"/>
        <w:outlineLvl w:val="2"/>
      </w:pPr>
      <w:r w:rsidRPr="007A4E17">
        <w:t>В учебном процессе используется следующее лабораторное оборудование для практических и лабораторных занятий:</w:t>
      </w:r>
    </w:p>
    <w:p w14:paraId="7F351A3A" w14:textId="77777777" w:rsidR="00D95E8E" w:rsidRPr="007A4E17" w:rsidRDefault="00D95E8E" w:rsidP="00D95E8E">
      <w:pPr>
        <w:widowControl/>
        <w:autoSpaceDE/>
        <w:autoSpaceDN/>
        <w:adjustRightInd/>
        <w:ind w:firstLine="708"/>
        <w:jc w:val="both"/>
        <w:outlineLvl w:val="2"/>
      </w:pPr>
    </w:p>
    <w:tbl>
      <w:tblPr>
        <w:tblW w:w="96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21"/>
        <w:gridCol w:w="5818"/>
      </w:tblGrid>
      <w:tr w:rsidR="00FC3125" w14:paraId="3D21026C" w14:textId="77777777" w:rsidTr="00FC3125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333C3016" w14:textId="77777777" w:rsidR="00FC3125" w:rsidRDefault="00FC3125">
            <w:pPr>
              <w:jc w:val="center"/>
              <w:rPr>
                <w:rFonts w:eastAsia="Calibri"/>
                <w:b/>
                <w:sz w:val="16"/>
                <w:szCs w:val="22"/>
                <w:lang w:bidi="en-US"/>
              </w:rPr>
            </w:pPr>
            <w:r>
              <w:rPr>
                <w:rFonts w:eastAsia="Calibri"/>
                <w:b/>
                <w:sz w:val="16"/>
                <w:lang w:bidi="en-US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70D9023" w14:textId="77777777" w:rsidR="00FC3125" w:rsidRDefault="00FC3125">
            <w:pPr>
              <w:jc w:val="center"/>
              <w:rPr>
                <w:rFonts w:eastAsia="Calibri"/>
                <w:b/>
                <w:sz w:val="16"/>
                <w:lang w:bidi="en-US"/>
              </w:rPr>
            </w:pPr>
            <w:r>
              <w:rPr>
                <w:rFonts w:eastAsia="Calibri"/>
                <w:b/>
                <w:sz w:val="16"/>
                <w:lang w:bidi="en-US"/>
              </w:rPr>
              <w:t>Наименование специальных помещений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4E5F67E1" w14:textId="77777777" w:rsidR="00FC3125" w:rsidRDefault="00FC3125">
            <w:pPr>
              <w:jc w:val="center"/>
              <w:rPr>
                <w:rFonts w:eastAsia="Calibri"/>
                <w:b/>
                <w:sz w:val="16"/>
                <w:lang w:bidi="en-US"/>
              </w:rPr>
            </w:pPr>
            <w:r>
              <w:rPr>
                <w:rFonts w:eastAsia="Calibri"/>
                <w:b/>
                <w:sz w:val="16"/>
                <w:lang w:bidi="en-US"/>
              </w:rPr>
              <w:t>Наименование оборудования</w:t>
            </w:r>
          </w:p>
        </w:tc>
      </w:tr>
      <w:tr w:rsidR="00FC3125" w:rsidRPr="005F19CB" w14:paraId="5FF4D1EF" w14:textId="77777777" w:rsidTr="00FC31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C15A" w14:textId="77777777" w:rsidR="00FC3125" w:rsidRDefault="00FC3125" w:rsidP="00FC3125">
            <w:pPr>
              <w:widowControl/>
              <w:numPr>
                <w:ilvl w:val="0"/>
                <w:numId w:val="3"/>
              </w:numPr>
              <w:autoSpaceDE/>
              <w:adjustRightInd/>
              <w:ind w:left="175" w:firstLine="0"/>
              <w:jc w:val="both"/>
              <w:rPr>
                <w:rFonts w:eastAsia="Calibri"/>
                <w:sz w:val="22"/>
                <w:lang w:bidi="en-US"/>
              </w:rPr>
            </w:pPr>
            <w:r>
              <w:rPr>
                <w:rFonts w:eastAsia="Calibri"/>
                <w:lang w:bidi="en-US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648D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14:paraId="6C623A4E" w14:textId="77777777" w:rsidR="00FC3125" w:rsidRDefault="00FC3125">
            <w:pPr>
              <w:pStyle w:val="ab"/>
              <w:spacing w:line="276" w:lineRule="auto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652055, Кемеровская область, г. Юрга, ул. Заводская, д. 10</w:t>
            </w:r>
          </w:p>
          <w:p w14:paraId="0F63AE50" w14:textId="77777777" w:rsidR="00FC3125" w:rsidRDefault="00FC3125">
            <w:pPr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lang w:eastAsia="ja-JP"/>
              </w:rPr>
              <w:t>корпус 6, 35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CCB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 xml:space="preserve">Доска аудиторная настенная– 1 шт., компьютер – 7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комплект учебной мебели на 21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, стол, стул преподавателя – 1 шт.</w:t>
            </w:r>
          </w:p>
          <w:p w14:paraId="1A7D5E9F" w14:textId="77777777" w:rsidR="00FC3125" w:rsidRDefault="00FC3125">
            <w:pPr>
              <w:jc w:val="both"/>
              <w:rPr>
                <w:sz w:val="22"/>
                <w:szCs w:val="22"/>
              </w:rPr>
            </w:pPr>
          </w:p>
          <w:p w14:paraId="56A3AB70" w14:textId="77777777" w:rsidR="00FC3125" w:rsidRDefault="00FC3125">
            <w:pPr>
              <w:rPr>
                <w:rFonts w:eastAsia="Calibri"/>
                <w:lang w:val="en-US" w:eastAsia="en-US" w:bidi="en-US"/>
              </w:rPr>
            </w:pPr>
            <w:r>
              <w:rPr>
                <w:iCs/>
                <w:lang w:val="en-US"/>
              </w:rPr>
              <w:t>Libre Office, Windows, Chrome, Firefox ESR, PowerPoint, Acrobat Reader, Zoom</w:t>
            </w:r>
          </w:p>
        </w:tc>
      </w:tr>
      <w:tr w:rsidR="00FC3125" w:rsidRPr="005F19CB" w14:paraId="59A5A4A3" w14:textId="77777777" w:rsidTr="00FC31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AD64" w14:textId="77777777" w:rsidR="00FC3125" w:rsidRDefault="00FC3125" w:rsidP="00FC3125">
            <w:pPr>
              <w:widowControl/>
              <w:numPr>
                <w:ilvl w:val="0"/>
                <w:numId w:val="3"/>
              </w:numPr>
              <w:autoSpaceDE/>
              <w:adjustRightInd/>
              <w:ind w:left="175" w:firstLine="0"/>
              <w:jc w:val="both"/>
              <w:rPr>
                <w:rFonts w:eastAsia="Calibri"/>
                <w:lang w:val="en-US" w:bidi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C0ED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14:paraId="15B417A5" w14:textId="77777777" w:rsidR="00FC3125" w:rsidRDefault="00FC3125">
            <w:pPr>
              <w:pStyle w:val="ab"/>
              <w:spacing w:line="276" w:lineRule="auto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652055, Кемеровская область, г. Юрга, ул. Заводская, д. 10</w:t>
            </w:r>
          </w:p>
          <w:p w14:paraId="38FBDCB9" w14:textId="77777777" w:rsidR="00FC3125" w:rsidRDefault="00FC3125">
            <w:pPr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lang w:eastAsia="ja-JP"/>
              </w:rPr>
              <w:t>корпус 6, 34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7F7F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 xml:space="preserve">Доска аудиторная настенная– 1 шт., компьютер – 1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, компьютерный стол – 1 шт., стол, стул преподавателя – 1 шт., магнитола JVC RC EZ36S – 1 шт., телевизор LG 21Q65  - 1 шт., DVD плеер Samsung  – 1 шт.</w:t>
            </w:r>
          </w:p>
          <w:p w14:paraId="51DB0041" w14:textId="77777777" w:rsidR="00FC3125" w:rsidRDefault="00FC3125">
            <w:pPr>
              <w:rPr>
                <w:rFonts w:eastAsia="Calibri"/>
                <w:sz w:val="22"/>
                <w:szCs w:val="22"/>
                <w:lang w:val="en-US" w:eastAsia="en-US" w:bidi="en-US"/>
              </w:rPr>
            </w:pPr>
            <w:r>
              <w:rPr>
                <w:iCs/>
                <w:lang w:val="en-US"/>
              </w:rPr>
              <w:t>Libre Office, Windows, Chrome, Firefox ESR, PowerPoint, Acrobat Reader, Zoom</w:t>
            </w:r>
          </w:p>
        </w:tc>
      </w:tr>
      <w:tr w:rsidR="00FC3125" w14:paraId="35980DA1" w14:textId="77777777" w:rsidTr="00FC31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80D" w14:textId="77777777" w:rsidR="00FC3125" w:rsidRDefault="00FC3125" w:rsidP="00FC3125">
            <w:pPr>
              <w:widowControl/>
              <w:numPr>
                <w:ilvl w:val="0"/>
                <w:numId w:val="3"/>
              </w:numPr>
              <w:autoSpaceDE/>
              <w:adjustRightInd/>
              <w:ind w:left="175" w:firstLine="0"/>
              <w:jc w:val="both"/>
              <w:rPr>
                <w:rFonts w:eastAsia="Calibri"/>
                <w:lang w:val="en-US" w:bidi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E7B6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14:paraId="7DCEF48D" w14:textId="77777777" w:rsidR="00FC3125" w:rsidRDefault="00FC3125">
            <w:pPr>
              <w:pStyle w:val="ab"/>
              <w:spacing w:line="276" w:lineRule="auto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652055, Кемеровская область, г. Юрга, ул. Заводская, д. 10</w:t>
            </w:r>
          </w:p>
          <w:p w14:paraId="0788B159" w14:textId="77777777" w:rsidR="00FC3125" w:rsidRDefault="00FC312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="MS Mincho"/>
                <w:lang w:eastAsia="ja-JP"/>
              </w:rPr>
              <w:t>корпус 6, 36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5B02" w14:textId="77777777" w:rsidR="00FC3125" w:rsidRDefault="00FC3125">
            <w:pPr>
              <w:pStyle w:val="ad"/>
              <w:spacing w:line="276" w:lineRule="auto"/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 xml:space="preserve">Доска аудиторная настенная–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  <w:lang w:eastAsia="en-US"/>
              </w:rPr>
              <w:t>, стол, стул преподавателя – 1 шт.</w:t>
            </w:r>
          </w:p>
        </w:tc>
      </w:tr>
    </w:tbl>
    <w:p w14:paraId="254FB248" w14:textId="77777777" w:rsidR="00D95E8E" w:rsidRPr="00102616" w:rsidRDefault="00D95E8E" w:rsidP="00D95E8E">
      <w:pPr>
        <w:widowControl/>
        <w:autoSpaceDE/>
        <w:autoSpaceDN/>
        <w:adjustRightInd/>
        <w:ind w:firstLine="708"/>
        <w:jc w:val="both"/>
        <w:outlineLvl w:val="2"/>
        <w:rPr>
          <w:color w:val="7030A0"/>
        </w:rPr>
      </w:pPr>
    </w:p>
    <w:p w14:paraId="7D7730FF" w14:textId="68732818" w:rsidR="007E6BF1" w:rsidRPr="00FA4E82" w:rsidRDefault="00FA4E82" w:rsidP="007E6BF1">
      <w:pPr>
        <w:pStyle w:val="3"/>
        <w:spacing w:before="0"/>
        <w:ind w:firstLine="0"/>
        <w:rPr>
          <w:sz w:val="24"/>
        </w:rPr>
      </w:pPr>
      <w:r w:rsidRPr="00FA4E82">
        <w:rPr>
          <w:sz w:val="24"/>
        </w:rPr>
        <w:t>Рабочая программа составлена на основе Общей характеристики образовательной программы по направлению 38.03.01 «Экономика», образовательная программа «</w:t>
      </w:r>
      <w:r w:rsidRPr="00FA4E82">
        <w:rPr>
          <w:bCs/>
          <w:sz w:val="24"/>
        </w:rPr>
        <w:t>Бухгалтерский учет, анализ и аудит</w:t>
      </w:r>
      <w:r w:rsidRPr="00FA4E82">
        <w:rPr>
          <w:sz w:val="24"/>
        </w:rPr>
        <w:t>», специализация «</w:t>
      </w:r>
      <w:r w:rsidRPr="00FA4E82">
        <w:rPr>
          <w:bCs/>
          <w:sz w:val="24"/>
        </w:rPr>
        <w:t>Бухгалтерский учет, анализ и аудит»</w:t>
      </w:r>
      <w:r w:rsidRPr="00FA4E82">
        <w:rPr>
          <w:sz w:val="24"/>
        </w:rPr>
        <w:t xml:space="preserve"> (приема 20</w:t>
      </w:r>
      <w:r>
        <w:rPr>
          <w:sz w:val="24"/>
        </w:rPr>
        <w:t>21</w:t>
      </w:r>
      <w:r w:rsidRPr="00FA4E82">
        <w:rPr>
          <w:sz w:val="24"/>
        </w:rPr>
        <w:t xml:space="preserve"> г., очно-заочная форма обучения).</w:t>
      </w:r>
    </w:p>
    <w:p w14:paraId="609F935B" w14:textId="77777777" w:rsidR="007E6BF1" w:rsidRPr="005724BC" w:rsidRDefault="007E6BF1" w:rsidP="007E6BF1">
      <w:pPr>
        <w:ind w:firstLine="600"/>
        <w:jc w:val="both"/>
      </w:pPr>
    </w:p>
    <w:p w14:paraId="0E406EC6" w14:textId="77777777" w:rsidR="00FA4E82" w:rsidRPr="000D2B99" w:rsidRDefault="00FA4E82" w:rsidP="00FA4E82">
      <w:pPr>
        <w:ind w:firstLine="600"/>
        <w:jc w:val="both"/>
      </w:pPr>
    </w:p>
    <w:p w14:paraId="58E65A0D" w14:textId="77777777" w:rsidR="00FA4E82" w:rsidRDefault="00FA4E82" w:rsidP="00FA4E82">
      <w:pPr>
        <w:jc w:val="both"/>
      </w:pPr>
      <w:r>
        <w:t>Разработчик</w:t>
      </w:r>
      <w:r w:rsidRPr="00EB404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FA4E82" w14:paraId="1CB1097C" w14:textId="77777777" w:rsidTr="00D03373">
        <w:tc>
          <w:tcPr>
            <w:tcW w:w="3209" w:type="dxa"/>
            <w:shd w:val="clear" w:color="auto" w:fill="F2F2F2"/>
          </w:tcPr>
          <w:p w14:paraId="18198070" w14:textId="77777777" w:rsidR="00FA4E82" w:rsidRPr="001D0BEE" w:rsidRDefault="00FA4E82" w:rsidP="00D03373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14:paraId="256108C1" w14:textId="77777777" w:rsidR="00FA4E82" w:rsidRPr="001D0BEE" w:rsidRDefault="00FA4E82" w:rsidP="00D03373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14:paraId="16999335" w14:textId="77777777" w:rsidR="00FA4E82" w:rsidRPr="001D0BEE" w:rsidRDefault="00FA4E82" w:rsidP="00D03373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FA4E82" w14:paraId="5E9DE24B" w14:textId="77777777" w:rsidTr="00D03373">
        <w:tc>
          <w:tcPr>
            <w:tcW w:w="3209" w:type="dxa"/>
            <w:shd w:val="clear" w:color="auto" w:fill="auto"/>
          </w:tcPr>
          <w:p w14:paraId="4EC59A7C" w14:textId="77777777" w:rsidR="00FA4E82" w:rsidRDefault="00FA4E82" w:rsidP="00D03373">
            <w:pPr>
              <w:jc w:val="both"/>
            </w:pPr>
            <w:r>
              <w:t>доцент</w:t>
            </w:r>
          </w:p>
        </w:tc>
        <w:tc>
          <w:tcPr>
            <w:tcW w:w="3209" w:type="dxa"/>
            <w:shd w:val="clear" w:color="auto" w:fill="auto"/>
          </w:tcPr>
          <w:p w14:paraId="0DC468FB" w14:textId="77777777" w:rsidR="00FA4E82" w:rsidRDefault="00FA4E82" w:rsidP="00D03373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14:paraId="42FC282B" w14:textId="77777777" w:rsidR="00FA4E82" w:rsidRDefault="00FA4E82" w:rsidP="00D03373">
            <w:pPr>
              <w:jc w:val="both"/>
            </w:pPr>
            <w:r>
              <w:t>Тимофеев Вадим Юрьевич</w:t>
            </w:r>
          </w:p>
        </w:tc>
      </w:tr>
    </w:tbl>
    <w:p w14:paraId="69FF4DEE" w14:textId="77777777" w:rsidR="00FA4E82" w:rsidRDefault="00FA4E82" w:rsidP="00FA4E82">
      <w:pPr>
        <w:rPr>
          <w:b/>
        </w:rPr>
      </w:pPr>
    </w:p>
    <w:p w14:paraId="025D98E1" w14:textId="77777777" w:rsidR="00FA4E82" w:rsidRDefault="00FA4E82" w:rsidP="00FA4E82">
      <w:pPr>
        <w:jc w:val="both"/>
      </w:pPr>
      <w:r>
        <w:t>Программа одобрена на заседании УМК ЮТИ</w:t>
      </w:r>
    </w:p>
    <w:p w14:paraId="5BBE950D" w14:textId="77777777" w:rsidR="00FA4E82" w:rsidRPr="00F44D73" w:rsidRDefault="00FA4E82" w:rsidP="00FA4E82">
      <w:pPr>
        <w:jc w:val="both"/>
      </w:pPr>
      <w:r>
        <w:t>(</w:t>
      </w:r>
      <w:r w:rsidRPr="00F44D73">
        <w:t xml:space="preserve">протокол </w:t>
      </w:r>
      <w:r>
        <w:t>№</w:t>
      </w:r>
      <w:r w:rsidRPr="00ED1D9A">
        <w:t>___</w:t>
      </w:r>
      <w:r w:rsidRPr="00F44D73">
        <w:t>от «</w:t>
      </w:r>
      <w:r w:rsidRPr="00ED1D9A">
        <w:t>___</w:t>
      </w:r>
      <w:r w:rsidRPr="00F44D73">
        <w:t xml:space="preserve">» </w:t>
      </w:r>
      <w:r w:rsidRPr="00ED1D9A">
        <w:t>________</w:t>
      </w:r>
      <w:r w:rsidRPr="00F44D73">
        <w:t xml:space="preserve"> 20</w:t>
      </w:r>
      <w:r w:rsidRPr="00ED1D9A">
        <w:t>_____</w:t>
      </w:r>
      <w:r w:rsidRPr="00F44D73">
        <w:t xml:space="preserve"> г.</w:t>
      </w:r>
      <w:r>
        <w:t>)</w:t>
      </w:r>
    </w:p>
    <w:p w14:paraId="3968FF19" w14:textId="77777777" w:rsidR="00FA4E82" w:rsidRPr="00F44D73" w:rsidRDefault="00FA4E82" w:rsidP="00FA4E82">
      <w:pPr>
        <w:jc w:val="both"/>
      </w:pPr>
    </w:p>
    <w:p w14:paraId="0C0F37BB" w14:textId="77777777" w:rsidR="00FA4E82" w:rsidRPr="00AE706C" w:rsidRDefault="00FA4E82" w:rsidP="00FA4E82">
      <w:pPr>
        <w:jc w:val="both"/>
      </w:pPr>
      <w:r>
        <w:t>З</w:t>
      </w:r>
      <w:r w:rsidRPr="00AE706C">
        <w:t>аместител</w:t>
      </w:r>
      <w:r>
        <w:t>ь</w:t>
      </w:r>
      <w:r w:rsidRPr="00AE706C">
        <w:t xml:space="preserve"> директора</w:t>
      </w:r>
      <w:r>
        <w:t xml:space="preserve"> – начальник ОО</w:t>
      </w:r>
      <w:r w:rsidRPr="00AE706C">
        <w:t xml:space="preserve">, </w:t>
      </w:r>
    </w:p>
    <w:p w14:paraId="3ED9A5A6" w14:textId="77777777" w:rsidR="00FA4E82" w:rsidRPr="00AE706C" w:rsidRDefault="00FA4E82" w:rsidP="00FA4E82">
      <w:pPr>
        <w:jc w:val="both"/>
      </w:pPr>
      <w:r>
        <w:t>к.т.н., доцент</w:t>
      </w:r>
      <w:r w:rsidRPr="00AE706C">
        <w:tab/>
      </w:r>
      <w:r w:rsidRPr="00AE706C">
        <w:tab/>
      </w:r>
      <w:r w:rsidRPr="00AE706C">
        <w:tab/>
      </w:r>
      <w:r w:rsidRPr="00AE706C">
        <w:tab/>
      </w:r>
      <w:r w:rsidRPr="00AE706C">
        <w:tab/>
      </w:r>
      <w:r w:rsidRPr="00AE706C">
        <w:tab/>
      </w:r>
      <w:r w:rsidRPr="00AE706C">
        <w:tab/>
      </w:r>
      <w:r w:rsidRPr="00AE706C">
        <w:tab/>
      </w:r>
      <w:r>
        <w:t xml:space="preserve">____________/ С.А. </w:t>
      </w:r>
      <w:r w:rsidRPr="00AE706C">
        <w:t>Солодский</w:t>
      </w:r>
    </w:p>
    <w:p w14:paraId="65C41E6C" w14:textId="77777777" w:rsidR="007E6BF1" w:rsidRPr="005724BC" w:rsidRDefault="007E6BF1" w:rsidP="007E6BF1">
      <w:pPr>
        <w:ind w:left="4248" w:firstLine="708"/>
        <w:jc w:val="both"/>
      </w:pPr>
    </w:p>
    <w:p w14:paraId="2FD0119E" w14:textId="77777777" w:rsidR="00D95E8E" w:rsidRDefault="00D95E8E" w:rsidP="00D95E8E">
      <w:pPr>
        <w:rPr>
          <w:b/>
        </w:rPr>
      </w:pPr>
    </w:p>
    <w:p w14:paraId="5C40A1F4" w14:textId="77777777" w:rsidR="00D95E8E" w:rsidRDefault="00D95E8E" w:rsidP="00D95E8E">
      <w:pPr>
        <w:rPr>
          <w:b/>
        </w:rPr>
      </w:pPr>
    </w:p>
    <w:p w14:paraId="3691F963" w14:textId="77777777" w:rsidR="00D95E8E" w:rsidRDefault="00D95E8E" w:rsidP="00D95E8E">
      <w:pPr>
        <w:rPr>
          <w:b/>
        </w:rPr>
      </w:pPr>
    </w:p>
    <w:p w14:paraId="19192C73" w14:textId="77777777" w:rsidR="00CE06AF" w:rsidRDefault="00CE06AF" w:rsidP="00D95E8E">
      <w:pPr>
        <w:rPr>
          <w:b/>
        </w:rPr>
      </w:pPr>
    </w:p>
    <w:p w14:paraId="75CAF750" w14:textId="77777777" w:rsidR="00CE06AF" w:rsidRDefault="00CE06AF" w:rsidP="00D95E8E">
      <w:pPr>
        <w:rPr>
          <w:b/>
        </w:rPr>
      </w:pPr>
    </w:p>
    <w:p w14:paraId="067EB978" w14:textId="77777777" w:rsidR="00CE06AF" w:rsidRDefault="00CE06AF" w:rsidP="00D95E8E">
      <w:pPr>
        <w:rPr>
          <w:b/>
        </w:rPr>
      </w:pPr>
    </w:p>
    <w:p w14:paraId="469DD861" w14:textId="77777777" w:rsidR="00CE06AF" w:rsidRDefault="00CE06AF" w:rsidP="00D95E8E">
      <w:pPr>
        <w:rPr>
          <w:b/>
        </w:rPr>
      </w:pPr>
    </w:p>
    <w:p w14:paraId="3082EC63" w14:textId="77777777" w:rsidR="00CE06AF" w:rsidRDefault="00CE06AF" w:rsidP="00D95E8E">
      <w:pPr>
        <w:rPr>
          <w:b/>
        </w:rPr>
      </w:pPr>
    </w:p>
    <w:p w14:paraId="29B36211" w14:textId="77777777" w:rsidR="00CE06AF" w:rsidRDefault="00CE06AF" w:rsidP="00D95E8E">
      <w:pPr>
        <w:rPr>
          <w:b/>
        </w:rPr>
      </w:pPr>
    </w:p>
    <w:p w14:paraId="61C5E052" w14:textId="77777777" w:rsidR="00146F3C" w:rsidRDefault="00146F3C" w:rsidP="00D95E8E">
      <w:pPr>
        <w:rPr>
          <w:b/>
        </w:rPr>
      </w:pPr>
    </w:p>
    <w:p w14:paraId="7F3B81D4" w14:textId="77777777" w:rsidR="00146F3C" w:rsidRDefault="00146F3C" w:rsidP="00D95E8E">
      <w:pPr>
        <w:rPr>
          <w:b/>
        </w:rPr>
      </w:pPr>
    </w:p>
    <w:p w14:paraId="0BBDD0A0" w14:textId="77777777" w:rsidR="00146F3C" w:rsidRDefault="00146F3C" w:rsidP="00D95E8E">
      <w:pPr>
        <w:rPr>
          <w:b/>
        </w:rPr>
      </w:pPr>
    </w:p>
    <w:p w14:paraId="0BF92F11" w14:textId="77777777" w:rsidR="00146F3C" w:rsidRDefault="00146F3C" w:rsidP="00D95E8E">
      <w:pPr>
        <w:rPr>
          <w:b/>
        </w:rPr>
      </w:pPr>
    </w:p>
    <w:p w14:paraId="718F67B4" w14:textId="77777777" w:rsidR="00146F3C" w:rsidRDefault="00146F3C" w:rsidP="00D95E8E">
      <w:pPr>
        <w:rPr>
          <w:b/>
        </w:rPr>
      </w:pPr>
    </w:p>
    <w:p w14:paraId="258A5E00" w14:textId="77777777" w:rsidR="00146F3C" w:rsidRDefault="00146F3C" w:rsidP="00D95E8E">
      <w:pPr>
        <w:rPr>
          <w:b/>
        </w:rPr>
      </w:pPr>
    </w:p>
    <w:p w14:paraId="4844F859" w14:textId="77777777" w:rsidR="00146F3C" w:rsidRDefault="00146F3C" w:rsidP="00D95E8E">
      <w:pPr>
        <w:rPr>
          <w:b/>
        </w:rPr>
      </w:pPr>
    </w:p>
    <w:p w14:paraId="18F839B6" w14:textId="77777777" w:rsidR="00146F3C" w:rsidRDefault="00146F3C" w:rsidP="00D95E8E">
      <w:pPr>
        <w:rPr>
          <w:b/>
        </w:rPr>
      </w:pPr>
    </w:p>
    <w:p w14:paraId="05CACA9F" w14:textId="77777777" w:rsidR="00146F3C" w:rsidRDefault="00146F3C" w:rsidP="00D95E8E">
      <w:pPr>
        <w:rPr>
          <w:b/>
        </w:rPr>
      </w:pPr>
    </w:p>
    <w:p w14:paraId="4FCBDE86" w14:textId="77777777" w:rsidR="00146F3C" w:rsidRDefault="00146F3C" w:rsidP="00D95E8E">
      <w:pPr>
        <w:rPr>
          <w:b/>
        </w:rPr>
      </w:pPr>
    </w:p>
    <w:p w14:paraId="5B248D53" w14:textId="77777777" w:rsidR="00146F3C" w:rsidRDefault="00146F3C" w:rsidP="00D95E8E">
      <w:pPr>
        <w:rPr>
          <w:b/>
        </w:rPr>
      </w:pPr>
    </w:p>
    <w:p w14:paraId="244E9068" w14:textId="77777777" w:rsidR="00146F3C" w:rsidRDefault="00146F3C" w:rsidP="00D95E8E">
      <w:pPr>
        <w:rPr>
          <w:b/>
        </w:rPr>
      </w:pPr>
    </w:p>
    <w:p w14:paraId="7506A4CB" w14:textId="77777777" w:rsidR="00146F3C" w:rsidRDefault="00146F3C" w:rsidP="00D95E8E">
      <w:pPr>
        <w:rPr>
          <w:b/>
        </w:rPr>
      </w:pPr>
    </w:p>
    <w:p w14:paraId="1AECF6BC" w14:textId="77777777" w:rsidR="00146F3C" w:rsidRDefault="00146F3C" w:rsidP="00D95E8E">
      <w:pPr>
        <w:rPr>
          <w:b/>
        </w:rPr>
      </w:pPr>
    </w:p>
    <w:p w14:paraId="0FC24EDC" w14:textId="77777777" w:rsidR="00146F3C" w:rsidRDefault="00146F3C" w:rsidP="00D95E8E">
      <w:pPr>
        <w:rPr>
          <w:b/>
        </w:rPr>
      </w:pPr>
    </w:p>
    <w:p w14:paraId="2C58091E" w14:textId="77777777" w:rsidR="00146F3C" w:rsidRDefault="00146F3C" w:rsidP="00D95E8E">
      <w:pPr>
        <w:rPr>
          <w:b/>
        </w:rPr>
      </w:pPr>
    </w:p>
    <w:p w14:paraId="065513CD" w14:textId="77777777" w:rsidR="00CE06AF" w:rsidRDefault="00CE06AF" w:rsidP="00D95E8E">
      <w:pPr>
        <w:rPr>
          <w:b/>
        </w:rPr>
      </w:pPr>
    </w:p>
    <w:p w14:paraId="08E55B1F" w14:textId="77777777" w:rsidR="00D95E8E" w:rsidRPr="007F6BAB" w:rsidRDefault="00D95E8E" w:rsidP="00D95E8E">
      <w:pPr>
        <w:jc w:val="center"/>
        <w:rPr>
          <w:b/>
        </w:rPr>
      </w:pPr>
      <w:r w:rsidRPr="007F6BAB">
        <w:rPr>
          <w:b/>
        </w:rPr>
        <w:lastRenderedPageBreak/>
        <w:t>Лист изменений</w:t>
      </w:r>
      <w:r>
        <w:rPr>
          <w:b/>
        </w:rPr>
        <w:t xml:space="preserve"> рабочей программы дисциплины</w:t>
      </w:r>
      <w:r w:rsidRPr="007F6BAB">
        <w:rPr>
          <w:b/>
        </w:rPr>
        <w:t>:</w:t>
      </w:r>
    </w:p>
    <w:tbl>
      <w:tblPr>
        <w:tblW w:w="9781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418"/>
        <w:gridCol w:w="6095"/>
        <w:gridCol w:w="2268"/>
      </w:tblGrid>
      <w:tr w:rsidR="00D95E8E" w14:paraId="1A487F4F" w14:textId="77777777" w:rsidTr="001840FA">
        <w:trPr>
          <w:trHeight w:val="617"/>
        </w:trPr>
        <w:tc>
          <w:tcPr>
            <w:tcW w:w="1418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557DA" w14:textId="77777777" w:rsidR="00D95E8E" w:rsidRPr="00AB1C6D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</w:rPr>
            </w:pPr>
            <w:r w:rsidRPr="00AB1C6D">
              <w:rPr>
                <w:b/>
                <w:sz w:val="16"/>
              </w:rPr>
              <w:t>Учебный год</w:t>
            </w:r>
          </w:p>
        </w:tc>
        <w:tc>
          <w:tcPr>
            <w:tcW w:w="6095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82AC0" w14:textId="77777777" w:rsidR="00D95E8E" w:rsidRPr="00AB1C6D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</w:rPr>
            </w:pPr>
            <w:r w:rsidRPr="00AB1C6D">
              <w:rPr>
                <w:b/>
                <w:sz w:val="16"/>
              </w:rPr>
              <w:t>Содержание /изменение</w:t>
            </w:r>
          </w:p>
        </w:tc>
        <w:tc>
          <w:tcPr>
            <w:tcW w:w="2268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CD872" w14:textId="77777777" w:rsidR="00D95E8E" w:rsidRPr="00AB1C6D" w:rsidRDefault="00D95E8E" w:rsidP="00E30720">
            <w:pPr>
              <w:jc w:val="center"/>
              <w:rPr>
                <w:b/>
                <w:sz w:val="16"/>
              </w:rPr>
            </w:pPr>
            <w:r w:rsidRPr="00AB1C6D">
              <w:rPr>
                <w:b/>
                <w:sz w:val="16"/>
              </w:rPr>
              <w:t xml:space="preserve">Обсуждено на заседании </w:t>
            </w:r>
            <w:r w:rsidRPr="00EB7921">
              <w:rPr>
                <w:b/>
                <w:color w:val="000000"/>
                <w:sz w:val="16"/>
              </w:rPr>
              <w:t>(протокол)</w:t>
            </w:r>
          </w:p>
        </w:tc>
      </w:tr>
      <w:tr w:rsidR="00D95E8E" w14:paraId="2749CF37" w14:textId="77777777" w:rsidTr="001840FA">
        <w:trPr>
          <w:trHeight w:val="637"/>
        </w:trPr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8B0C5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</w:rP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262D1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321"/>
              <w:rPr>
                <w:color w:val="FF0000"/>
              </w:rP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598F5" w14:textId="77777777" w:rsidR="00D95E8E" w:rsidRDefault="00D95E8E" w:rsidP="001840FA">
            <w:pPr>
              <w:jc w:val="both"/>
            </w:pPr>
          </w:p>
        </w:tc>
      </w:tr>
      <w:tr w:rsidR="00D95E8E" w14:paraId="524BDFA8" w14:textId="77777777" w:rsidTr="001840FA">
        <w:trPr>
          <w:trHeight w:val="267"/>
        </w:trPr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F4426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65778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6857D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D95E8E" w14:paraId="7AA50079" w14:textId="77777777" w:rsidTr="001840FA">
        <w:trPr>
          <w:trHeight w:val="267"/>
        </w:trPr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0024D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52EBF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F2901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D95E8E" w14:paraId="02EA6840" w14:textId="77777777" w:rsidTr="001840FA">
        <w:trPr>
          <w:trHeight w:val="267"/>
        </w:trPr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01E7D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E770E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A1F2B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D95E8E" w14:paraId="49E98125" w14:textId="77777777" w:rsidTr="001840FA">
        <w:trPr>
          <w:trHeight w:val="267"/>
        </w:trPr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E187E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E914A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88380" w14:textId="77777777" w:rsidR="00D95E8E" w:rsidRDefault="00D95E8E" w:rsidP="00184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1E0C3266" w14:textId="77777777" w:rsidR="00D95E8E" w:rsidRPr="00900670" w:rsidRDefault="00D95E8E" w:rsidP="00D95E8E">
      <w:pPr>
        <w:jc w:val="both"/>
      </w:pPr>
    </w:p>
    <w:p w14:paraId="54F6313F" w14:textId="77777777" w:rsidR="00D95E8E" w:rsidRPr="00217F4F" w:rsidRDefault="00D95E8E" w:rsidP="00D95E8E"/>
    <w:p w14:paraId="03CC0E97" w14:textId="77777777" w:rsidR="006E03D2" w:rsidRDefault="006E03D2"/>
    <w:sectPr w:rsidR="006E03D2" w:rsidSect="001840FA">
      <w:headerReference w:type="default" r:id="rId15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D5D89" w14:textId="77777777" w:rsidR="00F135AE" w:rsidRDefault="00F135AE">
      <w:r>
        <w:separator/>
      </w:r>
    </w:p>
  </w:endnote>
  <w:endnote w:type="continuationSeparator" w:id="0">
    <w:p w14:paraId="0A713A2F" w14:textId="77777777" w:rsidR="00F135AE" w:rsidRDefault="00F1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fficinaSansC">
    <w:altName w:val="Courier New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832B5" w14:textId="77777777" w:rsidR="00F135AE" w:rsidRDefault="00F135AE">
      <w:r>
        <w:separator/>
      </w:r>
    </w:p>
  </w:footnote>
  <w:footnote w:type="continuationSeparator" w:id="0">
    <w:p w14:paraId="4358AD10" w14:textId="77777777" w:rsidR="00F135AE" w:rsidRDefault="00F13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AE87F" w14:textId="77777777" w:rsidR="0023134C" w:rsidRDefault="0023134C" w:rsidP="001840FA">
    <w:pPr>
      <w:pStyle w:val="a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E2E87" w14:textId="77777777" w:rsidR="0023134C" w:rsidRPr="00026D70" w:rsidRDefault="0023134C" w:rsidP="001840F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D8651B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05285D"/>
    <w:multiLevelType w:val="hybridMultilevel"/>
    <w:tmpl w:val="71BCA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13DE7"/>
    <w:multiLevelType w:val="hybridMultilevel"/>
    <w:tmpl w:val="942A8CC6"/>
    <w:lvl w:ilvl="0" w:tplc="F14A31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07A"/>
    <w:rsid w:val="00000E7D"/>
    <w:rsid w:val="00001F9E"/>
    <w:rsid w:val="0000279C"/>
    <w:rsid w:val="000041F4"/>
    <w:rsid w:val="00004404"/>
    <w:rsid w:val="000071C0"/>
    <w:rsid w:val="00007B7D"/>
    <w:rsid w:val="0001106E"/>
    <w:rsid w:val="00013EAC"/>
    <w:rsid w:val="00017897"/>
    <w:rsid w:val="000208B8"/>
    <w:rsid w:val="0002290D"/>
    <w:rsid w:val="00023845"/>
    <w:rsid w:val="00024910"/>
    <w:rsid w:val="000249F2"/>
    <w:rsid w:val="00025D30"/>
    <w:rsid w:val="00026532"/>
    <w:rsid w:val="00026865"/>
    <w:rsid w:val="00026A24"/>
    <w:rsid w:val="00027976"/>
    <w:rsid w:val="0003226A"/>
    <w:rsid w:val="00032C7D"/>
    <w:rsid w:val="00033B02"/>
    <w:rsid w:val="00035874"/>
    <w:rsid w:val="0003673D"/>
    <w:rsid w:val="000378B6"/>
    <w:rsid w:val="00037BBA"/>
    <w:rsid w:val="000402EA"/>
    <w:rsid w:val="000403F0"/>
    <w:rsid w:val="00042D2F"/>
    <w:rsid w:val="0004428E"/>
    <w:rsid w:val="00045DA6"/>
    <w:rsid w:val="000460F3"/>
    <w:rsid w:val="00047E78"/>
    <w:rsid w:val="00053751"/>
    <w:rsid w:val="000543D3"/>
    <w:rsid w:val="000546D8"/>
    <w:rsid w:val="000547F2"/>
    <w:rsid w:val="0005643A"/>
    <w:rsid w:val="00057F13"/>
    <w:rsid w:val="00060870"/>
    <w:rsid w:val="00061FDC"/>
    <w:rsid w:val="00062245"/>
    <w:rsid w:val="00063CA4"/>
    <w:rsid w:val="00064757"/>
    <w:rsid w:val="00064C2F"/>
    <w:rsid w:val="00065048"/>
    <w:rsid w:val="00065229"/>
    <w:rsid w:val="00066DF7"/>
    <w:rsid w:val="00067628"/>
    <w:rsid w:val="00075524"/>
    <w:rsid w:val="00075F06"/>
    <w:rsid w:val="00076563"/>
    <w:rsid w:val="00077264"/>
    <w:rsid w:val="00081AC8"/>
    <w:rsid w:val="0008211C"/>
    <w:rsid w:val="0008264C"/>
    <w:rsid w:val="0008327D"/>
    <w:rsid w:val="000833FB"/>
    <w:rsid w:val="0008365E"/>
    <w:rsid w:val="000844E1"/>
    <w:rsid w:val="000853D1"/>
    <w:rsid w:val="00085DD6"/>
    <w:rsid w:val="0008663D"/>
    <w:rsid w:val="0008664D"/>
    <w:rsid w:val="000869F3"/>
    <w:rsid w:val="0009148D"/>
    <w:rsid w:val="00092439"/>
    <w:rsid w:val="000A1524"/>
    <w:rsid w:val="000A524F"/>
    <w:rsid w:val="000A54E9"/>
    <w:rsid w:val="000B0693"/>
    <w:rsid w:val="000B15BE"/>
    <w:rsid w:val="000B246B"/>
    <w:rsid w:val="000B51E4"/>
    <w:rsid w:val="000B55EC"/>
    <w:rsid w:val="000C02F1"/>
    <w:rsid w:val="000C1147"/>
    <w:rsid w:val="000C11DF"/>
    <w:rsid w:val="000C3635"/>
    <w:rsid w:val="000C39FB"/>
    <w:rsid w:val="000C4106"/>
    <w:rsid w:val="000C53A7"/>
    <w:rsid w:val="000C54E2"/>
    <w:rsid w:val="000D190C"/>
    <w:rsid w:val="000D2A67"/>
    <w:rsid w:val="000D464B"/>
    <w:rsid w:val="000D53FE"/>
    <w:rsid w:val="000D6B01"/>
    <w:rsid w:val="000D72DF"/>
    <w:rsid w:val="000E04C2"/>
    <w:rsid w:val="000E0BB4"/>
    <w:rsid w:val="000E0C04"/>
    <w:rsid w:val="000E1299"/>
    <w:rsid w:val="000E25B1"/>
    <w:rsid w:val="000E2D55"/>
    <w:rsid w:val="000E334B"/>
    <w:rsid w:val="000E376D"/>
    <w:rsid w:val="000E4332"/>
    <w:rsid w:val="000E6448"/>
    <w:rsid w:val="000E6F77"/>
    <w:rsid w:val="000E760A"/>
    <w:rsid w:val="000E7AC6"/>
    <w:rsid w:val="000E7E33"/>
    <w:rsid w:val="000F0E8B"/>
    <w:rsid w:val="000F0EEB"/>
    <w:rsid w:val="000F4874"/>
    <w:rsid w:val="000F4F43"/>
    <w:rsid w:val="000F5A52"/>
    <w:rsid w:val="000F7FF8"/>
    <w:rsid w:val="00100ACC"/>
    <w:rsid w:val="00103B36"/>
    <w:rsid w:val="00103D99"/>
    <w:rsid w:val="00106C1F"/>
    <w:rsid w:val="00106E0D"/>
    <w:rsid w:val="001121DD"/>
    <w:rsid w:val="00112916"/>
    <w:rsid w:val="00113A33"/>
    <w:rsid w:val="00114C27"/>
    <w:rsid w:val="00120F39"/>
    <w:rsid w:val="00121932"/>
    <w:rsid w:val="00124C9E"/>
    <w:rsid w:val="00127312"/>
    <w:rsid w:val="00127612"/>
    <w:rsid w:val="0012771B"/>
    <w:rsid w:val="00131ADA"/>
    <w:rsid w:val="00131C79"/>
    <w:rsid w:val="00133259"/>
    <w:rsid w:val="00133DF8"/>
    <w:rsid w:val="00134BDE"/>
    <w:rsid w:val="00134C34"/>
    <w:rsid w:val="00142028"/>
    <w:rsid w:val="00142214"/>
    <w:rsid w:val="001422ED"/>
    <w:rsid w:val="00142CA3"/>
    <w:rsid w:val="001438F3"/>
    <w:rsid w:val="00143A47"/>
    <w:rsid w:val="001446D6"/>
    <w:rsid w:val="00144C79"/>
    <w:rsid w:val="001455DB"/>
    <w:rsid w:val="00145659"/>
    <w:rsid w:val="00145B1C"/>
    <w:rsid w:val="001464ED"/>
    <w:rsid w:val="00146F3C"/>
    <w:rsid w:val="00147ED2"/>
    <w:rsid w:val="001508B3"/>
    <w:rsid w:val="00150F44"/>
    <w:rsid w:val="001518C9"/>
    <w:rsid w:val="00152299"/>
    <w:rsid w:val="00153556"/>
    <w:rsid w:val="00153E57"/>
    <w:rsid w:val="00153F13"/>
    <w:rsid w:val="001548C2"/>
    <w:rsid w:val="0016385F"/>
    <w:rsid w:val="001653A0"/>
    <w:rsid w:val="001662D9"/>
    <w:rsid w:val="00166715"/>
    <w:rsid w:val="00166B0E"/>
    <w:rsid w:val="001672C7"/>
    <w:rsid w:val="00171098"/>
    <w:rsid w:val="00174187"/>
    <w:rsid w:val="00174405"/>
    <w:rsid w:val="00175736"/>
    <w:rsid w:val="00175D8F"/>
    <w:rsid w:val="00176C95"/>
    <w:rsid w:val="001772DC"/>
    <w:rsid w:val="001772DD"/>
    <w:rsid w:val="00177EBC"/>
    <w:rsid w:val="00180C5F"/>
    <w:rsid w:val="00183938"/>
    <w:rsid w:val="001840FA"/>
    <w:rsid w:val="0018410D"/>
    <w:rsid w:val="001852F0"/>
    <w:rsid w:val="001916B6"/>
    <w:rsid w:val="00191EEB"/>
    <w:rsid w:val="0019333D"/>
    <w:rsid w:val="0019443E"/>
    <w:rsid w:val="001963A5"/>
    <w:rsid w:val="00196910"/>
    <w:rsid w:val="001A1904"/>
    <w:rsid w:val="001A3D48"/>
    <w:rsid w:val="001A3E98"/>
    <w:rsid w:val="001A43DB"/>
    <w:rsid w:val="001A46F9"/>
    <w:rsid w:val="001A47EA"/>
    <w:rsid w:val="001A5482"/>
    <w:rsid w:val="001A639C"/>
    <w:rsid w:val="001A6FC4"/>
    <w:rsid w:val="001B0E3A"/>
    <w:rsid w:val="001B10FD"/>
    <w:rsid w:val="001B239B"/>
    <w:rsid w:val="001B2AD9"/>
    <w:rsid w:val="001B2FA9"/>
    <w:rsid w:val="001B432E"/>
    <w:rsid w:val="001B6099"/>
    <w:rsid w:val="001B618E"/>
    <w:rsid w:val="001B6262"/>
    <w:rsid w:val="001B6547"/>
    <w:rsid w:val="001B766F"/>
    <w:rsid w:val="001C092E"/>
    <w:rsid w:val="001C135F"/>
    <w:rsid w:val="001C4F8B"/>
    <w:rsid w:val="001C69A6"/>
    <w:rsid w:val="001C6A64"/>
    <w:rsid w:val="001D02D2"/>
    <w:rsid w:val="001D1889"/>
    <w:rsid w:val="001D1B8F"/>
    <w:rsid w:val="001D22D8"/>
    <w:rsid w:val="001D30B7"/>
    <w:rsid w:val="001D4149"/>
    <w:rsid w:val="001D5EB3"/>
    <w:rsid w:val="001E05B9"/>
    <w:rsid w:val="001E2064"/>
    <w:rsid w:val="001E2E09"/>
    <w:rsid w:val="001E3C78"/>
    <w:rsid w:val="001E3D04"/>
    <w:rsid w:val="001E5F86"/>
    <w:rsid w:val="001F26C9"/>
    <w:rsid w:val="001F3A4C"/>
    <w:rsid w:val="001F4CE0"/>
    <w:rsid w:val="001F5E3E"/>
    <w:rsid w:val="001F62AB"/>
    <w:rsid w:val="001F6981"/>
    <w:rsid w:val="001F7427"/>
    <w:rsid w:val="00200CAD"/>
    <w:rsid w:val="002011E0"/>
    <w:rsid w:val="00201299"/>
    <w:rsid w:val="00201439"/>
    <w:rsid w:val="002016A2"/>
    <w:rsid w:val="0020398D"/>
    <w:rsid w:val="00204698"/>
    <w:rsid w:val="00204A8C"/>
    <w:rsid w:val="00205AD2"/>
    <w:rsid w:val="00205E87"/>
    <w:rsid w:val="002061FE"/>
    <w:rsid w:val="00206E70"/>
    <w:rsid w:val="0021157D"/>
    <w:rsid w:val="00211865"/>
    <w:rsid w:val="002126B6"/>
    <w:rsid w:val="0021286E"/>
    <w:rsid w:val="00214D22"/>
    <w:rsid w:val="00214FBD"/>
    <w:rsid w:val="00215B79"/>
    <w:rsid w:val="00220B56"/>
    <w:rsid w:val="002227CA"/>
    <w:rsid w:val="00223914"/>
    <w:rsid w:val="00223B51"/>
    <w:rsid w:val="00224462"/>
    <w:rsid w:val="002244E4"/>
    <w:rsid w:val="00225C76"/>
    <w:rsid w:val="0022654F"/>
    <w:rsid w:val="00227110"/>
    <w:rsid w:val="002307AD"/>
    <w:rsid w:val="00231225"/>
    <w:rsid w:val="0023134C"/>
    <w:rsid w:val="00231C31"/>
    <w:rsid w:val="00231D46"/>
    <w:rsid w:val="00232508"/>
    <w:rsid w:val="00233641"/>
    <w:rsid w:val="002336C9"/>
    <w:rsid w:val="00233EAD"/>
    <w:rsid w:val="00236B26"/>
    <w:rsid w:val="002372FC"/>
    <w:rsid w:val="002375CA"/>
    <w:rsid w:val="00237884"/>
    <w:rsid w:val="0024020F"/>
    <w:rsid w:val="00240C13"/>
    <w:rsid w:val="00241CF9"/>
    <w:rsid w:val="00241F6D"/>
    <w:rsid w:val="0024297B"/>
    <w:rsid w:val="002455A8"/>
    <w:rsid w:val="002456FB"/>
    <w:rsid w:val="00245A2A"/>
    <w:rsid w:val="0024698A"/>
    <w:rsid w:val="00246D39"/>
    <w:rsid w:val="00247559"/>
    <w:rsid w:val="00247A67"/>
    <w:rsid w:val="00247D1E"/>
    <w:rsid w:val="00251703"/>
    <w:rsid w:val="00251866"/>
    <w:rsid w:val="00252FDE"/>
    <w:rsid w:val="002530A0"/>
    <w:rsid w:val="00253733"/>
    <w:rsid w:val="00253940"/>
    <w:rsid w:val="00254E60"/>
    <w:rsid w:val="002551AB"/>
    <w:rsid w:val="002552E8"/>
    <w:rsid w:val="002554CB"/>
    <w:rsid w:val="00255B13"/>
    <w:rsid w:val="00257601"/>
    <w:rsid w:val="00261058"/>
    <w:rsid w:val="00262BFA"/>
    <w:rsid w:val="00263177"/>
    <w:rsid w:val="0026492D"/>
    <w:rsid w:val="002708B2"/>
    <w:rsid w:val="00270EAF"/>
    <w:rsid w:val="00270F30"/>
    <w:rsid w:val="00271300"/>
    <w:rsid w:val="002715D7"/>
    <w:rsid w:val="002732CD"/>
    <w:rsid w:val="00273DBB"/>
    <w:rsid w:val="00274D5F"/>
    <w:rsid w:val="00275A8D"/>
    <w:rsid w:val="00276958"/>
    <w:rsid w:val="00276BC0"/>
    <w:rsid w:val="00276CF4"/>
    <w:rsid w:val="00280EFF"/>
    <w:rsid w:val="00284A6F"/>
    <w:rsid w:val="002900A6"/>
    <w:rsid w:val="00293A53"/>
    <w:rsid w:val="002978A0"/>
    <w:rsid w:val="002A0143"/>
    <w:rsid w:val="002A09DC"/>
    <w:rsid w:val="002A1022"/>
    <w:rsid w:val="002A20AE"/>
    <w:rsid w:val="002A2627"/>
    <w:rsid w:val="002A31B9"/>
    <w:rsid w:val="002A5723"/>
    <w:rsid w:val="002A6F81"/>
    <w:rsid w:val="002B0C48"/>
    <w:rsid w:val="002B11F8"/>
    <w:rsid w:val="002B14A4"/>
    <w:rsid w:val="002B1609"/>
    <w:rsid w:val="002B1859"/>
    <w:rsid w:val="002B2D78"/>
    <w:rsid w:val="002B352C"/>
    <w:rsid w:val="002B4534"/>
    <w:rsid w:val="002B490C"/>
    <w:rsid w:val="002B6193"/>
    <w:rsid w:val="002C01F8"/>
    <w:rsid w:val="002C2EA0"/>
    <w:rsid w:val="002C34E6"/>
    <w:rsid w:val="002C37DC"/>
    <w:rsid w:val="002C4276"/>
    <w:rsid w:val="002C6B95"/>
    <w:rsid w:val="002D0E28"/>
    <w:rsid w:val="002D1246"/>
    <w:rsid w:val="002D13E6"/>
    <w:rsid w:val="002D40BC"/>
    <w:rsid w:val="002D4F95"/>
    <w:rsid w:val="002E04DF"/>
    <w:rsid w:val="002E150C"/>
    <w:rsid w:val="002E34F9"/>
    <w:rsid w:val="002E39A4"/>
    <w:rsid w:val="002E52C8"/>
    <w:rsid w:val="002E5E99"/>
    <w:rsid w:val="002E60B2"/>
    <w:rsid w:val="002E6694"/>
    <w:rsid w:val="002E6700"/>
    <w:rsid w:val="002E7422"/>
    <w:rsid w:val="002F0113"/>
    <w:rsid w:val="002F2273"/>
    <w:rsid w:val="002F24B3"/>
    <w:rsid w:val="002F24F1"/>
    <w:rsid w:val="002F3EB5"/>
    <w:rsid w:val="002F5AE5"/>
    <w:rsid w:val="002F5C85"/>
    <w:rsid w:val="002F5D66"/>
    <w:rsid w:val="002F6449"/>
    <w:rsid w:val="002F6F31"/>
    <w:rsid w:val="002F7C0A"/>
    <w:rsid w:val="00300B15"/>
    <w:rsid w:val="00300D25"/>
    <w:rsid w:val="00302A57"/>
    <w:rsid w:val="00303862"/>
    <w:rsid w:val="00304688"/>
    <w:rsid w:val="00305284"/>
    <w:rsid w:val="00305B85"/>
    <w:rsid w:val="00306EF1"/>
    <w:rsid w:val="00310488"/>
    <w:rsid w:val="00311D07"/>
    <w:rsid w:val="00313D91"/>
    <w:rsid w:val="003162BD"/>
    <w:rsid w:val="0032028B"/>
    <w:rsid w:val="00320A17"/>
    <w:rsid w:val="003256F8"/>
    <w:rsid w:val="00325A61"/>
    <w:rsid w:val="00326160"/>
    <w:rsid w:val="00326E9F"/>
    <w:rsid w:val="00330953"/>
    <w:rsid w:val="00332377"/>
    <w:rsid w:val="00332ADA"/>
    <w:rsid w:val="00333A42"/>
    <w:rsid w:val="00335C06"/>
    <w:rsid w:val="003361D2"/>
    <w:rsid w:val="00336E00"/>
    <w:rsid w:val="00341715"/>
    <w:rsid w:val="0034271E"/>
    <w:rsid w:val="003432BC"/>
    <w:rsid w:val="00343E18"/>
    <w:rsid w:val="003474B5"/>
    <w:rsid w:val="00350566"/>
    <w:rsid w:val="00351111"/>
    <w:rsid w:val="00352CF8"/>
    <w:rsid w:val="0035608A"/>
    <w:rsid w:val="00356642"/>
    <w:rsid w:val="0035760B"/>
    <w:rsid w:val="00360181"/>
    <w:rsid w:val="00360359"/>
    <w:rsid w:val="0036061B"/>
    <w:rsid w:val="00361D0B"/>
    <w:rsid w:val="00362B8B"/>
    <w:rsid w:val="0036363D"/>
    <w:rsid w:val="00364572"/>
    <w:rsid w:val="00365A5E"/>
    <w:rsid w:val="00365D59"/>
    <w:rsid w:val="00366C79"/>
    <w:rsid w:val="00367B3E"/>
    <w:rsid w:val="00370077"/>
    <w:rsid w:val="00371ED4"/>
    <w:rsid w:val="003749DD"/>
    <w:rsid w:val="00374D9B"/>
    <w:rsid w:val="003755DB"/>
    <w:rsid w:val="00375C2B"/>
    <w:rsid w:val="00376D8B"/>
    <w:rsid w:val="003812CC"/>
    <w:rsid w:val="00382F42"/>
    <w:rsid w:val="00384D1D"/>
    <w:rsid w:val="00385340"/>
    <w:rsid w:val="00387B2C"/>
    <w:rsid w:val="00393173"/>
    <w:rsid w:val="003942AE"/>
    <w:rsid w:val="0039487D"/>
    <w:rsid w:val="003A061C"/>
    <w:rsid w:val="003A43EE"/>
    <w:rsid w:val="003A679A"/>
    <w:rsid w:val="003B1ED2"/>
    <w:rsid w:val="003B2029"/>
    <w:rsid w:val="003B3754"/>
    <w:rsid w:val="003B5C1D"/>
    <w:rsid w:val="003B79EF"/>
    <w:rsid w:val="003C0E22"/>
    <w:rsid w:val="003C12F6"/>
    <w:rsid w:val="003C17F7"/>
    <w:rsid w:val="003C19D5"/>
    <w:rsid w:val="003C249A"/>
    <w:rsid w:val="003C4D11"/>
    <w:rsid w:val="003D1FC1"/>
    <w:rsid w:val="003D4B8E"/>
    <w:rsid w:val="003D5CC7"/>
    <w:rsid w:val="003D6601"/>
    <w:rsid w:val="003D7F1D"/>
    <w:rsid w:val="003E2D5D"/>
    <w:rsid w:val="003E306A"/>
    <w:rsid w:val="003E4C77"/>
    <w:rsid w:val="003E4D2F"/>
    <w:rsid w:val="003E5C08"/>
    <w:rsid w:val="003E78E6"/>
    <w:rsid w:val="003F06B5"/>
    <w:rsid w:val="003F1133"/>
    <w:rsid w:val="003F2194"/>
    <w:rsid w:val="003F242E"/>
    <w:rsid w:val="003F26D6"/>
    <w:rsid w:val="003F2D4C"/>
    <w:rsid w:val="003F34E9"/>
    <w:rsid w:val="003F6A29"/>
    <w:rsid w:val="003F6B7A"/>
    <w:rsid w:val="004004ED"/>
    <w:rsid w:val="004027FD"/>
    <w:rsid w:val="00402999"/>
    <w:rsid w:val="00405A9B"/>
    <w:rsid w:val="004063FB"/>
    <w:rsid w:val="004068D9"/>
    <w:rsid w:val="00407888"/>
    <w:rsid w:val="00407B4E"/>
    <w:rsid w:val="00410718"/>
    <w:rsid w:val="00410D56"/>
    <w:rsid w:val="00412300"/>
    <w:rsid w:val="004145D1"/>
    <w:rsid w:val="0041464F"/>
    <w:rsid w:val="00421858"/>
    <w:rsid w:val="00421BB7"/>
    <w:rsid w:val="00422C44"/>
    <w:rsid w:val="004230F1"/>
    <w:rsid w:val="0042335C"/>
    <w:rsid w:val="004240C7"/>
    <w:rsid w:val="00426809"/>
    <w:rsid w:val="004300DA"/>
    <w:rsid w:val="00430CD6"/>
    <w:rsid w:val="00430CEF"/>
    <w:rsid w:val="00431155"/>
    <w:rsid w:val="0043141F"/>
    <w:rsid w:val="0043176A"/>
    <w:rsid w:val="004320AC"/>
    <w:rsid w:val="00436061"/>
    <w:rsid w:val="00440094"/>
    <w:rsid w:val="00440225"/>
    <w:rsid w:val="0044037B"/>
    <w:rsid w:val="0044151A"/>
    <w:rsid w:val="004418AC"/>
    <w:rsid w:val="00441C4C"/>
    <w:rsid w:val="00443E27"/>
    <w:rsid w:val="004440A4"/>
    <w:rsid w:val="0044432C"/>
    <w:rsid w:val="004447BD"/>
    <w:rsid w:val="00445493"/>
    <w:rsid w:val="00446420"/>
    <w:rsid w:val="00446F4B"/>
    <w:rsid w:val="004503B5"/>
    <w:rsid w:val="00451671"/>
    <w:rsid w:val="0045169C"/>
    <w:rsid w:val="00451D6A"/>
    <w:rsid w:val="00453A08"/>
    <w:rsid w:val="00454B8E"/>
    <w:rsid w:val="00456585"/>
    <w:rsid w:val="004575A8"/>
    <w:rsid w:val="00462718"/>
    <w:rsid w:val="0046277B"/>
    <w:rsid w:val="00463710"/>
    <w:rsid w:val="0046449B"/>
    <w:rsid w:val="00464F2C"/>
    <w:rsid w:val="004669C4"/>
    <w:rsid w:val="00467E5A"/>
    <w:rsid w:val="0047083C"/>
    <w:rsid w:val="004714D8"/>
    <w:rsid w:val="0047205B"/>
    <w:rsid w:val="004722A9"/>
    <w:rsid w:val="004743CE"/>
    <w:rsid w:val="004750BD"/>
    <w:rsid w:val="00475A29"/>
    <w:rsid w:val="00476044"/>
    <w:rsid w:val="00482560"/>
    <w:rsid w:val="00486196"/>
    <w:rsid w:val="00486435"/>
    <w:rsid w:val="00487050"/>
    <w:rsid w:val="004870C6"/>
    <w:rsid w:val="004871DB"/>
    <w:rsid w:val="004876E3"/>
    <w:rsid w:val="004901FC"/>
    <w:rsid w:val="0049069A"/>
    <w:rsid w:val="004912A1"/>
    <w:rsid w:val="004912B6"/>
    <w:rsid w:val="00491B9B"/>
    <w:rsid w:val="00491F62"/>
    <w:rsid w:val="00492400"/>
    <w:rsid w:val="0049244B"/>
    <w:rsid w:val="0049515B"/>
    <w:rsid w:val="004959CE"/>
    <w:rsid w:val="00497EAA"/>
    <w:rsid w:val="004A0FD1"/>
    <w:rsid w:val="004A1270"/>
    <w:rsid w:val="004A2ABD"/>
    <w:rsid w:val="004A2F3F"/>
    <w:rsid w:val="004A3435"/>
    <w:rsid w:val="004A3F24"/>
    <w:rsid w:val="004A4934"/>
    <w:rsid w:val="004A5813"/>
    <w:rsid w:val="004A701E"/>
    <w:rsid w:val="004A7234"/>
    <w:rsid w:val="004B00B8"/>
    <w:rsid w:val="004B168E"/>
    <w:rsid w:val="004B42E3"/>
    <w:rsid w:val="004B4438"/>
    <w:rsid w:val="004B7720"/>
    <w:rsid w:val="004B7DE4"/>
    <w:rsid w:val="004C06E9"/>
    <w:rsid w:val="004C15E1"/>
    <w:rsid w:val="004C172D"/>
    <w:rsid w:val="004C44F0"/>
    <w:rsid w:val="004C548B"/>
    <w:rsid w:val="004C6AC2"/>
    <w:rsid w:val="004C6AD0"/>
    <w:rsid w:val="004C6F98"/>
    <w:rsid w:val="004D076C"/>
    <w:rsid w:val="004D1749"/>
    <w:rsid w:val="004D2A1F"/>
    <w:rsid w:val="004D4842"/>
    <w:rsid w:val="004D7A6F"/>
    <w:rsid w:val="004E0906"/>
    <w:rsid w:val="004E1254"/>
    <w:rsid w:val="004E1726"/>
    <w:rsid w:val="004E21C5"/>
    <w:rsid w:val="004E2203"/>
    <w:rsid w:val="004E3218"/>
    <w:rsid w:val="004E3310"/>
    <w:rsid w:val="004E4339"/>
    <w:rsid w:val="004E4CA6"/>
    <w:rsid w:val="004E58BC"/>
    <w:rsid w:val="004E5C47"/>
    <w:rsid w:val="004E66C6"/>
    <w:rsid w:val="004E6C84"/>
    <w:rsid w:val="004E7573"/>
    <w:rsid w:val="004F3875"/>
    <w:rsid w:val="004F3C91"/>
    <w:rsid w:val="004F669F"/>
    <w:rsid w:val="004F701E"/>
    <w:rsid w:val="00500135"/>
    <w:rsid w:val="0050134B"/>
    <w:rsid w:val="005041B0"/>
    <w:rsid w:val="005043E2"/>
    <w:rsid w:val="00505186"/>
    <w:rsid w:val="005054A6"/>
    <w:rsid w:val="0050594B"/>
    <w:rsid w:val="005063B3"/>
    <w:rsid w:val="005066EC"/>
    <w:rsid w:val="00510618"/>
    <w:rsid w:val="00512085"/>
    <w:rsid w:val="00514B8B"/>
    <w:rsid w:val="005159DE"/>
    <w:rsid w:val="00516869"/>
    <w:rsid w:val="0051707F"/>
    <w:rsid w:val="00517D35"/>
    <w:rsid w:val="00517DD3"/>
    <w:rsid w:val="00520B3D"/>
    <w:rsid w:val="00520DB3"/>
    <w:rsid w:val="00521518"/>
    <w:rsid w:val="00521557"/>
    <w:rsid w:val="00521B8A"/>
    <w:rsid w:val="00523D6C"/>
    <w:rsid w:val="00525013"/>
    <w:rsid w:val="00525949"/>
    <w:rsid w:val="00525AE2"/>
    <w:rsid w:val="00526CE0"/>
    <w:rsid w:val="0052771D"/>
    <w:rsid w:val="00527CE1"/>
    <w:rsid w:val="00531955"/>
    <w:rsid w:val="005324FF"/>
    <w:rsid w:val="005354F8"/>
    <w:rsid w:val="00537F2C"/>
    <w:rsid w:val="005407A1"/>
    <w:rsid w:val="005419F9"/>
    <w:rsid w:val="00543728"/>
    <w:rsid w:val="00543B8E"/>
    <w:rsid w:val="00544953"/>
    <w:rsid w:val="00544B97"/>
    <w:rsid w:val="00544C6B"/>
    <w:rsid w:val="00545C9E"/>
    <w:rsid w:val="00546B87"/>
    <w:rsid w:val="00550019"/>
    <w:rsid w:val="00553184"/>
    <w:rsid w:val="00553E35"/>
    <w:rsid w:val="005544D4"/>
    <w:rsid w:val="005566CE"/>
    <w:rsid w:val="00557852"/>
    <w:rsid w:val="00560006"/>
    <w:rsid w:val="00560EC0"/>
    <w:rsid w:val="005617C8"/>
    <w:rsid w:val="00561A1A"/>
    <w:rsid w:val="0056338A"/>
    <w:rsid w:val="00564BA6"/>
    <w:rsid w:val="00566351"/>
    <w:rsid w:val="005666CC"/>
    <w:rsid w:val="005704C9"/>
    <w:rsid w:val="00571899"/>
    <w:rsid w:val="00573353"/>
    <w:rsid w:val="00574C8B"/>
    <w:rsid w:val="00577264"/>
    <w:rsid w:val="00583AA1"/>
    <w:rsid w:val="0058438E"/>
    <w:rsid w:val="00585590"/>
    <w:rsid w:val="00585F90"/>
    <w:rsid w:val="00586D7C"/>
    <w:rsid w:val="00587512"/>
    <w:rsid w:val="005901A4"/>
    <w:rsid w:val="005905DD"/>
    <w:rsid w:val="00592C89"/>
    <w:rsid w:val="005947DF"/>
    <w:rsid w:val="00594C1F"/>
    <w:rsid w:val="00595611"/>
    <w:rsid w:val="00595823"/>
    <w:rsid w:val="005A14A6"/>
    <w:rsid w:val="005A542C"/>
    <w:rsid w:val="005A6F13"/>
    <w:rsid w:val="005A731E"/>
    <w:rsid w:val="005B176A"/>
    <w:rsid w:val="005B5295"/>
    <w:rsid w:val="005C1565"/>
    <w:rsid w:val="005C2C60"/>
    <w:rsid w:val="005C3D43"/>
    <w:rsid w:val="005C49BA"/>
    <w:rsid w:val="005C4CF6"/>
    <w:rsid w:val="005C4F76"/>
    <w:rsid w:val="005C7BE0"/>
    <w:rsid w:val="005D10D5"/>
    <w:rsid w:val="005D11A9"/>
    <w:rsid w:val="005D1999"/>
    <w:rsid w:val="005D2536"/>
    <w:rsid w:val="005D2F8D"/>
    <w:rsid w:val="005D31C3"/>
    <w:rsid w:val="005D47C2"/>
    <w:rsid w:val="005D67E5"/>
    <w:rsid w:val="005D7C9E"/>
    <w:rsid w:val="005D7D57"/>
    <w:rsid w:val="005E1C89"/>
    <w:rsid w:val="005E2BB8"/>
    <w:rsid w:val="005E43BF"/>
    <w:rsid w:val="005E570F"/>
    <w:rsid w:val="005F06D9"/>
    <w:rsid w:val="005F1664"/>
    <w:rsid w:val="005F19CB"/>
    <w:rsid w:val="005F1C9A"/>
    <w:rsid w:val="005F2702"/>
    <w:rsid w:val="005F39F1"/>
    <w:rsid w:val="005F43D7"/>
    <w:rsid w:val="005F4851"/>
    <w:rsid w:val="00600C12"/>
    <w:rsid w:val="006016E0"/>
    <w:rsid w:val="00601C46"/>
    <w:rsid w:val="006029F9"/>
    <w:rsid w:val="00602CB8"/>
    <w:rsid w:val="006036EB"/>
    <w:rsid w:val="006044AB"/>
    <w:rsid w:val="00604B94"/>
    <w:rsid w:val="0060607A"/>
    <w:rsid w:val="006079A7"/>
    <w:rsid w:val="00607C6E"/>
    <w:rsid w:val="00610D0D"/>
    <w:rsid w:val="00611743"/>
    <w:rsid w:val="00612636"/>
    <w:rsid w:val="006144FE"/>
    <w:rsid w:val="006146AA"/>
    <w:rsid w:val="0061553A"/>
    <w:rsid w:val="00615C5B"/>
    <w:rsid w:val="006171D4"/>
    <w:rsid w:val="0061742D"/>
    <w:rsid w:val="006214AE"/>
    <w:rsid w:val="006256B6"/>
    <w:rsid w:val="00627A47"/>
    <w:rsid w:val="00630FF3"/>
    <w:rsid w:val="00634CE8"/>
    <w:rsid w:val="006351AF"/>
    <w:rsid w:val="00635A30"/>
    <w:rsid w:val="00637BF1"/>
    <w:rsid w:val="006432AB"/>
    <w:rsid w:val="0064423E"/>
    <w:rsid w:val="006458CF"/>
    <w:rsid w:val="00645ECE"/>
    <w:rsid w:val="006470AC"/>
    <w:rsid w:val="00647D3B"/>
    <w:rsid w:val="00650616"/>
    <w:rsid w:val="00650BA6"/>
    <w:rsid w:val="00651244"/>
    <w:rsid w:val="00651E93"/>
    <w:rsid w:val="00654EFE"/>
    <w:rsid w:val="00655D43"/>
    <w:rsid w:val="0065741A"/>
    <w:rsid w:val="00657C45"/>
    <w:rsid w:val="00657CE4"/>
    <w:rsid w:val="00660E2C"/>
    <w:rsid w:val="00662A7C"/>
    <w:rsid w:val="006648D8"/>
    <w:rsid w:val="006656BF"/>
    <w:rsid w:val="00665F17"/>
    <w:rsid w:val="00665FE9"/>
    <w:rsid w:val="00666BD1"/>
    <w:rsid w:val="00667274"/>
    <w:rsid w:val="00676A05"/>
    <w:rsid w:val="006773E9"/>
    <w:rsid w:val="0068169E"/>
    <w:rsid w:val="00681975"/>
    <w:rsid w:val="00683ED7"/>
    <w:rsid w:val="00683F51"/>
    <w:rsid w:val="006841D9"/>
    <w:rsid w:val="00685636"/>
    <w:rsid w:val="006867EC"/>
    <w:rsid w:val="006871EE"/>
    <w:rsid w:val="00687253"/>
    <w:rsid w:val="00690279"/>
    <w:rsid w:val="00691753"/>
    <w:rsid w:val="0069247A"/>
    <w:rsid w:val="00692902"/>
    <w:rsid w:val="00692CB3"/>
    <w:rsid w:val="00695264"/>
    <w:rsid w:val="00697030"/>
    <w:rsid w:val="00697268"/>
    <w:rsid w:val="006A382A"/>
    <w:rsid w:val="006A38A5"/>
    <w:rsid w:val="006A75B8"/>
    <w:rsid w:val="006B0BCC"/>
    <w:rsid w:val="006B1015"/>
    <w:rsid w:val="006B1311"/>
    <w:rsid w:val="006B27AE"/>
    <w:rsid w:val="006B2822"/>
    <w:rsid w:val="006B294B"/>
    <w:rsid w:val="006B33E4"/>
    <w:rsid w:val="006B3E27"/>
    <w:rsid w:val="006B5FF9"/>
    <w:rsid w:val="006B7C86"/>
    <w:rsid w:val="006C2284"/>
    <w:rsid w:val="006C27C6"/>
    <w:rsid w:val="006C3B46"/>
    <w:rsid w:val="006C58DE"/>
    <w:rsid w:val="006C5997"/>
    <w:rsid w:val="006C601C"/>
    <w:rsid w:val="006C637F"/>
    <w:rsid w:val="006C7850"/>
    <w:rsid w:val="006C790E"/>
    <w:rsid w:val="006D0FC8"/>
    <w:rsid w:val="006D1D81"/>
    <w:rsid w:val="006D1E32"/>
    <w:rsid w:val="006D23EC"/>
    <w:rsid w:val="006D2521"/>
    <w:rsid w:val="006D4ABC"/>
    <w:rsid w:val="006D59B3"/>
    <w:rsid w:val="006D6AF6"/>
    <w:rsid w:val="006D75BF"/>
    <w:rsid w:val="006D7994"/>
    <w:rsid w:val="006E03D2"/>
    <w:rsid w:val="006E2334"/>
    <w:rsid w:val="006E292F"/>
    <w:rsid w:val="006E37F4"/>
    <w:rsid w:val="006E43E6"/>
    <w:rsid w:val="006E5491"/>
    <w:rsid w:val="006E6BB6"/>
    <w:rsid w:val="006E7A75"/>
    <w:rsid w:val="006E7C30"/>
    <w:rsid w:val="006F0022"/>
    <w:rsid w:val="006F0129"/>
    <w:rsid w:val="006F018D"/>
    <w:rsid w:val="006F3011"/>
    <w:rsid w:val="006F35CB"/>
    <w:rsid w:val="006F4F43"/>
    <w:rsid w:val="006F53CE"/>
    <w:rsid w:val="006F71E8"/>
    <w:rsid w:val="007011D1"/>
    <w:rsid w:val="007019B7"/>
    <w:rsid w:val="00702018"/>
    <w:rsid w:val="00703A1B"/>
    <w:rsid w:val="00704970"/>
    <w:rsid w:val="0070629C"/>
    <w:rsid w:val="00710EBC"/>
    <w:rsid w:val="00711C6C"/>
    <w:rsid w:val="007122FD"/>
    <w:rsid w:val="00712D8D"/>
    <w:rsid w:val="00713A3A"/>
    <w:rsid w:val="00713E67"/>
    <w:rsid w:val="0071426F"/>
    <w:rsid w:val="00714C9A"/>
    <w:rsid w:val="00716146"/>
    <w:rsid w:val="00717B90"/>
    <w:rsid w:val="0072023A"/>
    <w:rsid w:val="00720AA6"/>
    <w:rsid w:val="007214FF"/>
    <w:rsid w:val="00721926"/>
    <w:rsid w:val="007221E7"/>
    <w:rsid w:val="0072376D"/>
    <w:rsid w:val="00723C41"/>
    <w:rsid w:val="007246C0"/>
    <w:rsid w:val="00727B8D"/>
    <w:rsid w:val="007318A1"/>
    <w:rsid w:val="00733D90"/>
    <w:rsid w:val="00733FA0"/>
    <w:rsid w:val="00734314"/>
    <w:rsid w:val="0073445F"/>
    <w:rsid w:val="007366C4"/>
    <w:rsid w:val="00736A4D"/>
    <w:rsid w:val="00736D63"/>
    <w:rsid w:val="00736E44"/>
    <w:rsid w:val="007407AC"/>
    <w:rsid w:val="00742A2E"/>
    <w:rsid w:val="00743547"/>
    <w:rsid w:val="00743D1B"/>
    <w:rsid w:val="00746F71"/>
    <w:rsid w:val="007500D8"/>
    <w:rsid w:val="00750A35"/>
    <w:rsid w:val="00750A3B"/>
    <w:rsid w:val="0075432F"/>
    <w:rsid w:val="00754837"/>
    <w:rsid w:val="00755380"/>
    <w:rsid w:val="007553B8"/>
    <w:rsid w:val="007571FE"/>
    <w:rsid w:val="00760496"/>
    <w:rsid w:val="00760C4B"/>
    <w:rsid w:val="00760EFB"/>
    <w:rsid w:val="00761763"/>
    <w:rsid w:val="00762BB1"/>
    <w:rsid w:val="00764764"/>
    <w:rsid w:val="0076598F"/>
    <w:rsid w:val="00765A23"/>
    <w:rsid w:val="0076693C"/>
    <w:rsid w:val="0077107C"/>
    <w:rsid w:val="0077113E"/>
    <w:rsid w:val="00771A38"/>
    <w:rsid w:val="00771E5C"/>
    <w:rsid w:val="00772ECE"/>
    <w:rsid w:val="00773B4F"/>
    <w:rsid w:val="0077535F"/>
    <w:rsid w:val="00776943"/>
    <w:rsid w:val="00780493"/>
    <w:rsid w:val="00780563"/>
    <w:rsid w:val="00780C3D"/>
    <w:rsid w:val="00781455"/>
    <w:rsid w:val="00781892"/>
    <w:rsid w:val="0078391B"/>
    <w:rsid w:val="00783CBA"/>
    <w:rsid w:val="00783E5F"/>
    <w:rsid w:val="00784393"/>
    <w:rsid w:val="007849A9"/>
    <w:rsid w:val="00784ED9"/>
    <w:rsid w:val="00785810"/>
    <w:rsid w:val="00785FD4"/>
    <w:rsid w:val="00786DCB"/>
    <w:rsid w:val="00787B4A"/>
    <w:rsid w:val="007937C2"/>
    <w:rsid w:val="007945DF"/>
    <w:rsid w:val="00796688"/>
    <w:rsid w:val="00796B8B"/>
    <w:rsid w:val="007A035E"/>
    <w:rsid w:val="007A05F5"/>
    <w:rsid w:val="007A0D47"/>
    <w:rsid w:val="007A177A"/>
    <w:rsid w:val="007A4863"/>
    <w:rsid w:val="007A4D9A"/>
    <w:rsid w:val="007B0DA3"/>
    <w:rsid w:val="007B3CCC"/>
    <w:rsid w:val="007B4E94"/>
    <w:rsid w:val="007B61A3"/>
    <w:rsid w:val="007B6A74"/>
    <w:rsid w:val="007B71B7"/>
    <w:rsid w:val="007B7544"/>
    <w:rsid w:val="007B7CFD"/>
    <w:rsid w:val="007C0DF4"/>
    <w:rsid w:val="007C233E"/>
    <w:rsid w:val="007C2904"/>
    <w:rsid w:val="007C487B"/>
    <w:rsid w:val="007C55FB"/>
    <w:rsid w:val="007C62A5"/>
    <w:rsid w:val="007C631E"/>
    <w:rsid w:val="007C6AB2"/>
    <w:rsid w:val="007C7623"/>
    <w:rsid w:val="007D15E5"/>
    <w:rsid w:val="007D19A3"/>
    <w:rsid w:val="007D2365"/>
    <w:rsid w:val="007D2FB8"/>
    <w:rsid w:val="007D32E1"/>
    <w:rsid w:val="007D344A"/>
    <w:rsid w:val="007D409C"/>
    <w:rsid w:val="007D66CF"/>
    <w:rsid w:val="007E1263"/>
    <w:rsid w:val="007E28E3"/>
    <w:rsid w:val="007E518C"/>
    <w:rsid w:val="007E6BF1"/>
    <w:rsid w:val="007F0D4F"/>
    <w:rsid w:val="007F2126"/>
    <w:rsid w:val="007F2460"/>
    <w:rsid w:val="007F4438"/>
    <w:rsid w:val="007F4A46"/>
    <w:rsid w:val="007F5BFE"/>
    <w:rsid w:val="007F7861"/>
    <w:rsid w:val="008003C6"/>
    <w:rsid w:val="0080440E"/>
    <w:rsid w:val="008044E1"/>
    <w:rsid w:val="008059C7"/>
    <w:rsid w:val="00805D89"/>
    <w:rsid w:val="008069E2"/>
    <w:rsid w:val="0080731D"/>
    <w:rsid w:val="00810C2B"/>
    <w:rsid w:val="0081209F"/>
    <w:rsid w:val="00812AF7"/>
    <w:rsid w:val="00812F4A"/>
    <w:rsid w:val="00814336"/>
    <w:rsid w:val="00814A5A"/>
    <w:rsid w:val="00815271"/>
    <w:rsid w:val="008154B4"/>
    <w:rsid w:val="00816882"/>
    <w:rsid w:val="00820DD8"/>
    <w:rsid w:val="008211F8"/>
    <w:rsid w:val="00821855"/>
    <w:rsid w:val="00821B33"/>
    <w:rsid w:val="00822063"/>
    <w:rsid w:val="00822A53"/>
    <w:rsid w:val="008235FF"/>
    <w:rsid w:val="00823F70"/>
    <w:rsid w:val="00824C05"/>
    <w:rsid w:val="00824F79"/>
    <w:rsid w:val="00824F9E"/>
    <w:rsid w:val="00827219"/>
    <w:rsid w:val="0083061F"/>
    <w:rsid w:val="00832D44"/>
    <w:rsid w:val="0083336B"/>
    <w:rsid w:val="00834EAB"/>
    <w:rsid w:val="00835A87"/>
    <w:rsid w:val="00836BE4"/>
    <w:rsid w:val="00837200"/>
    <w:rsid w:val="00837B76"/>
    <w:rsid w:val="00837F40"/>
    <w:rsid w:val="00840211"/>
    <w:rsid w:val="00840B43"/>
    <w:rsid w:val="0084451C"/>
    <w:rsid w:val="008446D6"/>
    <w:rsid w:val="00845238"/>
    <w:rsid w:val="008453EB"/>
    <w:rsid w:val="00845562"/>
    <w:rsid w:val="0084788E"/>
    <w:rsid w:val="00850681"/>
    <w:rsid w:val="00852A59"/>
    <w:rsid w:val="0085539D"/>
    <w:rsid w:val="00857B23"/>
    <w:rsid w:val="0086195A"/>
    <w:rsid w:val="008627CA"/>
    <w:rsid w:val="00862926"/>
    <w:rsid w:val="00863193"/>
    <w:rsid w:val="008638A9"/>
    <w:rsid w:val="00863FB5"/>
    <w:rsid w:val="008646C6"/>
    <w:rsid w:val="00865BCB"/>
    <w:rsid w:val="00866377"/>
    <w:rsid w:val="00870DED"/>
    <w:rsid w:val="00870F8F"/>
    <w:rsid w:val="00871621"/>
    <w:rsid w:val="00871DC6"/>
    <w:rsid w:val="008726E9"/>
    <w:rsid w:val="00872A27"/>
    <w:rsid w:val="00874215"/>
    <w:rsid w:val="00874CA2"/>
    <w:rsid w:val="00874FCA"/>
    <w:rsid w:val="00876A55"/>
    <w:rsid w:val="00876E21"/>
    <w:rsid w:val="00877471"/>
    <w:rsid w:val="008778DE"/>
    <w:rsid w:val="008805A2"/>
    <w:rsid w:val="0088271B"/>
    <w:rsid w:val="008833C2"/>
    <w:rsid w:val="00883893"/>
    <w:rsid w:val="008838F0"/>
    <w:rsid w:val="00884F8F"/>
    <w:rsid w:val="00885A5B"/>
    <w:rsid w:val="00886154"/>
    <w:rsid w:val="00887267"/>
    <w:rsid w:val="0088778A"/>
    <w:rsid w:val="00887D22"/>
    <w:rsid w:val="00891777"/>
    <w:rsid w:val="008919CE"/>
    <w:rsid w:val="00891FA2"/>
    <w:rsid w:val="00892E4F"/>
    <w:rsid w:val="008945D3"/>
    <w:rsid w:val="008948F9"/>
    <w:rsid w:val="008951C8"/>
    <w:rsid w:val="00895859"/>
    <w:rsid w:val="008A09D1"/>
    <w:rsid w:val="008A0CF5"/>
    <w:rsid w:val="008A1069"/>
    <w:rsid w:val="008A3885"/>
    <w:rsid w:val="008A473F"/>
    <w:rsid w:val="008A48CD"/>
    <w:rsid w:val="008A4E4B"/>
    <w:rsid w:val="008A5680"/>
    <w:rsid w:val="008A6231"/>
    <w:rsid w:val="008A6D7E"/>
    <w:rsid w:val="008B01A3"/>
    <w:rsid w:val="008B02F1"/>
    <w:rsid w:val="008B2208"/>
    <w:rsid w:val="008B22BA"/>
    <w:rsid w:val="008B3D61"/>
    <w:rsid w:val="008B44CE"/>
    <w:rsid w:val="008B460E"/>
    <w:rsid w:val="008B579C"/>
    <w:rsid w:val="008B5E41"/>
    <w:rsid w:val="008B5E51"/>
    <w:rsid w:val="008B7799"/>
    <w:rsid w:val="008B7F8D"/>
    <w:rsid w:val="008C0365"/>
    <w:rsid w:val="008C192A"/>
    <w:rsid w:val="008C1B42"/>
    <w:rsid w:val="008C1D32"/>
    <w:rsid w:val="008C2E48"/>
    <w:rsid w:val="008C4C2F"/>
    <w:rsid w:val="008C564A"/>
    <w:rsid w:val="008C702F"/>
    <w:rsid w:val="008C787A"/>
    <w:rsid w:val="008C7E54"/>
    <w:rsid w:val="008C7F62"/>
    <w:rsid w:val="008C7F70"/>
    <w:rsid w:val="008D0D9A"/>
    <w:rsid w:val="008D1015"/>
    <w:rsid w:val="008D2C3C"/>
    <w:rsid w:val="008D3957"/>
    <w:rsid w:val="008D6591"/>
    <w:rsid w:val="008D74FA"/>
    <w:rsid w:val="008E0D66"/>
    <w:rsid w:val="008E13D3"/>
    <w:rsid w:val="008E27B9"/>
    <w:rsid w:val="008E40FF"/>
    <w:rsid w:val="008E4165"/>
    <w:rsid w:val="008E41D0"/>
    <w:rsid w:val="008E423D"/>
    <w:rsid w:val="008E6181"/>
    <w:rsid w:val="008F0EB9"/>
    <w:rsid w:val="008F161D"/>
    <w:rsid w:val="008F2326"/>
    <w:rsid w:val="008F2B8C"/>
    <w:rsid w:val="008F2F59"/>
    <w:rsid w:val="008F3981"/>
    <w:rsid w:val="008F3B22"/>
    <w:rsid w:val="008F6418"/>
    <w:rsid w:val="00900BA4"/>
    <w:rsid w:val="009010EF"/>
    <w:rsid w:val="0090354C"/>
    <w:rsid w:val="009043D5"/>
    <w:rsid w:val="00904CC6"/>
    <w:rsid w:val="009054DC"/>
    <w:rsid w:val="009078A8"/>
    <w:rsid w:val="00907BCD"/>
    <w:rsid w:val="00907BCF"/>
    <w:rsid w:val="00910F0F"/>
    <w:rsid w:val="0091111A"/>
    <w:rsid w:val="009111F7"/>
    <w:rsid w:val="00911F92"/>
    <w:rsid w:val="00912278"/>
    <w:rsid w:val="0091396C"/>
    <w:rsid w:val="009149BC"/>
    <w:rsid w:val="00915D86"/>
    <w:rsid w:val="00915EDA"/>
    <w:rsid w:val="00917FD4"/>
    <w:rsid w:val="00920DFD"/>
    <w:rsid w:val="00922270"/>
    <w:rsid w:val="00924D17"/>
    <w:rsid w:val="00924FD2"/>
    <w:rsid w:val="00925067"/>
    <w:rsid w:val="00925F1D"/>
    <w:rsid w:val="009301EA"/>
    <w:rsid w:val="00930990"/>
    <w:rsid w:val="00930D85"/>
    <w:rsid w:val="0093112A"/>
    <w:rsid w:val="0093203C"/>
    <w:rsid w:val="00932F77"/>
    <w:rsid w:val="009335D8"/>
    <w:rsid w:val="0093697C"/>
    <w:rsid w:val="00940EDE"/>
    <w:rsid w:val="0094278B"/>
    <w:rsid w:val="00942FD4"/>
    <w:rsid w:val="009436E5"/>
    <w:rsid w:val="0094588C"/>
    <w:rsid w:val="009502B7"/>
    <w:rsid w:val="00951024"/>
    <w:rsid w:val="00951784"/>
    <w:rsid w:val="00952BAD"/>
    <w:rsid w:val="0095363E"/>
    <w:rsid w:val="00953CB4"/>
    <w:rsid w:val="00954B00"/>
    <w:rsid w:val="00955E90"/>
    <w:rsid w:val="0095693E"/>
    <w:rsid w:val="00957017"/>
    <w:rsid w:val="00957629"/>
    <w:rsid w:val="00957979"/>
    <w:rsid w:val="0096051B"/>
    <w:rsid w:val="00961671"/>
    <w:rsid w:val="00962226"/>
    <w:rsid w:val="0096249A"/>
    <w:rsid w:val="0096492D"/>
    <w:rsid w:val="00964EDA"/>
    <w:rsid w:val="009665BB"/>
    <w:rsid w:val="009675EB"/>
    <w:rsid w:val="00967D8B"/>
    <w:rsid w:val="0097062D"/>
    <w:rsid w:val="0097132A"/>
    <w:rsid w:val="00971590"/>
    <w:rsid w:val="009715D0"/>
    <w:rsid w:val="009728F5"/>
    <w:rsid w:val="009729D2"/>
    <w:rsid w:val="009735FD"/>
    <w:rsid w:val="00974E85"/>
    <w:rsid w:val="00974E8D"/>
    <w:rsid w:val="0097709E"/>
    <w:rsid w:val="00977758"/>
    <w:rsid w:val="00977CC5"/>
    <w:rsid w:val="00980D1A"/>
    <w:rsid w:val="00981152"/>
    <w:rsid w:val="00983CA0"/>
    <w:rsid w:val="009841E9"/>
    <w:rsid w:val="009843A3"/>
    <w:rsid w:val="00984D08"/>
    <w:rsid w:val="0098517E"/>
    <w:rsid w:val="00990815"/>
    <w:rsid w:val="00990A0B"/>
    <w:rsid w:val="009911DD"/>
    <w:rsid w:val="0099573F"/>
    <w:rsid w:val="00996026"/>
    <w:rsid w:val="00996355"/>
    <w:rsid w:val="00996A75"/>
    <w:rsid w:val="00996FCE"/>
    <w:rsid w:val="009974C0"/>
    <w:rsid w:val="009A0AA6"/>
    <w:rsid w:val="009A1B2F"/>
    <w:rsid w:val="009A1BF0"/>
    <w:rsid w:val="009A2F1B"/>
    <w:rsid w:val="009A7A23"/>
    <w:rsid w:val="009A7E95"/>
    <w:rsid w:val="009B01C9"/>
    <w:rsid w:val="009B01F5"/>
    <w:rsid w:val="009B09DB"/>
    <w:rsid w:val="009B0A89"/>
    <w:rsid w:val="009B0B4B"/>
    <w:rsid w:val="009B26EC"/>
    <w:rsid w:val="009B33E1"/>
    <w:rsid w:val="009B4D87"/>
    <w:rsid w:val="009B59F2"/>
    <w:rsid w:val="009B6FC9"/>
    <w:rsid w:val="009C07EC"/>
    <w:rsid w:val="009C36A5"/>
    <w:rsid w:val="009C4177"/>
    <w:rsid w:val="009C56F8"/>
    <w:rsid w:val="009C6031"/>
    <w:rsid w:val="009C60BA"/>
    <w:rsid w:val="009C62F1"/>
    <w:rsid w:val="009D0689"/>
    <w:rsid w:val="009D1F23"/>
    <w:rsid w:val="009D3BE9"/>
    <w:rsid w:val="009D4F79"/>
    <w:rsid w:val="009D5575"/>
    <w:rsid w:val="009D5668"/>
    <w:rsid w:val="009D65FB"/>
    <w:rsid w:val="009D6EAD"/>
    <w:rsid w:val="009D7615"/>
    <w:rsid w:val="009E261C"/>
    <w:rsid w:val="009E33D2"/>
    <w:rsid w:val="009E500C"/>
    <w:rsid w:val="009E7FDC"/>
    <w:rsid w:val="009F0206"/>
    <w:rsid w:val="009F0A2E"/>
    <w:rsid w:val="009F0FC6"/>
    <w:rsid w:val="009F133A"/>
    <w:rsid w:val="009F2AE1"/>
    <w:rsid w:val="009F3381"/>
    <w:rsid w:val="009F410B"/>
    <w:rsid w:val="009F53C7"/>
    <w:rsid w:val="009F53E7"/>
    <w:rsid w:val="009F725D"/>
    <w:rsid w:val="009F75A3"/>
    <w:rsid w:val="009F7B0E"/>
    <w:rsid w:val="00A004A0"/>
    <w:rsid w:val="00A01524"/>
    <w:rsid w:val="00A04A8E"/>
    <w:rsid w:val="00A05BC7"/>
    <w:rsid w:val="00A11891"/>
    <w:rsid w:val="00A13B99"/>
    <w:rsid w:val="00A15C22"/>
    <w:rsid w:val="00A169ED"/>
    <w:rsid w:val="00A16A2A"/>
    <w:rsid w:val="00A223CF"/>
    <w:rsid w:val="00A243E6"/>
    <w:rsid w:val="00A25981"/>
    <w:rsid w:val="00A2634F"/>
    <w:rsid w:val="00A31213"/>
    <w:rsid w:val="00A31E42"/>
    <w:rsid w:val="00A33922"/>
    <w:rsid w:val="00A34897"/>
    <w:rsid w:val="00A352CE"/>
    <w:rsid w:val="00A3569A"/>
    <w:rsid w:val="00A35944"/>
    <w:rsid w:val="00A36893"/>
    <w:rsid w:val="00A4199C"/>
    <w:rsid w:val="00A44043"/>
    <w:rsid w:val="00A442A7"/>
    <w:rsid w:val="00A446BA"/>
    <w:rsid w:val="00A50D23"/>
    <w:rsid w:val="00A51308"/>
    <w:rsid w:val="00A52424"/>
    <w:rsid w:val="00A52580"/>
    <w:rsid w:val="00A53A2E"/>
    <w:rsid w:val="00A543A3"/>
    <w:rsid w:val="00A54DEC"/>
    <w:rsid w:val="00A5514E"/>
    <w:rsid w:val="00A55BD8"/>
    <w:rsid w:val="00A55C7A"/>
    <w:rsid w:val="00A5755F"/>
    <w:rsid w:val="00A57C92"/>
    <w:rsid w:val="00A60272"/>
    <w:rsid w:val="00A6077B"/>
    <w:rsid w:val="00A61003"/>
    <w:rsid w:val="00A61BD5"/>
    <w:rsid w:val="00A627E6"/>
    <w:rsid w:val="00A6473E"/>
    <w:rsid w:val="00A6477F"/>
    <w:rsid w:val="00A65D8E"/>
    <w:rsid w:val="00A6637C"/>
    <w:rsid w:val="00A66DF6"/>
    <w:rsid w:val="00A67B78"/>
    <w:rsid w:val="00A70CC6"/>
    <w:rsid w:val="00A733E9"/>
    <w:rsid w:val="00A73AA3"/>
    <w:rsid w:val="00A73DD4"/>
    <w:rsid w:val="00A7564D"/>
    <w:rsid w:val="00A76CC6"/>
    <w:rsid w:val="00A81D26"/>
    <w:rsid w:val="00A838B2"/>
    <w:rsid w:val="00A844BA"/>
    <w:rsid w:val="00A8572F"/>
    <w:rsid w:val="00A86DB0"/>
    <w:rsid w:val="00A87331"/>
    <w:rsid w:val="00A87D92"/>
    <w:rsid w:val="00A90AEB"/>
    <w:rsid w:val="00A93DDF"/>
    <w:rsid w:val="00A95036"/>
    <w:rsid w:val="00A96220"/>
    <w:rsid w:val="00A96855"/>
    <w:rsid w:val="00AA0DB6"/>
    <w:rsid w:val="00AA1208"/>
    <w:rsid w:val="00AA4093"/>
    <w:rsid w:val="00AA71BC"/>
    <w:rsid w:val="00AA74F6"/>
    <w:rsid w:val="00AB0F6C"/>
    <w:rsid w:val="00AB1F95"/>
    <w:rsid w:val="00AB490A"/>
    <w:rsid w:val="00AB6741"/>
    <w:rsid w:val="00AC016E"/>
    <w:rsid w:val="00AC0B7D"/>
    <w:rsid w:val="00AC49E6"/>
    <w:rsid w:val="00AC6379"/>
    <w:rsid w:val="00AC63FC"/>
    <w:rsid w:val="00AC7513"/>
    <w:rsid w:val="00AD18FD"/>
    <w:rsid w:val="00AD1961"/>
    <w:rsid w:val="00AD2B5D"/>
    <w:rsid w:val="00AD2ED0"/>
    <w:rsid w:val="00AD69AD"/>
    <w:rsid w:val="00AD6C83"/>
    <w:rsid w:val="00AE3196"/>
    <w:rsid w:val="00AE33DD"/>
    <w:rsid w:val="00AE37A2"/>
    <w:rsid w:val="00AE4292"/>
    <w:rsid w:val="00AE5FA1"/>
    <w:rsid w:val="00AE6A98"/>
    <w:rsid w:val="00AF3AC9"/>
    <w:rsid w:val="00AF4631"/>
    <w:rsid w:val="00AF4EFC"/>
    <w:rsid w:val="00AF5782"/>
    <w:rsid w:val="00AF6301"/>
    <w:rsid w:val="00AF717A"/>
    <w:rsid w:val="00B010CF"/>
    <w:rsid w:val="00B02C02"/>
    <w:rsid w:val="00B03B83"/>
    <w:rsid w:val="00B0502E"/>
    <w:rsid w:val="00B06A53"/>
    <w:rsid w:val="00B163CF"/>
    <w:rsid w:val="00B2172C"/>
    <w:rsid w:val="00B248D1"/>
    <w:rsid w:val="00B25193"/>
    <w:rsid w:val="00B25224"/>
    <w:rsid w:val="00B30384"/>
    <w:rsid w:val="00B30868"/>
    <w:rsid w:val="00B316FD"/>
    <w:rsid w:val="00B328D9"/>
    <w:rsid w:val="00B365C4"/>
    <w:rsid w:val="00B37685"/>
    <w:rsid w:val="00B37B6B"/>
    <w:rsid w:val="00B37F34"/>
    <w:rsid w:val="00B40379"/>
    <w:rsid w:val="00B4058C"/>
    <w:rsid w:val="00B41774"/>
    <w:rsid w:val="00B4250E"/>
    <w:rsid w:val="00B42D05"/>
    <w:rsid w:val="00B42E1E"/>
    <w:rsid w:val="00B44733"/>
    <w:rsid w:val="00B44EA2"/>
    <w:rsid w:val="00B45B00"/>
    <w:rsid w:val="00B47C76"/>
    <w:rsid w:val="00B541A6"/>
    <w:rsid w:val="00B55DD9"/>
    <w:rsid w:val="00B56BA2"/>
    <w:rsid w:val="00B626FB"/>
    <w:rsid w:val="00B63E71"/>
    <w:rsid w:val="00B66598"/>
    <w:rsid w:val="00B67394"/>
    <w:rsid w:val="00B67AC2"/>
    <w:rsid w:val="00B7190F"/>
    <w:rsid w:val="00B728DC"/>
    <w:rsid w:val="00B733A7"/>
    <w:rsid w:val="00B73867"/>
    <w:rsid w:val="00B74EDC"/>
    <w:rsid w:val="00B7522E"/>
    <w:rsid w:val="00B762EF"/>
    <w:rsid w:val="00B76813"/>
    <w:rsid w:val="00B76AD0"/>
    <w:rsid w:val="00B7728E"/>
    <w:rsid w:val="00B80AC0"/>
    <w:rsid w:val="00B81CCD"/>
    <w:rsid w:val="00B82DCB"/>
    <w:rsid w:val="00B83899"/>
    <w:rsid w:val="00B838F6"/>
    <w:rsid w:val="00B83EAF"/>
    <w:rsid w:val="00B83FEB"/>
    <w:rsid w:val="00B857B5"/>
    <w:rsid w:val="00B85AA2"/>
    <w:rsid w:val="00B85E23"/>
    <w:rsid w:val="00B860D3"/>
    <w:rsid w:val="00B878C3"/>
    <w:rsid w:val="00B919E3"/>
    <w:rsid w:val="00B92C32"/>
    <w:rsid w:val="00B95B52"/>
    <w:rsid w:val="00B97398"/>
    <w:rsid w:val="00BA3910"/>
    <w:rsid w:val="00BA7461"/>
    <w:rsid w:val="00BB1BA1"/>
    <w:rsid w:val="00BB1CBA"/>
    <w:rsid w:val="00BB2A8D"/>
    <w:rsid w:val="00BB324B"/>
    <w:rsid w:val="00BB3EA6"/>
    <w:rsid w:val="00BB4338"/>
    <w:rsid w:val="00BB6063"/>
    <w:rsid w:val="00BB6835"/>
    <w:rsid w:val="00BB6CEF"/>
    <w:rsid w:val="00BC10C1"/>
    <w:rsid w:val="00BC24B9"/>
    <w:rsid w:val="00BC27AE"/>
    <w:rsid w:val="00BC31A8"/>
    <w:rsid w:val="00BC4F71"/>
    <w:rsid w:val="00BC5AD3"/>
    <w:rsid w:val="00BC6BEF"/>
    <w:rsid w:val="00BD0F29"/>
    <w:rsid w:val="00BD13DC"/>
    <w:rsid w:val="00BD46E4"/>
    <w:rsid w:val="00BD4CCD"/>
    <w:rsid w:val="00BD56E3"/>
    <w:rsid w:val="00BD5E6F"/>
    <w:rsid w:val="00BD6489"/>
    <w:rsid w:val="00BD7649"/>
    <w:rsid w:val="00BD7EA7"/>
    <w:rsid w:val="00BE1340"/>
    <w:rsid w:val="00BE1E06"/>
    <w:rsid w:val="00BE3F20"/>
    <w:rsid w:val="00BE40AC"/>
    <w:rsid w:val="00BE4384"/>
    <w:rsid w:val="00BE4EB6"/>
    <w:rsid w:val="00BE5AB0"/>
    <w:rsid w:val="00BE7169"/>
    <w:rsid w:val="00BE74FC"/>
    <w:rsid w:val="00BF1AA2"/>
    <w:rsid w:val="00BF4EDC"/>
    <w:rsid w:val="00BF5231"/>
    <w:rsid w:val="00BF523D"/>
    <w:rsid w:val="00BF5C1B"/>
    <w:rsid w:val="00BF6462"/>
    <w:rsid w:val="00BF6B02"/>
    <w:rsid w:val="00C0066A"/>
    <w:rsid w:val="00C00676"/>
    <w:rsid w:val="00C02B37"/>
    <w:rsid w:val="00C040CA"/>
    <w:rsid w:val="00C04580"/>
    <w:rsid w:val="00C04A7F"/>
    <w:rsid w:val="00C05E89"/>
    <w:rsid w:val="00C072AA"/>
    <w:rsid w:val="00C07348"/>
    <w:rsid w:val="00C07BBD"/>
    <w:rsid w:val="00C07E2A"/>
    <w:rsid w:val="00C10167"/>
    <w:rsid w:val="00C103E2"/>
    <w:rsid w:val="00C1068C"/>
    <w:rsid w:val="00C1182B"/>
    <w:rsid w:val="00C12B2F"/>
    <w:rsid w:val="00C1301F"/>
    <w:rsid w:val="00C14EC4"/>
    <w:rsid w:val="00C15298"/>
    <w:rsid w:val="00C153A5"/>
    <w:rsid w:val="00C15D9E"/>
    <w:rsid w:val="00C15DAC"/>
    <w:rsid w:val="00C172F5"/>
    <w:rsid w:val="00C20ECE"/>
    <w:rsid w:val="00C21090"/>
    <w:rsid w:val="00C21741"/>
    <w:rsid w:val="00C23B3B"/>
    <w:rsid w:val="00C2489C"/>
    <w:rsid w:val="00C25ED3"/>
    <w:rsid w:val="00C271A0"/>
    <w:rsid w:val="00C30408"/>
    <w:rsid w:val="00C30AA3"/>
    <w:rsid w:val="00C31311"/>
    <w:rsid w:val="00C33060"/>
    <w:rsid w:val="00C41550"/>
    <w:rsid w:val="00C4194E"/>
    <w:rsid w:val="00C4507D"/>
    <w:rsid w:val="00C45B74"/>
    <w:rsid w:val="00C51759"/>
    <w:rsid w:val="00C517D5"/>
    <w:rsid w:val="00C51B99"/>
    <w:rsid w:val="00C526C5"/>
    <w:rsid w:val="00C528C0"/>
    <w:rsid w:val="00C52C1D"/>
    <w:rsid w:val="00C53451"/>
    <w:rsid w:val="00C5568F"/>
    <w:rsid w:val="00C56743"/>
    <w:rsid w:val="00C56C68"/>
    <w:rsid w:val="00C5715D"/>
    <w:rsid w:val="00C57290"/>
    <w:rsid w:val="00C572FB"/>
    <w:rsid w:val="00C57DE7"/>
    <w:rsid w:val="00C604B7"/>
    <w:rsid w:val="00C60BC9"/>
    <w:rsid w:val="00C61F5A"/>
    <w:rsid w:val="00C62698"/>
    <w:rsid w:val="00C628DF"/>
    <w:rsid w:val="00C63096"/>
    <w:rsid w:val="00C64D8C"/>
    <w:rsid w:val="00C6701B"/>
    <w:rsid w:val="00C6774D"/>
    <w:rsid w:val="00C70AE4"/>
    <w:rsid w:val="00C7427A"/>
    <w:rsid w:val="00C74BB6"/>
    <w:rsid w:val="00C76EDD"/>
    <w:rsid w:val="00C77DAA"/>
    <w:rsid w:val="00C80666"/>
    <w:rsid w:val="00C808CC"/>
    <w:rsid w:val="00C8155B"/>
    <w:rsid w:val="00C81B31"/>
    <w:rsid w:val="00C83E5F"/>
    <w:rsid w:val="00C843B1"/>
    <w:rsid w:val="00C84766"/>
    <w:rsid w:val="00C84D29"/>
    <w:rsid w:val="00C86571"/>
    <w:rsid w:val="00C905E0"/>
    <w:rsid w:val="00C9101D"/>
    <w:rsid w:val="00C916EA"/>
    <w:rsid w:val="00C92043"/>
    <w:rsid w:val="00C926BF"/>
    <w:rsid w:val="00C9367A"/>
    <w:rsid w:val="00C9578F"/>
    <w:rsid w:val="00C95F14"/>
    <w:rsid w:val="00C96516"/>
    <w:rsid w:val="00C96978"/>
    <w:rsid w:val="00CA1901"/>
    <w:rsid w:val="00CA28D7"/>
    <w:rsid w:val="00CA2953"/>
    <w:rsid w:val="00CA5BAE"/>
    <w:rsid w:val="00CA6BED"/>
    <w:rsid w:val="00CA735E"/>
    <w:rsid w:val="00CB2AE1"/>
    <w:rsid w:val="00CB4576"/>
    <w:rsid w:val="00CB4653"/>
    <w:rsid w:val="00CB484F"/>
    <w:rsid w:val="00CB52DF"/>
    <w:rsid w:val="00CB7B49"/>
    <w:rsid w:val="00CC0E1A"/>
    <w:rsid w:val="00CC16AC"/>
    <w:rsid w:val="00CC1A45"/>
    <w:rsid w:val="00CC33DD"/>
    <w:rsid w:val="00CC463E"/>
    <w:rsid w:val="00CC4F1A"/>
    <w:rsid w:val="00CC56DC"/>
    <w:rsid w:val="00CC5ED8"/>
    <w:rsid w:val="00CC6737"/>
    <w:rsid w:val="00CD017B"/>
    <w:rsid w:val="00CD1197"/>
    <w:rsid w:val="00CD268E"/>
    <w:rsid w:val="00CD38FE"/>
    <w:rsid w:val="00CD3EFB"/>
    <w:rsid w:val="00CD417A"/>
    <w:rsid w:val="00CD5778"/>
    <w:rsid w:val="00CD6ED1"/>
    <w:rsid w:val="00CD7556"/>
    <w:rsid w:val="00CE06AF"/>
    <w:rsid w:val="00CE0CB4"/>
    <w:rsid w:val="00CE28A1"/>
    <w:rsid w:val="00CE505B"/>
    <w:rsid w:val="00CE576F"/>
    <w:rsid w:val="00CE5B45"/>
    <w:rsid w:val="00CE6CE8"/>
    <w:rsid w:val="00CE70C2"/>
    <w:rsid w:val="00CE7BFA"/>
    <w:rsid w:val="00CE7EFF"/>
    <w:rsid w:val="00CF00A1"/>
    <w:rsid w:val="00CF1D48"/>
    <w:rsid w:val="00CF20E5"/>
    <w:rsid w:val="00CF2F4D"/>
    <w:rsid w:val="00CF3594"/>
    <w:rsid w:val="00CF35B1"/>
    <w:rsid w:val="00CF3B47"/>
    <w:rsid w:val="00CF4D63"/>
    <w:rsid w:val="00CF50D2"/>
    <w:rsid w:val="00CF6DB5"/>
    <w:rsid w:val="00CF7D74"/>
    <w:rsid w:val="00CF7F0F"/>
    <w:rsid w:val="00D01B93"/>
    <w:rsid w:val="00D030DE"/>
    <w:rsid w:val="00D05175"/>
    <w:rsid w:val="00D059FB"/>
    <w:rsid w:val="00D07AD8"/>
    <w:rsid w:val="00D1038F"/>
    <w:rsid w:val="00D11704"/>
    <w:rsid w:val="00D11CD5"/>
    <w:rsid w:val="00D1527A"/>
    <w:rsid w:val="00D158B6"/>
    <w:rsid w:val="00D15C3B"/>
    <w:rsid w:val="00D176B8"/>
    <w:rsid w:val="00D177B7"/>
    <w:rsid w:val="00D202F7"/>
    <w:rsid w:val="00D21F09"/>
    <w:rsid w:val="00D24D96"/>
    <w:rsid w:val="00D25E6F"/>
    <w:rsid w:val="00D275A5"/>
    <w:rsid w:val="00D3044E"/>
    <w:rsid w:val="00D3144D"/>
    <w:rsid w:val="00D325A8"/>
    <w:rsid w:val="00D32AEB"/>
    <w:rsid w:val="00D33D04"/>
    <w:rsid w:val="00D33D93"/>
    <w:rsid w:val="00D34081"/>
    <w:rsid w:val="00D35561"/>
    <w:rsid w:val="00D376E7"/>
    <w:rsid w:val="00D406B3"/>
    <w:rsid w:val="00D40B36"/>
    <w:rsid w:val="00D41F4D"/>
    <w:rsid w:val="00D4362F"/>
    <w:rsid w:val="00D447DA"/>
    <w:rsid w:val="00D44DF1"/>
    <w:rsid w:val="00D453BA"/>
    <w:rsid w:val="00D4677A"/>
    <w:rsid w:val="00D50172"/>
    <w:rsid w:val="00D50857"/>
    <w:rsid w:val="00D51C75"/>
    <w:rsid w:val="00D520A2"/>
    <w:rsid w:val="00D53431"/>
    <w:rsid w:val="00D55FDD"/>
    <w:rsid w:val="00D56834"/>
    <w:rsid w:val="00D56933"/>
    <w:rsid w:val="00D56D1D"/>
    <w:rsid w:val="00D60766"/>
    <w:rsid w:val="00D607DB"/>
    <w:rsid w:val="00D61752"/>
    <w:rsid w:val="00D621C7"/>
    <w:rsid w:val="00D62C07"/>
    <w:rsid w:val="00D63E50"/>
    <w:rsid w:val="00D64D39"/>
    <w:rsid w:val="00D659BF"/>
    <w:rsid w:val="00D672A4"/>
    <w:rsid w:val="00D678CE"/>
    <w:rsid w:val="00D700EA"/>
    <w:rsid w:val="00D76CF1"/>
    <w:rsid w:val="00D776ED"/>
    <w:rsid w:val="00D77C5C"/>
    <w:rsid w:val="00D80485"/>
    <w:rsid w:val="00D80FED"/>
    <w:rsid w:val="00D81956"/>
    <w:rsid w:val="00D84658"/>
    <w:rsid w:val="00D851D0"/>
    <w:rsid w:val="00D91954"/>
    <w:rsid w:val="00D9267A"/>
    <w:rsid w:val="00D92B6A"/>
    <w:rsid w:val="00D92E5B"/>
    <w:rsid w:val="00D933D1"/>
    <w:rsid w:val="00D95E8E"/>
    <w:rsid w:val="00D97AAC"/>
    <w:rsid w:val="00DA0D5E"/>
    <w:rsid w:val="00DA4876"/>
    <w:rsid w:val="00DA6114"/>
    <w:rsid w:val="00DA7AC3"/>
    <w:rsid w:val="00DA7BF1"/>
    <w:rsid w:val="00DB0EB2"/>
    <w:rsid w:val="00DB2D1A"/>
    <w:rsid w:val="00DB771E"/>
    <w:rsid w:val="00DB7B99"/>
    <w:rsid w:val="00DC0577"/>
    <w:rsid w:val="00DC310C"/>
    <w:rsid w:val="00DC53B7"/>
    <w:rsid w:val="00DC6978"/>
    <w:rsid w:val="00DC6A10"/>
    <w:rsid w:val="00DC774C"/>
    <w:rsid w:val="00DC7DB0"/>
    <w:rsid w:val="00DD0127"/>
    <w:rsid w:val="00DD0AE8"/>
    <w:rsid w:val="00DD1B9C"/>
    <w:rsid w:val="00DD63B9"/>
    <w:rsid w:val="00DD75C5"/>
    <w:rsid w:val="00DD7C76"/>
    <w:rsid w:val="00DE046F"/>
    <w:rsid w:val="00DE1A1A"/>
    <w:rsid w:val="00DE2C76"/>
    <w:rsid w:val="00DE336A"/>
    <w:rsid w:val="00DE5DCD"/>
    <w:rsid w:val="00DF03CA"/>
    <w:rsid w:val="00DF3B71"/>
    <w:rsid w:val="00DF6348"/>
    <w:rsid w:val="00DF69CD"/>
    <w:rsid w:val="00E00464"/>
    <w:rsid w:val="00E0234D"/>
    <w:rsid w:val="00E02370"/>
    <w:rsid w:val="00E0474D"/>
    <w:rsid w:val="00E069B7"/>
    <w:rsid w:val="00E070FD"/>
    <w:rsid w:val="00E0778F"/>
    <w:rsid w:val="00E07F25"/>
    <w:rsid w:val="00E11EDA"/>
    <w:rsid w:val="00E12AA9"/>
    <w:rsid w:val="00E12AD8"/>
    <w:rsid w:val="00E139E6"/>
    <w:rsid w:val="00E15B57"/>
    <w:rsid w:val="00E15B5B"/>
    <w:rsid w:val="00E165AB"/>
    <w:rsid w:val="00E16895"/>
    <w:rsid w:val="00E20214"/>
    <w:rsid w:val="00E22979"/>
    <w:rsid w:val="00E240D5"/>
    <w:rsid w:val="00E24EBD"/>
    <w:rsid w:val="00E25F6B"/>
    <w:rsid w:val="00E26243"/>
    <w:rsid w:val="00E30720"/>
    <w:rsid w:val="00E3193B"/>
    <w:rsid w:val="00E32B26"/>
    <w:rsid w:val="00E32E50"/>
    <w:rsid w:val="00E33143"/>
    <w:rsid w:val="00E341C0"/>
    <w:rsid w:val="00E3496C"/>
    <w:rsid w:val="00E36F13"/>
    <w:rsid w:val="00E37F5D"/>
    <w:rsid w:val="00E40DAE"/>
    <w:rsid w:val="00E41505"/>
    <w:rsid w:val="00E43D9C"/>
    <w:rsid w:val="00E445FC"/>
    <w:rsid w:val="00E4514C"/>
    <w:rsid w:val="00E4525A"/>
    <w:rsid w:val="00E45616"/>
    <w:rsid w:val="00E45BB1"/>
    <w:rsid w:val="00E4624A"/>
    <w:rsid w:val="00E462CB"/>
    <w:rsid w:val="00E5137A"/>
    <w:rsid w:val="00E51B45"/>
    <w:rsid w:val="00E521E8"/>
    <w:rsid w:val="00E5679B"/>
    <w:rsid w:val="00E56920"/>
    <w:rsid w:val="00E56DDD"/>
    <w:rsid w:val="00E57091"/>
    <w:rsid w:val="00E60743"/>
    <w:rsid w:val="00E60BA8"/>
    <w:rsid w:val="00E61085"/>
    <w:rsid w:val="00E614B2"/>
    <w:rsid w:val="00E61628"/>
    <w:rsid w:val="00E62DCF"/>
    <w:rsid w:val="00E6408E"/>
    <w:rsid w:val="00E65E58"/>
    <w:rsid w:val="00E65F90"/>
    <w:rsid w:val="00E6631E"/>
    <w:rsid w:val="00E665B5"/>
    <w:rsid w:val="00E66F20"/>
    <w:rsid w:val="00E703B0"/>
    <w:rsid w:val="00E709B9"/>
    <w:rsid w:val="00E70ABD"/>
    <w:rsid w:val="00E7167D"/>
    <w:rsid w:val="00E76035"/>
    <w:rsid w:val="00E803F1"/>
    <w:rsid w:val="00E82EB1"/>
    <w:rsid w:val="00E8577D"/>
    <w:rsid w:val="00E86673"/>
    <w:rsid w:val="00E9036B"/>
    <w:rsid w:val="00E905C5"/>
    <w:rsid w:val="00E92AA6"/>
    <w:rsid w:val="00E939F0"/>
    <w:rsid w:val="00E93C74"/>
    <w:rsid w:val="00E93DFB"/>
    <w:rsid w:val="00E94096"/>
    <w:rsid w:val="00E959CB"/>
    <w:rsid w:val="00EA0612"/>
    <w:rsid w:val="00EA0DBB"/>
    <w:rsid w:val="00EA1412"/>
    <w:rsid w:val="00EA1458"/>
    <w:rsid w:val="00EA1A39"/>
    <w:rsid w:val="00EA1B21"/>
    <w:rsid w:val="00EA3F17"/>
    <w:rsid w:val="00EA3FAB"/>
    <w:rsid w:val="00EA465A"/>
    <w:rsid w:val="00EA4DAF"/>
    <w:rsid w:val="00EA5FF8"/>
    <w:rsid w:val="00EA69F5"/>
    <w:rsid w:val="00EA6C94"/>
    <w:rsid w:val="00EB1B0E"/>
    <w:rsid w:val="00EB21AE"/>
    <w:rsid w:val="00EB2401"/>
    <w:rsid w:val="00EB267B"/>
    <w:rsid w:val="00EB354B"/>
    <w:rsid w:val="00EB4619"/>
    <w:rsid w:val="00EB627B"/>
    <w:rsid w:val="00EB66DD"/>
    <w:rsid w:val="00EB6861"/>
    <w:rsid w:val="00EC11E4"/>
    <w:rsid w:val="00EC12C5"/>
    <w:rsid w:val="00EC16B9"/>
    <w:rsid w:val="00EC1CAF"/>
    <w:rsid w:val="00EC5252"/>
    <w:rsid w:val="00EC6847"/>
    <w:rsid w:val="00EC7481"/>
    <w:rsid w:val="00ED05CC"/>
    <w:rsid w:val="00ED0A51"/>
    <w:rsid w:val="00ED0D15"/>
    <w:rsid w:val="00ED1F39"/>
    <w:rsid w:val="00ED27F0"/>
    <w:rsid w:val="00ED4E92"/>
    <w:rsid w:val="00ED6040"/>
    <w:rsid w:val="00ED644C"/>
    <w:rsid w:val="00ED6E05"/>
    <w:rsid w:val="00ED737D"/>
    <w:rsid w:val="00ED7D73"/>
    <w:rsid w:val="00EE0B09"/>
    <w:rsid w:val="00EE1149"/>
    <w:rsid w:val="00EE2603"/>
    <w:rsid w:val="00EE2F2D"/>
    <w:rsid w:val="00EE2FB5"/>
    <w:rsid w:val="00EE3772"/>
    <w:rsid w:val="00EE3CB2"/>
    <w:rsid w:val="00EE55B1"/>
    <w:rsid w:val="00EE691B"/>
    <w:rsid w:val="00EE74FC"/>
    <w:rsid w:val="00EF240F"/>
    <w:rsid w:val="00EF40E5"/>
    <w:rsid w:val="00EF5CFF"/>
    <w:rsid w:val="00EF7405"/>
    <w:rsid w:val="00EF7C00"/>
    <w:rsid w:val="00F0100C"/>
    <w:rsid w:val="00F01E2E"/>
    <w:rsid w:val="00F01E45"/>
    <w:rsid w:val="00F027F6"/>
    <w:rsid w:val="00F033F1"/>
    <w:rsid w:val="00F05181"/>
    <w:rsid w:val="00F05625"/>
    <w:rsid w:val="00F05A9B"/>
    <w:rsid w:val="00F06ED8"/>
    <w:rsid w:val="00F13364"/>
    <w:rsid w:val="00F135AE"/>
    <w:rsid w:val="00F13664"/>
    <w:rsid w:val="00F14292"/>
    <w:rsid w:val="00F14326"/>
    <w:rsid w:val="00F153F9"/>
    <w:rsid w:val="00F15F0B"/>
    <w:rsid w:val="00F1623B"/>
    <w:rsid w:val="00F17A2C"/>
    <w:rsid w:val="00F20B3B"/>
    <w:rsid w:val="00F20F85"/>
    <w:rsid w:val="00F211A5"/>
    <w:rsid w:val="00F22113"/>
    <w:rsid w:val="00F27937"/>
    <w:rsid w:val="00F30192"/>
    <w:rsid w:val="00F31359"/>
    <w:rsid w:val="00F31BE0"/>
    <w:rsid w:val="00F33BEF"/>
    <w:rsid w:val="00F344DE"/>
    <w:rsid w:val="00F349D7"/>
    <w:rsid w:val="00F363A3"/>
    <w:rsid w:val="00F36F00"/>
    <w:rsid w:val="00F37EB4"/>
    <w:rsid w:val="00F414BB"/>
    <w:rsid w:val="00F4193A"/>
    <w:rsid w:val="00F46212"/>
    <w:rsid w:val="00F50E77"/>
    <w:rsid w:val="00F5218A"/>
    <w:rsid w:val="00F52F6A"/>
    <w:rsid w:val="00F54450"/>
    <w:rsid w:val="00F57523"/>
    <w:rsid w:val="00F60398"/>
    <w:rsid w:val="00F6044D"/>
    <w:rsid w:val="00F61123"/>
    <w:rsid w:val="00F61733"/>
    <w:rsid w:val="00F61D02"/>
    <w:rsid w:val="00F62023"/>
    <w:rsid w:val="00F62F33"/>
    <w:rsid w:val="00F6321D"/>
    <w:rsid w:val="00F64BF5"/>
    <w:rsid w:val="00F65F0F"/>
    <w:rsid w:val="00F66408"/>
    <w:rsid w:val="00F66E16"/>
    <w:rsid w:val="00F67FE4"/>
    <w:rsid w:val="00F70093"/>
    <w:rsid w:val="00F704D3"/>
    <w:rsid w:val="00F7332C"/>
    <w:rsid w:val="00F7373A"/>
    <w:rsid w:val="00F75A8E"/>
    <w:rsid w:val="00F760CE"/>
    <w:rsid w:val="00F7648F"/>
    <w:rsid w:val="00F76E19"/>
    <w:rsid w:val="00F82980"/>
    <w:rsid w:val="00F84D9B"/>
    <w:rsid w:val="00F8709C"/>
    <w:rsid w:val="00F9029E"/>
    <w:rsid w:val="00F90334"/>
    <w:rsid w:val="00F92725"/>
    <w:rsid w:val="00F92932"/>
    <w:rsid w:val="00F92B35"/>
    <w:rsid w:val="00F942BF"/>
    <w:rsid w:val="00F95075"/>
    <w:rsid w:val="00F96E10"/>
    <w:rsid w:val="00FA0507"/>
    <w:rsid w:val="00FA0820"/>
    <w:rsid w:val="00FA0CFC"/>
    <w:rsid w:val="00FA0DF3"/>
    <w:rsid w:val="00FA102A"/>
    <w:rsid w:val="00FA1C96"/>
    <w:rsid w:val="00FA2266"/>
    <w:rsid w:val="00FA3A6B"/>
    <w:rsid w:val="00FA4BA0"/>
    <w:rsid w:val="00FA4DAB"/>
    <w:rsid w:val="00FA4E82"/>
    <w:rsid w:val="00FA5663"/>
    <w:rsid w:val="00FA6AA7"/>
    <w:rsid w:val="00FB0829"/>
    <w:rsid w:val="00FB4632"/>
    <w:rsid w:val="00FB56D5"/>
    <w:rsid w:val="00FB65DF"/>
    <w:rsid w:val="00FB6A39"/>
    <w:rsid w:val="00FC108A"/>
    <w:rsid w:val="00FC13A3"/>
    <w:rsid w:val="00FC2060"/>
    <w:rsid w:val="00FC2470"/>
    <w:rsid w:val="00FC26C4"/>
    <w:rsid w:val="00FC3125"/>
    <w:rsid w:val="00FC3B9B"/>
    <w:rsid w:val="00FD0485"/>
    <w:rsid w:val="00FD21F1"/>
    <w:rsid w:val="00FD254F"/>
    <w:rsid w:val="00FD4AF9"/>
    <w:rsid w:val="00FD5580"/>
    <w:rsid w:val="00FD71FE"/>
    <w:rsid w:val="00FD7935"/>
    <w:rsid w:val="00FE172D"/>
    <w:rsid w:val="00FE32A9"/>
    <w:rsid w:val="00FE424B"/>
    <w:rsid w:val="00FE4BDF"/>
    <w:rsid w:val="00FE5B7F"/>
    <w:rsid w:val="00FE7B70"/>
    <w:rsid w:val="00FF1AB7"/>
    <w:rsid w:val="00FF1DB4"/>
    <w:rsid w:val="00FF2989"/>
    <w:rsid w:val="00FF2CD6"/>
    <w:rsid w:val="00FF3149"/>
    <w:rsid w:val="00FF3589"/>
    <w:rsid w:val="00FF6908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E5245"/>
  <w15:docId w15:val="{EE58F8EF-188D-4458-81B0-325F472B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19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2"/>
    <w:next w:val="a0"/>
    <w:link w:val="10"/>
    <w:uiPriority w:val="99"/>
    <w:qFormat/>
    <w:rsid w:val="00D95E8E"/>
    <w:pPr>
      <w:spacing w:before="0" w:after="0"/>
      <w:outlineLvl w:val="0"/>
    </w:pPr>
    <w:rPr>
      <w:rFonts w:ascii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95E8E"/>
    <w:rPr>
      <w:rFonts w:ascii="Times New Roman" w:eastAsia="MS Mincho" w:hAnsi="Times New Roman"/>
      <w:b/>
      <w:bCs/>
      <w:sz w:val="24"/>
      <w:szCs w:val="28"/>
      <w:lang w:eastAsia="ja-JP"/>
    </w:rPr>
  </w:style>
  <w:style w:type="paragraph" w:customStyle="1" w:styleId="22">
    <w:name w:val="_ЗАГ_2_2"/>
    <w:basedOn w:val="a0"/>
    <w:link w:val="220"/>
    <w:uiPriority w:val="99"/>
    <w:rsid w:val="00D95E8E"/>
    <w:pPr>
      <w:widowControl/>
      <w:tabs>
        <w:tab w:val="left" w:pos="1418"/>
      </w:tabs>
      <w:autoSpaceDE/>
      <w:autoSpaceDN/>
      <w:adjustRightInd/>
      <w:spacing w:before="200" w:after="120"/>
      <w:jc w:val="center"/>
    </w:pPr>
    <w:rPr>
      <w:rFonts w:ascii="OfficinaSansC" w:eastAsia="MS Mincho" w:hAnsi="OfficinaSansC" w:cstheme="minorBidi"/>
      <w:b/>
      <w:bCs/>
      <w:sz w:val="28"/>
      <w:szCs w:val="28"/>
      <w:lang w:eastAsia="ja-JP"/>
    </w:rPr>
  </w:style>
  <w:style w:type="character" w:customStyle="1" w:styleId="220">
    <w:name w:val="_ЗАГ_2_2 Знак"/>
    <w:basedOn w:val="a1"/>
    <w:link w:val="22"/>
    <w:uiPriority w:val="99"/>
    <w:locked/>
    <w:rsid w:val="00D95E8E"/>
    <w:rPr>
      <w:rFonts w:ascii="OfficinaSansC" w:eastAsia="MS Mincho" w:hAnsi="OfficinaSansC"/>
      <w:b/>
      <w:bCs/>
      <w:sz w:val="28"/>
      <w:szCs w:val="28"/>
      <w:lang w:eastAsia="ja-JP"/>
    </w:rPr>
  </w:style>
  <w:style w:type="character" w:styleId="a4">
    <w:name w:val="Hyperlink"/>
    <w:uiPriority w:val="99"/>
    <w:unhideWhenUsed/>
    <w:rsid w:val="00D95E8E"/>
    <w:rPr>
      <w:rFonts w:ascii="Times New Roman" w:hAnsi="Times New Roman" w:cs="Times New Roman" w:hint="default"/>
      <w:color w:val="0000FF"/>
      <w:u w:val="single"/>
    </w:rPr>
  </w:style>
  <w:style w:type="paragraph" w:styleId="HTML">
    <w:name w:val="HTML Preformatted"/>
    <w:basedOn w:val="a0"/>
    <w:link w:val="HTML0"/>
    <w:uiPriority w:val="99"/>
    <w:semiHidden/>
    <w:unhideWhenUsed/>
    <w:rsid w:val="00D95E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D95E8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">
    <w:name w:val="Normal (Web)"/>
    <w:basedOn w:val="a0"/>
    <w:uiPriority w:val="99"/>
    <w:unhideWhenUsed/>
    <w:rsid w:val="00D95E8E"/>
    <w:pPr>
      <w:widowControl/>
      <w:numPr>
        <w:numId w:val="1"/>
      </w:numPr>
      <w:autoSpaceDE/>
      <w:autoSpaceDN/>
      <w:adjustRightInd/>
      <w:spacing w:before="100" w:beforeAutospacing="1" w:after="100" w:afterAutospacing="1"/>
      <w:ind w:left="0" w:firstLine="0"/>
    </w:pPr>
  </w:style>
  <w:style w:type="paragraph" w:styleId="a5">
    <w:name w:val="Body Text"/>
    <w:basedOn w:val="a0"/>
    <w:link w:val="a6"/>
    <w:unhideWhenUsed/>
    <w:rsid w:val="00D95E8E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6">
    <w:name w:val="Основной текст Знак"/>
    <w:basedOn w:val="a1"/>
    <w:link w:val="a5"/>
    <w:rsid w:val="00D95E8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List Paragraph"/>
    <w:basedOn w:val="a0"/>
    <w:qFormat/>
    <w:rsid w:val="00D95E8E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customStyle="1" w:styleId="3">
    <w:name w:val="_БЛОК_3"/>
    <w:basedOn w:val="a0"/>
    <w:uiPriority w:val="99"/>
    <w:rsid w:val="00D95E8E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character" w:styleId="a8">
    <w:name w:val="Strong"/>
    <w:basedOn w:val="a1"/>
    <w:qFormat/>
    <w:rsid w:val="00D95E8E"/>
    <w:rPr>
      <w:b/>
      <w:bCs/>
    </w:rPr>
  </w:style>
  <w:style w:type="character" w:customStyle="1" w:styleId="a9">
    <w:name w:val="Верхний колонтитул Знак"/>
    <w:link w:val="aa"/>
    <w:uiPriority w:val="99"/>
    <w:rsid w:val="00D95E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0"/>
    <w:link w:val="a9"/>
    <w:uiPriority w:val="99"/>
    <w:rsid w:val="00D95E8E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1"/>
    <w:uiPriority w:val="99"/>
    <w:semiHidden/>
    <w:rsid w:val="00D95E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D95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locked/>
    <w:rsid w:val="00D95E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1"/>
    <w:rsid w:val="00D95E8E"/>
  </w:style>
  <w:style w:type="paragraph" w:customStyle="1" w:styleId="ad">
    <w:name w:val="Нормальный (таблица)"/>
    <w:basedOn w:val="a0"/>
    <w:next w:val="a0"/>
    <w:uiPriority w:val="99"/>
    <w:rsid w:val="00D95E8E"/>
    <w:pPr>
      <w:jc w:val="both"/>
    </w:pPr>
    <w:rPr>
      <w:rFonts w:ascii="Arial" w:eastAsiaTheme="minorEastAsia" w:hAnsi="Arial" w:cs="Arial"/>
    </w:rPr>
  </w:style>
  <w:style w:type="character" w:customStyle="1" w:styleId="layout">
    <w:name w:val="layout"/>
    <w:basedOn w:val="a1"/>
    <w:rsid w:val="00476044"/>
  </w:style>
  <w:style w:type="paragraph" w:customStyle="1" w:styleId="1969">
    <w:name w:val="1969"/>
    <w:aliases w:val="bqiaagaaeyqcaaagiaiaaaoybaaabayeaaaaaaaaaaaaaaaaaaaaaaaaaaaaaaaaaaaaaaaaaaaaaaaaaaaaaaaaaaaaaaaaaaaaaaaaaaaaaaaaaaaaaaaaaaaaaaaaaaaaaaaaaaaaaaaaaaaaaaaaaaaaaaaaaaaaaaaaaaaaaaaaaaaaaaaaaaaaaaaaaaaaaaaaaaaaaaaaaaaaaaaaaaaaaaaaaaaaaaaa"/>
    <w:basedOn w:val="a0"/>
    <w:rsid w:val="005D7C9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6049">
    <w:name w:val="6049"/>
    <w:aliases w:val="bqiaagaaeyqcaaagiaiaaaoifaaabzyuaaaaaaaaaaaaaaaaaaaaaaaaaaaaaaaaaaaaaaaaaaaaaaaaaaaaaaaaaaaaaaaaaaaaaaaaaaaaaaaaaaaaaaaaaaaaaaaaaaaaaaaaaaaaaaaaaaaaaaaaaaaaaaaaaaaaaaaaaaaaaaaaaaaaaaaaaaaaaaaaaaaaaaaaaaaaaaaaaaaaaaaaaaaaaaaaaaaaaaaa"/>
    <w:basedOn w:val="a0"/>
    <w:rsid w:val="00510618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proxy.ha.tpu.ru:2225/book/105477" TargetMode="External"/><Relationship Id="rId13" Type="http://schemas.openxmlformats.org/officeDocument/2006/relationships/hyperlink" Target="https://stud.lms.tpu.ru/course/view.php?id=707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stud.lms.tpu.ru/course/view.php?id=209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archive.tpu.ru/handle/11683/59166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catalog.lib.tpu.ru/files/names/document/RU/TPU/pers/267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zproxy.ha.tpu.ru:3586/book/6680" TargetMode="External"/><Relationship Id="rId14" Type="http://schemas.openxmlformats.org/officeDocument/2006/relationships/hyperlink" Target="https://www.lib.tpu.ru/html/irs-and-p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1</Pages>
  <Words>2824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Vadim Timofeev</cp:lastModifiedBy>
  <cp:revision>36</cp:revision>
  <dcterms:created xsi:type="dcterms:W3CDTF">2020-10-09T04:08:00Z</dcterms:created>
  <dcterms:modified xsi:type="dcterms:W3CDTF">2022-12-06T08:16:00Z</dcterms:modified>
</cp:coreProperties>
</file>